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6836328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45B1BE" w14:textId="39254ABB" w:rsidR="00DB7005" w:rsidRDefault="00DB7005">
          <w:pPr>
            <w:pStyle w:val="TOCHeading"/>
          </w:pPr>
          <w:r>
            <w:t>Contents</w:t>
          </w:r>
        </w:p>
        <w:p w14:paraId="66B0AF43" w14:textId="77777777" w:rsidR="00DB7005" w:rsidRPr="00DB7005" w:rsidRDefault="00DB7005" w:rsidP="00DB7005"/>
        <w:p w14:paraId="42F1FA66" w14:textId="078B3631" w:rsidR="00770D10" w:rsidRDefault="00DB7005">
          <w:pPr>
            <w:pStyle w:val="TOC1"/>
            <w:rPr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71904" w:history="1">
            <w:r w:rsidR="00770D10" w:rsidRPr="00275571">
              <w:rPr>
                <w:rStyle w:val="Hyperlink"/>
                <w:noProof/>
              </w:rPr>
              <w:t>1.Summary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_Toc43971904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3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581FF1D2" w14:textId="1DFC6E8C" w:rsidR="00770D10" w:rsidRDefault="003F586D">
          <w:pPr>
            <w:pStyle w:val="TOC1"/>
            <w:rPr>
              <w:noProof/>
              <w:lang w:val="en-GB" w:eastAsia="en-GB"/>
            </w:rPr>
          </w:pPr>
          <w:hyperlink w:anchor="_Toc43971905" w:history="1">
            <w:r w:rsidR="00770D10" w:rsidRPr="00275571">
              <w:rPr>
                <w:rStyle w:val="Hyperlink"/>
                <w:noProof/>
              </w:rPr>
              <w:t>2. Functional Scope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_Toc43971905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3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5C8CEC2A" w14:textId="5D7074DA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06" w:history="1">
            <w:r w:rsidR="00770D10" w:rsidRPr="00275571">
              <w:rPr>
                <w:rStyle w:val="Hyperlink"/>
                <w:noProof/>
              </w:rPr>
              <w:t>2.1 List of features implemented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_Toc43971906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3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254CF029" w14:textId="2B935380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07" w:history="1">
            <w:r w:rsidR="00770D10" w:rsidRPr="00275571">
              <w:rPr>
                <w:rStyle w:val="Hyperlink"/>
                <w:noProof/>
              </w:rPr>
              <w:t>2.1 Browser Compatibility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_Toc43971907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23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13A613C3" w14:textId="27830DE8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08" w:history="1">
            <w:r w:rsidR="00770D10" w:rsidRPr="00275571">
              <w:rPr>
                <w:rStyle w:val="Hyperlink"/>
                <w:noProof/>
              </w:rPr>
              <w:t>2.2 Out of Scope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_Toc43971908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24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6550E286" w14:textId="481F5DE9" w:rsidR="00770D10" w:rsidRDefault="003F586D">
          <w:pPr>
            <w:pStyle w:val="TOC1"/>
            <w:rPr>
              <w:noProof/>
              <w:lang w:val="en-GB" w:eastAsia="en-GB"/>
            </w:rPr>
          </w:pPr>
          <w:hyperlink w:anchor="_Toc43971909" w:history="1">
            <w:r w:rsidR="00770D10" w:rsidRPr="00275571">
              <w:rPr>
                <w:rStyle w:val="Hyperlink"/>
                <w:noProof/>
              </w:rPr>
              <w:t>3. Architecture Overview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_Toc43971909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24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6B0F21D8" w14:textId="01F07850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10" w:history="1">
            <w:r w:rsidR="00770D10" w:rsidRPr="00275571">
              <w:rPr>
                <w:rStyle w:val="Hyperlink"/>
                <w:noProof/>
              </w:rPr>
              <w:t>3.1 Context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_Toc43971910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24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3E923C47" w14:textId="0734E5C6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11" w:history="1">
            <w:r w:rsidR="00770D10" w:rsidRPr="00275571">
              <w:rPr>
                <w:rStyle w:val="Hyperlink"/>
                <w:noProof/>
              </w:rPr>
              <w:t>3.2 High Level Architecture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_Toc43971911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24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0B1F3D59" w14:textId="44020061" w:rsidR="00770D10" w:rsidRDefault="003F586D">
          <w:pPr>
            <w:pStyle w:val="TOC1"/>
            <w:rPr>
              <w:noProof/>
              <w:lang w:val="en-GB" w:eastAsia="en-GB"/>
            </w:rPr>
          </w:pPr>
          <w:hyperlink w:anchor="_Toc43971912" w:history="1">
            <w:r w:rsidR="00770D10" w:rsidRPr="00275571">
              <w:rPr>
                <w:rStyle w:val="Hyperlink"/>
                <w:noProof/>
              </w:rPr>
              <w:t>4. Technical Specification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_Toc43971912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25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488132BC" w14:textId="07D4EBC8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13" w:history="1">
            <w:r w:rsidR="00770D10" w:rsidRPr="00275571">
              <w:rPr>
                <w:rStyle w:val="Hyperlink"/>
                <w:noProof/>
              </w:rPr>
              <w:t>4.1 Products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_Toc43971913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25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1F842101" w14:textId="7EFD9DD3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14" w:history="1">
            <w:r w:rsidR="00770D10" w:rsidRPr="00275571">
              <w:rPr>
                <w:rStyle w:val="Hyperlink"/>
                <w:rFonts w:eastAsia="Times New Roman"/>
                <w:noProof/>
              </w:rPr>
              <w:t>4.1.1 Context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_Toc43971914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25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2AF2DA83" w14:textId="4ED578AB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15" w:history="1">
            <w:r w:rsidR="00770D10" w:rsidRPr="00275571">
              <w:rPr>
                <w:rStyle w:val="Hyperlink"/>
                <w:rFonts w:eastAsia="Times New Roman"/>
                <w:noProof/>
              </w:rPr>
              <w:t>4.1.2 Constraints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_Toc43971915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25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41B5A171" w14:textId="3FCAF647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16" w:history="1">
            <w:r w:rsidR="00770D10" w:rsidRPr="00275571">
              <w:rPr>
                <w:rStyle w:val="Hyperlink"/>
                <w:noProof/>
              </w:rPr>
              <w:t>4.1.3 Component Overview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_Toc43971916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25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6FFF3B53" w14:textId="7E72AACE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17" w:history="1">
            <w:r w:rsidR="00770D10" w:rsidRPr="00275571">
              <w:rPr>
                <w:rStyle w:val="Hyperlink"/>
                <w:rFonts w:eastAsia="Times New Roman"/>
                <w:noProof/>
              </w:rPr>
              <w:t>4.1.4 User &amp; Component Interactions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_Toc43971917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26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2D93BFBD" w14:textId="1CBEE17E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18" w:history="1">
            <w:r w:rsidR="00770D10" w:rsidRPr="00275571">
              <w:rPr>
                <w:rStyle w:val="Hyperlink"/>
                <w:noProof/>
              </w:rPr>
              <w:t>4.2 Search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_Toc43971918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27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182F6E62" w14:textId="45159100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19" w:history="1">
            <w:r w:rsidR="00770D10" w:rsidRPr="00275571">
              <w:rPr>
                <w:rStyle w:val="Hyperlink"/>
                <w:noProof/>
              </w:rPr>
              <w:t>4.2.2 Component Overview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_Toc43971919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27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6EAA6C55" w14:textId="0C895667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20" w:history="1">
            <w:r w:rsidR="00770D10" w:rsidRPr="00275571">
              <w:rPr>
                <w:rStyle w:val="Hyperlink"/>
                <w:rFonts w:eastAsia="Times New Roman"/>
                <w:noProof/>
              </w:rPr>
              <w:t>4.2.3 User &amp; Component Interactions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_Toc43971920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27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1B0AE4B4" w14:textId="757BD271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21" w:history="1">
            <w:r w:rsidR="00770D10" w:rsidRPr="00275571">
              <w:rPr>
                <w:rStyle w:val="Hyperlink"/>
                <w:noProof/>
              </w:rPr>
              <w:t>4.3 Baskets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_Toc43971921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29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0BF48F8E" w14:textId="36D47EBF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22" w:history="1">
            <w:r w:rsidR="00770D10" w:rsidRPr="00275571">
              <w:rPr>
                <w:rStyle w:val="Hyperlink"/>
                <w:noProof/>
              </w:rPr>
              <w:t>4.3.1 Component Overview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_Toc43971922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29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4033FCF9" w14:textId="6DAD5A7D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23" w:history="1">
            <w:r w:rsidR="00770D10" w:rsidRPr="00275571">
              <w:rPr>
                <w:rStyle w:val="Hyperlink"/>
                <w:rFonts w:eastAsia="Times New Roman"/>
                <w:noProof/>
              </w:rPr>
              <w:t>4.3.2 User &amp; Component Interactions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_Toc43971923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31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257CB3C0" w14:textId="05A19262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24" w:history="1">
            <w:r w:rsidR="00770D10" w:rsidRPr="00275571">
              <w:rPr>
                <w:rStyle w:val="Hyperlink"/>
                <w:noProof/>
              </w:rPr>
              <w:t>4.4 Checkout (Order)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_Toc43971924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38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3C0897AE" w14:textId="4D1C0612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25" w:history="1">
            <w:r w:rsidR="00770D10" w:rsidRPr="00275571">
              <w:rPr>
                <w:rStyle w:val="Hyperlink"/>
                <w:noProof/>
              </w:rPr>
              <w:t>4.4.1 Component Overview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_Toc43971925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38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30AFBA44" w14:textId="759D14F3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26" w:history="1">
            <w:r w:rsidR="00770D10" w:rsidRPr="00275571">
              <w:rPr>
                <w:rStyle w:val="Hyperlink"/>
                <w:noProof/>
              </w:rPr>
              <w:t>4.4.2 User &amp; Component Interactions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_Toc43971926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40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60898430" w14:textId="1DC9EF8A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27" w:history="1">
            <w:r w:rsidR="00770D10" w:rsidRPr="00275571">
              <w:rPr>
                <w:rStyle w:val="Hyperlink"/>
                <w:noProof/>
              </w:rPr>
              <w:t>4.5 Customer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_Toc43971927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41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16A11C34" w14:textId="01CF2774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28" w:history="1">
            <w:r w:rsidR="00770D10" w:rsidRPr="00275571">
              <w:rPr>
                <w:rStyle w:val="Hyperlink"/>
                <w:noProof/>
              </w:rPr>
              <w:t>4.5.1 Component Overview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_Toc43971928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41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3DC3A68C" w14:textId="0F5A3422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29" w:history="1">
            <w:r w:rsidR="00770D10" w:rsidRPr="00275571">
              <w:rPr>
                <w:rStyle w:val="Hyperlink"/>
                <w:noProof/>
              </w:rPr>
              <w:t>4.5.2 User &amp; Component Interactions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_Toc43971929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42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15D9106B" w14:textId="0B551315" w:rsidR="00770D10" w:rsidRDefault="003F586D">
          <w:pPr>
            <w:pStyle w:val="TOC1"/>
            <w:rPr>
              <w:noProof/>
              <w:lang w:val="en-GB" w:eastAsia="en-GB"/>
            </w:rPr>
          </w:pPr>
          <w:hyperlink w:anchor="_Toc43971930" w:history="1">
            <w:r w:rsidR="00770D10" w:rsidRPr="00275571">
              <w:rPr>
                <w:rStyle w:val="Hyperlink"/>
                <w:noProof/>
              </w:rPr>
              <w:t>5. Implementation Guide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_Toc43971930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42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43579E41" w14:textId="38F4424F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31" w:history="1">
            <w:r w:rsidR="00770D10" w:rsidRPr="00275571">
              <w:rPr>
                <w:rStyle w:val="Hyperlink"/>
                <w:noProof/>
              </w:rPr>
              <w:t>5.1. General overview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_Toc43971931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42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135F0519" w14:textId="0C5D4F31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32" w:history="1">
            <w:r w:rsidR="00770D10" w:rsidRPr="00275571">
              <w:rPr>
                <w:rStyle w:val="Hyperlink"/>
                <w:noProof/>
              </w:rPr>
              <w:t>5.2. Configuration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_Toc43971932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43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3F534F9F" w14:textId="0988034C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33" w:history="1">
            <w:r w:rsidR="00770D10" w:rsidRPr="00275571">
              <w:rPr>
                <w:rStyle w:val="Hyperlink"/>
                <w:noProof/>
              </w:rPr>
              <w:t>5.2.1. Updating cartridge path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_Toc43971933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43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7A2261CC" w14:textId="221A12EF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34" w:history="1">
            <w:r w:rsidR="00770D10" w:rsidRPr="00275571">
              <w:rPr>
                <w:rStyle w:val="Hyperlink"/>
                <w:noProof/>
              </w:rPr>
              <w:t>5.2.2. Updating metadata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_Toc43971934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43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140EC38D" w14:textId="52B17565" w:rsidR="00770D10" w:rsidRDefault="003F586D">
          <w:pPr>
            <w:pStyle w:val="TOC2"/>
            <w:tabs>
              <w:tab w:val="left" w:pos="1760"/>
              <w:tab w:val="right" w:leader="dot" w:pos="9963"/>
            </w:tabs>
            <w:rPr>
              <w:noProof/>
              <w:lang w:val="en-GB" w:eastAsia="en-GB"/>
            </w:rPr>
          </w:pPr>
          <w:hyperlink w:anchor="_Toc43971935" w:history="1">
            <w:r w:rsidR="00770D10" w:rsidRPr="00275571">
              <w:rPr>
                <w:rStyle w:val="Hyperlink"/>
                <w:noProof/>
              </w:rPr>
              <w:t>5.2.3. Catalog</w:t>
            </w:r>
            <w:r w:rsidR="007E246C">
              <w:rPr>
                <w:noProof/>
                <w:lang w:val="en-GB" w:eastAsia="en-GB"/>
              </w:rPr>
              <w:t xml:space="preserve"> </w:t>
            </w:r>
            <w:r w:rsidR="00770D10" w:rsidRPr="00275571">
              <w:rPr>
                <w:rStyle w:val="Hyperlink"/>
                <w:noProof/>
              </w:rPr>
              <w:t>configuration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_Toc43971935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43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1570B631" w14:textId="3CBC1064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36" w:history="1">
            <w:r w:rsidR="00770D10" w:rsidRPr="00275571">
              <w:rPr>
                <w:rStyle w:val="Hyperlink"/>
                <w:noProof/>
              </w:rPr>
              <w:t>5.2.4. Connecting React application to SFCC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_Toc43971936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43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200A3199" w14:textId="4B87E618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37" w:history="1">
            <w:r w:rsidR="00770D10" w:rsidRPr="00275571">
              <w:rPr>
                <w:rStyle w:val="Hyperlink"/>
                <w:noProof/>
              </w:rPr>
              <w:t>5.2.5. Storefront URLs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_Toc43971937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44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421D6C1C" w14:textId="16673405" w:rsidR="00770D10" w:rsidRDefault="003F586D">
          <w:pPr>
            <w:pStyle w:val="TOC1"/>
            <w:rPr>
              <w:noProof/>
              <w:lang w:val="en-GB" w:eastAsia="en-GB"/>
            </w:rPr>
          </w:pPr>
          <w:hyperlink w:anchor="_Toc43971938" w:history="1">
            <w:r w:rsidR="00770D10" w:rsidRPr="00275571">
              <w:rPr>
                <w:rStyle w:val="Hyperlink"/>
                <w:noProof/>
              </w:rPr>
              <w:t>6. UX/UI Design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_Toc43971938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44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7DC94A7B" w14:textId="335203CD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39" w:history="1">
            <w:r w:rsidR="00770D10" w:rsidRPr="00275571">
              <w:rPr>
                <w:rStyle w:val="Hyperlink"/>
                <w:noProof/>
              </w:rPr>
              <w:t>6.1 Design Guidelines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_Toc43971939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44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2E3B487F" w14:textId="4D2191E9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40" w:history="1">
            <w:r w:rsidR="00770D10" w:rsidRPr="00275571">
              <w:rPr>
                <w:rStyle w:val="Hyperlink"/>
                <w:noProof/>
              </w:rPr>
              <w:t>6.1.1 Butt</w:t>
            </w:r>
            <w:r w:rsidR="00770D10" w:rsidRPr="00275571">
              <w:rPr>
                <w:rStyle w:val="Hyperlink"/>
                <w:noProof/>
              </w:rPr>
              <w:t>o</w:t>
            </w:r>
            <w:r w:rsidR="00770D10" w:rsidRPr="00275571">
              <w:rPr>
                <w:rStyle w:val="Hyperlink"/>
                <w:noProof/>
              </w:rPr>
              <w:t>ns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_Toc43971940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45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3358F4B2" w14:textId="3815DD2B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41" w:history="1">
            <w:r w:rsidR="00770D10" w:rsidRPr="00275571">
              <w:rPr>
                <w:rStyle w:val="Hyperlink"/>
                <w:noProof/>
              </w:rPr>
              <w:t>6.1.2 Colors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_Toc43971941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46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76B03238" w14:textId="7C9D8323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42" w:history="1">
            <w:r w:rsidR="00770D10" w:rsidRPr="00275571">
              <w:rPr>
                <w:rStyle w:val="Hyperlink"/>
                <w:noProof/>
              </w:rPr>
              <w:t>6.1.3 Grid &amp; Layout Principles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_Toc43971942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46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60837B37" w14:textId="608897EC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43" w:history="1">
            <w:r w:rsidR="00770D10" w:rsidRPr="00275571">
              <w:rPr>
                <w:rStyle w:val="Hyperlink"/>
                <w:noProof/>
              </w:rPr>
              <w:t>6.1.4 Iconography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_Toc43971943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47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2F1AC3F9" w14:textId="691444BE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44" w:history="1">
            <w:r w:rsidR="00770D10" w:rsidRPr="00275571">
              <w:rPr>
                <w:rStyle w:val="Hyperlink"/>
                <w:noProof/>
              </w:rPr>
              <w:t>6.1.5 Inputs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_Toc43971944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49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30DCFCE0" w14:textId="3AAE9D44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45" w:history="1">
            <w:r w:rsidR="00770D10" w:rsidRPr="00275571">
              <w:rPr>
                <w:rStyle w:val="Hyperlink"/>
                <w:noProof/>
              </w:rPr>
              <w:t>6.1.6 Typography System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_Toc43971945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49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28DDF9EA" w14:textId="2FFD5C17" w:rsidR="00770D10" w:rsidRDefault="003F586D">
          <w:pPr>
            <w:pStyle w:val="TOC2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46" w:history="1">
            <w:r w:rsidR="00770D10" w:rsidRPr="00275571">
              <w:rPr>
                <w:rStyle w:val="Hyperlink"/>
                <w:noProof/>
              </w:rPr>
              <w:t>6.2 Mockups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_Toc43971946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50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66C945FF" w14:textId="2BB82208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47" w:history="1">
            <w:r w:rsidR="00770D10" w:rsidRPr="00275571">
              <w:rPr>
                <w:rStyle w:val="Hyperlink"/>
                <w:noProof/>
              </w:rPr>
              <w:t>6.2.1 Catalog / Search Results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_Toc43971947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51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528F261F" w14:textId="02E83942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48" w:history="1">
            <w:r w:rsidR="00770D10" w:rsidRPr="00275571">
              <w:rPr>
                <w:rStyle w:val="Hyperlink"/>
                <w:noProof/>
              </w:rPr>
              <w:t>6.2.2 Checkout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_Toc43971948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53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58B64EF9" w14:textId="40647607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49" w:history="1">
            <w:r w:rsidR="00770D10" w:rsidRPr="00275571">
              <w:rPr>
                <w:rStyle w:val="Hyperlink"/>
                <w:noProof/>
              </w:rPr>
              <w:t>6.2.3 Login / Registration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_Toc43971949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56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65008CE2" w14:textId="3EBC597F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50" w:history="1">
            <w:r w:rsidR="00770D10" w:rsidRPr="00275571">
              <w:rPr>
                <w:rStyle w:val="Hyperlink"/>
                <w:noProof/>
              </w:rPr>
              <w:t>6.2.4 PDP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_Toc43971950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59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61299F8E" w14:textId="605885BD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51" w:history="1">
            <w:r w:rsidR="00770D10" w:rsidRPr="00275571">
              <w:rPr>
                <w:rStyle w:val="Hyperlink"/>
                <w:noProof/>
              </w:rPr>
              <w:t>6.2.5 Shopping Cart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_Toc43971951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61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14DAE22E" w14:textId="0763D385" w:rsidR="00770D10" w:rsidRDefault="003F586D">
          <w:pPr>
            <w:pStyle w:val="TOC3"/>
            <w:tabs>
              <w:tab w:val="right" w:leader="dot" w:pos="9963"/>
            </w:tabs>
            <w:rPr>
              <w:noProof/>
              <w:lang w:val="en-GB" w:eastAsia="en-GB"/>
            </w:rPr>
          </w:pPr>
          <w:hyperlink w:anchor="_Toc43971952" w:history="1">
            <w:r w:rsidR="00770D10" w:rsidRPr="00275571">
              <w:rPr>
                <w:rStyle w:val="Hyperlink"/>
                <w:noProof/>
              </w:rPr>
              <w:t>6.2.6 Showcase</w:t>
            </w:r>
            <w:r w:rsidR="00770D10">
              <w:rPr>
                <w:noProof/>
                <w:webHidden/>
              </w:rPr>
              <w:tab/>
            </w:r>
            <w:r w:rsidR="00770D10">
              <w:rPr>
                <w:noProof/>
                <w:webHidden/>
              </w:rPr>
              <w:fldChar w:fldCharType="begin"/>
            </w:r>
            <w:r w:rsidR="00770D10">
              <w:rPr>
                <w:noProof/>
                <w:webHidden/>
              </w:rPr>
              <w:instrText xml:space="preserve"> PAGEREF _Toc43971952 \h </w:instrText>
            </w:r>
            <w:r w:rsidR="00770D10">
              <w:rPr>
                <w:noProof/>
                <w:webHidden/>
              </w:rPr>
            </w:r>
            <w:r w:rsidR="00770D10">
              <w:rPr>
                <w:noProof/>
                <w:webHidden/>
              </w:rPr>
              <w:fldChar w:fldCharType="separate"/>
            </w:r>
            <w:r w:rsidR="00770D10">
              <w:rPr>
                <w:noProof/>
                <w:webHidden/>
              </w:rPr>
              <w:t>67</w:t>
            </w:r>
            <w:r w:rsidR="00770D10">
              <w:rPr>
                <w:noProof/>
                <w:webHidden/>
              </w:rPr>
              <w:fldChar w:fldCharType="end"/>
            </w:r>
          </w:hyperlink>
        </w:p>
        <w:p w14:paraId="49C0BA3D" w14:textId="2C23BF27" w:rsidR="00DB7005" w:rsidRDefault="00DB7005">
          <w:r>
            <w:rPr>
              <w:b/>
              <w:bCs/>
              <w:noProof/>
            </w:rPr>
            <w:fldChar w:fldCharType="end"/>
          </w:r>
        </w:p>
      </w:sdtContent>
    </w:sdt>
    <w:p w14:paraId="7AA24365" w14:textId="77777777" w:rsidR="00DB7005" w:rsidRDefault="00DB7005" w:rsidP="00D107B1">
      <w:pPr>
        <w:pStyle w:val="Heading1"/>
      </w:pPr>
    </w:p>
    <w:p w14:paraId="3353F7BC" w14:textId="77777777" w:rsidR="00DB7005" w:rsidRDefault="00DB7005" w:rsidP="00D107B1">
      <w:pPr>
        <w:pStyle w:val="Heading1"/>
      </w:pPr>
    </w:p>
    <w:p w14:paraId="2275D547" w14:textId="77777777" w:rsidR="00DB7005" w:rsidRDefault="00DB7005" w:rsidP="00D107B1">
      <w:pPr>
        <w:pStyle w:val="Heading1"/>
      </w:pPr>
    </w:p>
    <w:p w14:paraId="645D3CEA" w14:textId="77777777" w:rsidR="00DB7005" w:rsidRDefault="00DB7005" w:rsidP="00D107B1">
      <w:pPr>
        <w:pStyle w:val="Heading1"/>
      </w:pPr>
    </w:p>
    <w:p w14:paraId="0027851E" w14:textId="77777777" w:rsidR="00DB7005" w:rsidRDefault="00DB7005" w:rsidP="00D107B1">
      <w:pPr>
        <w:pStyle w:val="Heading1"/>
      </w:pPr>
    </w:p>
    <w:p w14:paraId="062C9DF9" w14:textId="77777777" w:rsidR="00DB7005" w:rsidRDefault="00DB7005" w:rsidP="00D107B1">
      <w:pPr>
        <w:pStyle w:val="Heading1"/>
      </w:pPr>
    </w:p>
    <w:p w14:paraId="55393CF3" w14:textId="77777777" w:rsidR="00DB7005" w:rsidRDefault="00DB7005" w:rsidP="00D107B1">
      <w:pPr>
        <w:pStyle w:val="Heading1"/>
      </w:pPr>
    </w:p>
    <w:p w14:paraId="7583E8E8" w14:textId="77777777" w:rsidR="00DB7005" w:rsidRPr="00DB7005" w:rsidRDefault="00DB7005" w:rsidP="00DB7005"/>
    <w:p w14:paraId="5BFA1ABB" w14:textId="78F613D8" w:rsidR="009F5FCB" w:rsidRDefault="009F5FCB" w:rsidP="00DB7005">
      <w:pPr>
        <w:pStyle w:val="Heading1"/>
      </w:pPr>
      <w:bookmarkStart w:id="0" w:name="_Toc43971904"/>
      <w:r>
        <w:lastRenderedPageBreak/>
        <w:t>1.Summary</w:t>
      </w:r>
      <w:bookmarkEnd w:id="0"/>
    </w:p>
    <w:p w14:paraId="13644E84" w14:textId="5F4D03ED" w:rsidR="00B9073A" w:rsidRPr="00B9073A" w:rsidRDefault="00B9073A" w:rsidP="00B9073A">
      <w:r w:rsidRPr="00B9073A">
        <w:t>EPAM has developed the Headless Commerce Accelerator for Salesforce Commerce Cloud</w:t>
      </w:r>
      <w:r>
        <w:t>. T</w:t>
      </w:r>
      <w:r w:rsidRPr="00B9073A">
        <w:t xml:space="preserve">his </w:t>
      </w:r>
      <w:proofErr w:type="gramStart"/>
      <w:r w:rsidRPr="00B9073A">
        <w:t>turnkey ,</w:t>
      </w:r>
      <w:proofErr w:type="gramEnd"/>
      <w:r w:rsidRPr="00B9073A">
        <w:t xml:space="preserve"> open source storefront application is highly customizable and allows you to create and deploy eCommerce websites faster and easier than ever before. And with a decoupled front-end architecture, edits to customer-facing websites can quickly be made without interfering with back-end development.</w:t>
      </w:r>
    </w:p>
    <w:p w14:paraId="40497665" w14:textId="4F7923CA" w:rsidR="0CFEF532" w:rsidRDefault="0CFEF532" w:rsidP="16DE311A">
      <w:pPr>
        <w:pStyle w:val="Heading1"/>
      </w:pPr>
      <w:bookmarkStart w:id="1" w:name="_Toc43971905"/>
      <w:r>
        <w:t>2. Functional Scope</w:t>
      </w:r>
      <w:bookmarkEnd w:id="1"/>
    </w:p>
    <w:p w14:paraId="5F4A2A00" w14:textId="6BA1A173" w:rsidR="0CFEF532" w:rsidRDefault="0CFEF532" w:rsidP="3624C547">
      <w:r>
        <w:t>The main functional areas implemented are:</w:t>
      </w:r>
    </w:p>
    <w:p w14:paraId="635EDBCA" w14:textId="601372DB" w:rsidR="0CFEF532" w:rsidRDefault="0CFEF532" w:rsidP="3624C547">
      <w:pPr>
        <w:pStyle w:val="ListParagraph"/>
        <w:numPr>
          <w:ilvl w:val="0"/>
          <w:numId w:val="5"/>
        </w:numPr>
      </w:pPr>
      <w:r>
        <w:t>Product Details Page.</w:t>
      </w:r>
    </w:p>
    <w:p w14:paraId="78A428E8" w14:textId="278759EC" w:rsidR="0CFEF532" w:rsidRDefault="0CFEF532" w:rsidP="3624C547">
      <w:pPr>
        <w:pStyle w:val="ListParagraph"/>
        <w:numPr>
          <w:ilvl w:val="0"/>
          <w:numId w:val="5"/>
        </w:numPr>
      </w:pPr>
      <w:r>
        <w:t>Product Listing (Search) Page.</w:t>
      </w:r>
    </w:p>
    <w:p w14:paraId="4FEDDECD" w14:textId="4EDC3AD2" w:rsidR="0CFEF532" w:rsidRDefault="0CFEF532" w:rsidP="3624C547">
      <w:pPr>
        <w:pStyle w:val="ListParagraph"/>
        <w:numPr>
          <w:ilvl w:val="0"/>
          <w:numId w:val="5"/>
        </w:numPr>
      </w:pPr>
      <w:r>
        <w:t>Basket.</w:t>
      </w:r>
    </w:p>
    <w:p w14:paraId="34736603" w14:textId="21302495" w:rsidR="0CFEF532" w:rsidRDefault="0CFEF532" w:rsidP="3624C547">
      <w:pPr>
        <w:pStyle w:val="ListParagraph"/>
        <w:numPr>
          <w:ilvl w:val="0"/>
          <w:numId w:val="5"/>
        </w:numPr>
      </w:pPr>
      <w:r>
        <w:t>Checkout.</w:t>
      </w:r>
    </w:p>
    <w:p w14:paraId="352DD63C" w14:textId="0119C333" w:rsidR="003C3420" w:rsidRDefault="003C3420" w:rsidP="003C3420">
      <w:pPr>
        <w:pStyle w:val="Heading2"/>
      </w:pPr>
      <w:bookmarkStart w:id="2" w:name="_Toc43971906"/>
      <w:r>
        <w:t xml:space="preserve">2.1 </w:t>
      </w:r>
      <w:r w:rsidR="30827BCC">
        <w:t>List of features implemented</w:t>
      </w:r>
      <w:bookmarkEnd w:id="2"/>
    </w:p>
    <w:p w14:paraId="5462311A" w14:textId="77777777" w:rsidR="003C3420" w:rsidRPr="003C3420" w:rsidRDefault="003C3420" w:rsidP="003C3420"/>
    <w:tbl>
      <w:tblPr>
        <w:tblW w:w="0" w:type="auto"/>
        <w:tblInd w:w="-8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1"/>
        <w:gridCol w:w="2252"/>
        <w:gridCol w:w="3877"/>
        <w:gridCol w:w="860"/>
      </w:tblGrid>
      <w:tr w:rsidR="003C3420" w14:paraId="6FFA9EC5" w14:textId="77777777" w:rsidTr="00DB7005">
        <w:trPr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8085F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Style w:val="Strong"/>
                <w:rFonts w:eastAsia="Times New Roman"/>
              </w:rPr>
              <w:t>Area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A09AE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Style w:val="Strong"/>
                <w:rFonts w:eastAsia="Times New Roman"/>
              </w:rPr>
              <w:t>Functional Area ID</w:t>
            </w:r>
            <w:r>
              <w:rPr>
                <w:rFonts w:eastAsia="Times New Roman"/>
              </w:rPr>
              <w:br/>
            </w:r>
            <w:r>
              <w:rPr>
                <w:rStyle w:val="Strong"/>
                <w:rFonts w:eastAsia="Times New Roman"/>
              </w:rPr>
              <w:t>(WBS Code)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63ED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Style w:val="Strong"/>
                <w:rFonts w:eastAsia="Times New Roman"/>
              </w:rPr>
              <w:t>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A3056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Style w:val="Strong"/>
                <w:rFonts w:eastAsia="Times New Roman"/>
              </w:rPr>
              <w:t>In Scope</w:t>
            </w:r>
          </w:p>
        </w:tc>
      </w:tr>
      <w:tr w:rsidR="003C3420" w14:paraId="2616A90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A9E41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Global Storefront Elements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A183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3ECAA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F1138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2C25F94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5E6C7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74210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GSE.SG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23861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Style Guide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DC394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5ED1E8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DA0C3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135C8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GSE.GMP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D1192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Global Modal Popups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BFE2C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3D5E4C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B887B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3B688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GSE.VP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26A05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Global Video Player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E32A5D" w14:textId="77777777" w:rsidR="003C3420" w:rsidRDefault="003C3420" w:rsidP="00DB7005">
            <w:pPr>
              <w:pStyle w:val="NormalWeb"/>
              <w:jc w:val="center"/>
            </w:pPr>
            <w:r>
              <w:t>N</w:t>
            </w:r>
          </w:p>
        </w:tc>
      </w:tr>
      <w:tr w:rsidR="003C3420" w14:paraId="59A02F3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B7995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8264A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GSE.CN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5CA13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Cookies Acceptance Notice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A2153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8F8A77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41429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A4E90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GSE.CRS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8DB97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Global Carousel Template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11F6E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D2F025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3C68A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8796E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GSE.GB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B4D34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Global Background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1AA0A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FE757F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79B8A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AD612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GSE.BTT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747BC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Back to top button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BCF84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133D0A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267B7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5C7CA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GSE.PN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279B8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Phone Number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86DAC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3D6F731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D950B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F979F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GSE.AD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C875C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Global Accordion element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5C5CD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B14F9D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9E901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09D92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GSE.ANM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DCAC7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Global Animation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D168B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E132F4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C1171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9F24A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GSE.FV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4E9C1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Form Validation Framework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C82F9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31F830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096F1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Global Header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1F6A27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C3670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5543E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570C7CC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F22AE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6418A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GH.LG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12EF3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Logo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6F4F4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33BA283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1B001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DFFFA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GH.NC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5F561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Header Navigation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76F24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3360D72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A5CB2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6E823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GH.UN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86278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Header Utility Navigation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A87FF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?</w:t>
            </w:r>
          </w:p>
        </w:tc>
      </w:tr>
      <w:tr w:rsidR="003C3420" w14:paraId="13DDDB6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29ACD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D848C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GH.AC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6D25F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Header Account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55E0C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07B807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36B65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FD083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GH.SC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31B23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Header Search Field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8F190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7107E9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FC1E6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2873E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GH.CS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F3F84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Header Content Slot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88A9E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39C6E9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D50CD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5A97D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GH.SH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7F864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Sticky Header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4FC2C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0A4217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4C651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Global Footer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CFC87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4AB9F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CD748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16D8C11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A4C52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2CF4E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GF.NC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BB827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Footer Navigation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887BC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31AB55A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75650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B1A22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GF.ESF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A749A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Email Sign Up Form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C1533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48F7DA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0235C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D6A13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GF.SN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F26C4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Social Networking block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2FCDD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DCD0DF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D483B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CE4D6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GF.CS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7CA2F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Footer Content Slot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85A8B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609BBB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9D2C5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Auxiliary Navigation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BA281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ANC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A1068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84FD0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24C6091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73A7B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F6B6F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ANC.BR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D6934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Breadcrumbs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DDBBD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53239D3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5850B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1D494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ANC.PN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912FF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Pagination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E9E44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8BC87D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527B6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54078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ANC.SPP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B10D2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Show X products per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532FF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BEAE58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B4F62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Localization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546AA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LCS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8D11E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F5182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324E3E5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74C38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7E47E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LCS.MCU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98EFF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Multi-Currency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3A8D0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35ED7FC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BA6EF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140C28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LCS.MCO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731D4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Multi-Country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3789D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5D3BA9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4CFE1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BBB22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LCS.MLO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AE9C9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Multi-Locale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BA5AF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B45D99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AAD29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Homepage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5D08D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27E6A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C8A5B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275FA1D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B8DBC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D4596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HP.HC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76A4C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Hero Carousel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9C308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1582D0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D02F7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BA905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HP.REC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407A2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Recommendations Carousel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9BF40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6C5D10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C4655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71C2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HP.CS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47616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Home page content slots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6FDF5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605041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F066A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Category Landing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9F43E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CLP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FDAF8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44362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20F8445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79F16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2FE4C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CLP.NAV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6760C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Category Navigation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F8B9F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4858553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63424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F29B3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CLP.CS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39B63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Category Content Slot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114EE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630F47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C9C66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Listing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CCD8F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AD936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FD2F2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059CE13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1EC58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8CBF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PLP.SWC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9BB48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 - Layout Switcher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6A1BE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F8AA1A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79902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9B8AA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PLP.TGR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22C69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 - Product Tile in Grid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286E5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5D8F985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67AA3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F96B6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PLP.TLI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991D9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 - Product Tile in List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10E9E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FD02AB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D38A1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6530F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PLP.NAV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14CF7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 Refinements Navigation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690B7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E9D0B9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042CF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3CC75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PLP.NR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B7E10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 No Refinements Combination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4142A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8D97F1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D2B23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0AD1D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PLP.SC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20653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 Sorting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D6E4F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25A78D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ED670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9650F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PLP.CS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ABAF2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 Content Slot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6A315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0DC66B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D9A8D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3024B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FC5E2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B620A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073F179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5E10D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B8DA1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SSS.SA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93005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Autocomplete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7FEF1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A15D8C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796E8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92D78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SSS.DISP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62909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Results Display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5195B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7B6860F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2AF66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3AD32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SSS.PT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C2AEC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Product Tile Display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B7993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459A5F6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5D086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18FAA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SSS.PAC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55271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results with products and content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C9ADA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6819DC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4B880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AE4D8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SSS.PR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E238B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results with products only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A5E50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45DB89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8E0E1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C06B4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SSS.CNT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E0E04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results with content only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09014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EB80B2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7EDE0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18B1B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SSS.VAA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65DCD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View All Articles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D71D5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BF51FA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902AB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C4533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SSS.NSR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B9A53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Search: No search results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053F2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A8A723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CB7A7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2627A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SSS.SRB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CC3EC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Results Breadcrumbs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90737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4FA4B3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4CD87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18118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SSS.SRN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658E3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Refinements Navigation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0E68F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54854C8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243CE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40F4B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SSS.SC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F8A39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Results Sorting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A8978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E489DC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D6CFD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F0F07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SSS.CS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45818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Results Content Slot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88289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2EDC0F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D8EF5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Recently Viewed Products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62007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RVP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B7DF3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FB3DF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70F80AB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1001F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27685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RVP.PDP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D9EF9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PDP - Recently Viewed Products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C9AA4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A97D49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BF2F1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7EA33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RVP.PLP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48DD7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 - Recently Viewed Products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65A9B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A660E5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C32D2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Compare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A8D10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6867B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60A83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022B871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40198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215E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CSS.CB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33A01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PLP - Compare Bucket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910D0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1FC5A2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E9530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23ABD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CSS.CP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84DFC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Comparison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88B7D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5A20DA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1AB9C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55983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CSS.CPP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BDC4D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Comparison Page. Printable view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35F2F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A19400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F30E0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Recommendations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6DB8C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5741E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88F67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7256F76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B992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3DAE2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REC.HP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4FC35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Recommendation component on Home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050BD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CFE6DF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5D320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54549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REC.LP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3ED55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Recommendation component on Listing Pages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8C31D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0A3736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CCF8D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7329B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REC.PDP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145AF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Recommendation component on PDP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F2E84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96F377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8FA7F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2C5FC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REC.SC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62A74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Recommendation component on Shopping Cart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B8877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7DBE50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AFBA1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836A8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REC.MA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9AE39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Recommendation component in My Account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1AA95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1A2C92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EF3C6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EE197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REC.WL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54758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Recommendation component on Wish List pages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2C85F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587669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0C941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9B3BC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REC.EM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505AD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Recommendation component in Emails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BAC4D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F4A912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78698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76423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D79C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9C279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10460B4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AF703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71C3A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PRS.PAT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6BC24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Attributes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09B54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74A030C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2AEF5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2BD86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PRS.PMI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1AE44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Main Image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B45C5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4BC0CA0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07B6FB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79DFC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PRS.AV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89B6E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Alternative views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3A497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0E19A1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14125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0F6CB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PRS.PZ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CB7B2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Image Zoom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4087F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DDE749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E0C73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47233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PRS.VID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1E71E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Video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04C05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14548F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2B916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7726B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PRS.PP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14263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Price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0A3A7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2A39BEE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0D684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65396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PRS.PV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57788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Variations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B7027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227199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5E4C1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9AA8F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PRS.PT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51AB1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Tabs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1D0EC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373D6B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0CA28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C4AAA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PRS.PAV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D3A1A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Availability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EE93C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D091C7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0200A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E0DBE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PRS.PB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609B0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Badge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278C1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8E2CD2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95DB2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04F31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PRS.PQ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EE41E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Quantity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62E32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3AF1A8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E560C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BFA08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PRS.TYPES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7EC8F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Types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EF944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59EB01D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9A28B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19466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PRS.TYPES.STD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AFC22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Standard Product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B823F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740CCFA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B16FB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18841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PRS.TYPES.PWO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8F7B4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Product </w:t>
            </w:r>
            <w:proofErr w:type="gramStart"/>
            <w:r>
              <w:rPr>
                <w:rFonts w:eastAsia="Times New Roman"/>
              </w:rPr>
              <w:t>With</w:t>
            </w:r>
            <w:proofErr w:type="gramEnd"/>
            <w:r>
              <w:rPr>
                <w:rFonts w:eastAsia="Times New Roman"/>
              </w:rPr>
              <w:t xml:space="preserve"> Options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7963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214138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87AF0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53A77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PRS.TYPES.VAR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4D6CD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Variation Product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54FBF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86B702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3CF19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0CEA6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PRS.TYPES.BUN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891BE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Bundle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00466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547229B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BA8CA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B24ED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PRS.TYPES.SET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86564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Set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A9D8E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27D064D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B671C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387AA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PRS.ACT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C6F0F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Actions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176E2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?</w:t>
            </w:r>
          </w:p>
        </w:tc>
      </w:tr>
      <w:tr w:rsidR="003C3420" w14:paraId="2AD0A0A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B88B8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CD9F9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PRS.ACT.ATC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6F829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PDP. Add to Cart action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F215B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5B07C7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B0615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9225D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PRS.ACT.ATWL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C157A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PDP. Add to Wish List action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4D941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EDDD30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A50EB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3288F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PRS.ACT.ATGR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BDBA6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PDP. Add to Gift Registry action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A41A1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956598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F6588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AE7BA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PRS.ACT.ETF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CB466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PDP. Email to a friend action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58E43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882B69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B63EF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9AE4F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PRS.ACT.PR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4EEA5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PDP. Printable view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81DDA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17F79F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A3AC4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13F49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PRS.ACT.CSA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9AD01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PDP. Check store availability action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2E0BF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1ADAF3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75EEF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5C459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PRS.BPS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E70BA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Bonus Products Selection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B7B77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E2CF63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28C9A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CC9CE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PRS.BPS.PDP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AC1B3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Bonus Products Selection on PDP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9CE9F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89A2A2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EE93A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A2D79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PRS.BPS.CART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34991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Bonus Products Selection on Cart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E2B34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E26039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4F3D2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EAFDF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PRS.PPN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1D573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PDP Navigation (Previous-Next)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A820E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97EB6F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63A33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Quick View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78A6F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QV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AAC1A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D3EEA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2D2D6BB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3F0C4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C80AF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QV.ECP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597E8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Quick View: Edit Cart popup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57978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34F070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8A9E7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EE9B5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QV.EWP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CA3D7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Quick View: Edit product from Wish List popup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A49E1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3C9E57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CCCBC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B2EC1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QV.PPN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17CA7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Quick View Navigation (Previous-Next)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BEA26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7A4DB2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74E86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Store Locator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03F5D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SLS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FBAED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70727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135BAB9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78175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24834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SLS.FRM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CE163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Store Locator - Form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37DFE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6AB05B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D18F6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771EF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SLS.RS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EB943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Store Locator - Results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A1DB7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55E0CF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060E4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5F5FE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SLS.NRS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EE5EF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Store Locator - No Results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1BEA30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87A34C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23381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2CA41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SLS.SDP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9F4A3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Store Details popup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EDF2B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540636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48009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In-Store Pickup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4BD7E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ISP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A6AF7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A5DC9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0919303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3263C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2A785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ISP.CSA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57CAD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In-Store Pickup - Enter Zip Code / Select Store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0E8CF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0D4C96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5AFAF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5A481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ISP.RS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8C985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In-Store Pickup - Results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BBF58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E13CF8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3E383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FECB9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ISP.CART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D4B87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In-Store Pickup component on Cart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B4B26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CEA901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0C415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333FE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ISP.CO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28767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In-Store Pickup component on Checkout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546C8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9E6529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A6EE6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144DF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ISP.SSP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FFDC3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In-Store Pickup - Single-Shipping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AF070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D8F9FB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FA6C4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19A7D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ISP.ORH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48526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In-Store Pickup component on Order History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8DD97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7E0E0C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EEB3D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75940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ISP.ORD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BC730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In-Store Pickup component on Order Details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9502D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A2B67F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1B59C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Cards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50F9D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8CB9C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C065A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4B525D8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40053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14AEF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GCS.ROC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8975C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Redeem Gift Certificate on checkout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79102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7D6C2C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DB3DB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DB735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GCS.PUR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E5A77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Purchasing Gift Certificates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056D45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B7088B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FA5FC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39EE5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GCS.CHB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79B2F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 Gift Certificate Balance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D4418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FC3ED4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39CCE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761CB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GCS.ATWL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37B8A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Add Gift Certificate to Wish List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B385E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649AF0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7260C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0F6D3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GCS.ATGR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1D04A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Add Gift Certificate to Gift Registry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497AF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0896FF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CBDAF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9CC7A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GCS.EGC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A4C7F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Edit Gift Certificate from Cart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97DDD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082E0A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98737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Promotions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91E92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PROMO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A9757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0C7EA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543AD9F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F14D7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35D68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PROMO.PRD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73BC0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Level Promotions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01415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AE5B36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C870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98AE6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PROMO.ORD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66F5B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Level Promotions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EC461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45E00D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20AE7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D1031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PROMO.SHP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703B4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Shipping Promotions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9E2BC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25A115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53352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Shopping Cart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2B45C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21B67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62E4A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26B79AF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58380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6972C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SCS.ITS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661DA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Cart Items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8C812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CAF809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C06C3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04513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SCS.EMP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ABD57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Empty Cart </w:t>
            </w:r>
            <w:proofErr w:type="spellStart"/>
            <w:r>
              <w:rPr>
                <w:rFonts w:eastAsia="Times New Roman"/>
              </w:rPr>
              <w:t>behaviour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29EC9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015173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E3FC3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50878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SCS.GCS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6C17F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Cart Global Slots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DF407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B596BD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297CE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A908B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SCS.OSC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C09D2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Cart. Order Summary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59323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4E4160A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8B65C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CB9BF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SCS.CPN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2B406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Coupon Component on Cart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536C7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61D678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26B26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95EB7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SCS.ACT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75E40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Cart. Actions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B8DCA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47EBA0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1989E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CD017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SCS.ACT.IEDT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BD3CA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Item-level action - Edit item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CD462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33E789C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B2ECA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2D2A7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SCS.ACT.IRMV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C2FDB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Item-level action - Remove item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8CDB5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F43CF9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9C85D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C80D1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SCS.ACT.IAWL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ABA9E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Item-level action - Add item to wish list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A1449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2AA42D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7EF0A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E2FDA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SCS.ACT.IAGR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28BD7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Item-level action - Add item to gift registry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FA408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13DCDB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D26E3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DB44D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SCS.ACT.CUC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EBE40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Cart-level action - Update Cart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980C8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9D1B1A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0AF32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1DEB3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SCS.ACT.CPC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D4851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Cart-level action - Proceed to checkout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03092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D0121F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98772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1F20A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SCS.ERR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35781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Cart Errors Handling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4C219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5F926C6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81E83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B7334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SCS.ERR.FIC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36A00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Cart - Failed Inventory Check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A51A3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2C30BA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5537A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440CA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SCS.ERR.LME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A560F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Cart - Limit Exceeded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85D3D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6A4CBD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A3AD7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434C6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SCS.MIN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D6197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Mini-Cart Container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9B467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E6FB54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2D74B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E44AE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SCS.MINP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1979D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Mini-Cart with Products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653B9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72D68B5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8B399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2C4D6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SCS.MINE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A297E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Mini-Cart without Products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AA3BD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F6CC1D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AC7E5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76D10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3EC19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952D2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27F7123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54564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7DC19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CO.CF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78D71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Flows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E02BE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E42D75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82E0C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F55A5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CO.CF.RCC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9718E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Returning Customer checkout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A39F0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778BBA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4D131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E1CF9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CO.CF.GST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E6A2B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Guest checkout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FCF07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76A8378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C31AD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EA17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CO.CF.REG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9C2D8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Register during checkout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8C804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13A59E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67BB7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8FBAB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CO.CF.GC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F9F8D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Certificates Only flow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CAF53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F80DAC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98D30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E3BB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CO.ERR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9D448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Errors Handling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5A511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C1352D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567E7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3EFB4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CO.ERR.FIC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3A3DB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- Failed Inventory Check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5F53E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7C44F5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5DF18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077F5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CO.ERR.LME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AD086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- Limit Exceeded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27D1B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254DA1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25701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4ACD6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CO.ERR.DME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B672C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- Delivery Method Exclusions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5D58D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DC4674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3EF85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CB3CD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CO.ERR.PE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E8CB6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- Payment Errors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D0387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E70E5E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BA8CE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BCFEE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CO.CAF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8B63C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Authentication form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7F487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253C85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3136F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16B6B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CO.HDR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6B5BA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Header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A8B83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21655C9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39F35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3A52B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CO.FTR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83E9B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Footer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0AA8E1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B0ACED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9EB01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D6B0B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CO.PRB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45F2B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Progress Bar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7DEE1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3E008E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ACB95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4DEAE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CO.SHP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3AA77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Shipping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38705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66827A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C2EE1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35F16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CO.SHP.SSA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7BDE7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Single Shipping Address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11EBA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3062159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C6503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00354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CO.SHP.MSA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09DDA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Multiple Shipping Addresses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8A4F1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157ED3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E2A78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42D5C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CO.SHP.SM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10931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Shipping Method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E83BC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11B128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34623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A804B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CO.GO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CA81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Gift Options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DEB55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6DE96B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A337F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A6AD9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</w:t>
            </w:r>
            <w:proofErr w:type="gramStart"/>
            <w:r>
              <w:rPr>
                <w:rFonts w:eastAsia="Times New Roman"/>
              </w:rPr>
              <w:t>GO.EO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5D407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options for the entire order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7E027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0F522C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47D2F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75900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CO.BIL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22E96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Billing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62041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E0D96C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42DCD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1E193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CO.BIL.BA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B9296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Billing Address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76C5C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79A1B8C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5E04E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EE8C4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CO.BIL.PM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8927E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Payment Methods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CCE97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2FEAB1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3B696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47D25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CO.BIL.PM.CC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5DFED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Payment using Credit Card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07769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4D04C9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F73B0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A1081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CO.BIL.PM.PP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C00DD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Payment using PayPal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DF760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080522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172F3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7A720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CO.BIL.PM.GC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760AE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Payment using Gift Certificate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8C2F6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7BE37F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DBD9D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41C24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CO.BIL.PM.ZSC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C6548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Payment using Zero Subtotal Checkout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A50D3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C40163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75411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4DF03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CO.TAX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05029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Taxation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410C7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28CE86B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A02CD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E61D3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CO.SUM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FA7A8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Checkout Order Summary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3A65F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311D17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1376E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C5FE0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CO.PO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AFE2A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Place Order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9822A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819CA5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9DE31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1E359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CO.OR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FB985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Receipt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10D07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422634A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73AC4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A5806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CO.ORP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3CC4D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Receipt. Printable view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59485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FFD412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BF5EE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My Account Subsystem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A9D65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91519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F4540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3235940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B9E4C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8AEEE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MA.NAV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FAEAE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My Account Navigation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119BF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D0EB7B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7C438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3694D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MA.LGN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F8C1F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Login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34F91F" w14:textId="51484B9D" w:rsidR="003C3420" w:rsidRDefault="000D6DE6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787489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ABF60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0A23B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MA.RGR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08EDA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Create an Account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923F7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390473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F8F25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75EED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MA.FGP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59667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Forgot Password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BD607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5AA379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07C02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64399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MA.PWN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032FD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Set New Password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50772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6EF429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2465E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66A0C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MA.LP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335CF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My Account Landing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826C0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4B8C91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DB6AD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9E598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MA.PD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DC617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Personal Data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93BD2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F94524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007824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1D882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MA.AB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FC258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Address Book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38166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5E1391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262D7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A9F6E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MA.AB.AL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7103B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Addresses List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A90FA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0D2362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57BB5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BBA55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</w:t>
            </w:r>
            <w:proofErr w:type="gramStart"/>
            <w:r>
              <w:rPr>
                <w:rFonts w:eastAsia="Times New Roman"/>
              </w:rPr>
              <w:t>AB.AA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C3E50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Add Address Module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36549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02B414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75282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93194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MA.AB.EA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3E3A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Edit Address Module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5770C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45E332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74A8B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78955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MA.PAY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0550C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Payment Methods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F8513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6B8EE1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DC5A2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7C140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MA.PAY.ACC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18A29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Add a Credit Card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232D9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D7886B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92974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C1B3F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MA.OR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20ECC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Orders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28926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B6E0B2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D45C7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EB259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MA.OR.ORH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0E7AE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History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8D063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EFF9F3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AF530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1013C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MA.OR.ORS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D4490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Status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03970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1E44E3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8D1E3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CCCDD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MA.OR.ORD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0285B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Details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D126B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AE84B1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985F1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85563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MA.WLC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4959D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Wish List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0963F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8D657D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94BD5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31921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MA.WLS.HDR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BE7F7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Wish List in header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2D669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AA7A46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F47AB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15A83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MA.WLS.AUF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E3DE2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Wish List: Authentication form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CDC47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C66237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5A78D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DB2BF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MA.WLS.FWL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31BA5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Find Someone's Wish List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C70DE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92DB9E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6B12A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B8424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MA.WLS.SR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D45A7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Wish List: Search Results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9E6C0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982FAC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41CBC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336A9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MA.WLS.WPV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8DA9E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Wish List Details: Public View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BCDF5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FB2535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DBE7C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57B9A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MA.WLS.WAV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7AE96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Wish List Details: Account Holder`s View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59002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E65C26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3471C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FD76B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C1519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Registries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64877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BDF69E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DEB3B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A1615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MA.GRC.GH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1F91E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Registries in header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2E3D1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D28DA1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EDE84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F3F33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MA.GRC.AUTH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C714B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Registries: Authentication form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73B5F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1C63E1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42864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2561C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MA.GRC.FS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24D3E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Find Someone's Gift Registry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E32AA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D8B9C5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47B1A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76EBD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MA.GRC.SR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43973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Registry: Search Results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0BE9B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AE823E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F892A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1E4E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MA.GRC.PV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B69C2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Registry: Public View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91769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5BC31A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B5A12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F3DA1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MA.GRC.CR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01F3F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Registry: Creation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FA146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6853AD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C8877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02A15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MA.GRC.LIST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F5A72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Registries list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19934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F4E78F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302DD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5C619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MA.GRC.MRI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196DD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Manage Registry Items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97DEF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3219EB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82668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A5277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MA.GRC.EEI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E887F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Edit Event Info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B56A0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7A0221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D2F9B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C2F1D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MA.GRC.ESI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C5C35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Edit Shipping Info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E2C2F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BD5202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489FF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2E141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MA.GRC.PUR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C4DB6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Purchases for Gift Registry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2177E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B9759C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3E860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Content Pages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A9886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E3800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B49DB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25B4848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5C7D4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3F50B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CP.PD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08EF6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Page Designer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D4F14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A9F246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4C08C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F9A03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CP.CS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83793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Customer Service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CD8DF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B0F1AF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44F86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FB92D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CP.FAQ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3C235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FAQ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2451B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4C6E11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89607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46E26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CP.CU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67E76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Contact Us form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25229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A69FF6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B6DB5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0A8A1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CP.PRV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5FEE7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Privacy Policy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4B425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618D0D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7715D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8CA3C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CP.ABU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73F39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About Us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55C4A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724481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108A4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953B7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CP.TRM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16A86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Terms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48754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AEFEDF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EDB0A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9E056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CP.JBS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411B8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Jobs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C8DF5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589664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8A223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Error pages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4F2B8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ERR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46104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EAF75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059EAE8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2494B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6B21A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ERR.DIS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F6DB5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Errors :</w:t>
            </w:r>
            <w:proofErr w:type="gramEnd"/>
            <w:r>
              <w:rPr>
                <w:rFonts w:eastAsia="Times New Roman"/>
              </w:rPr>
              <w:t xml:space="preserve"> disabled cookies or JavaScript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4939C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055085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9AAFD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57839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ERR.410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5F5D0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URL not found - Error 404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81432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49EE02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2EEF5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A1AE3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ERR.404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A5F96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Demandware System URL Not Found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5DDAC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02CE0A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09CF2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5D9BC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ERR.500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2D33F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Internal Server Error - Major Error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2FB0C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FDB2BC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B3BE3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95F3E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ERR.TRF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BA417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Overload Error - Heavy Traffic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6EC26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F92EF8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2B155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DE45E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ERR.MNT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2BA71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Maintenance Page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B551A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8799D8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FC404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Transactional Emails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3B822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FD8E4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49025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2948862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9D93A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36ED7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TE.HDR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41197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Email Header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79DFC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03B0AE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4E3A1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1659B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TE.FTR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7DB75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Email Footer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F0A05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3D4DFF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1E70F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E0E29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TE.RC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6278E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Registration Confirmation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C5F86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A66737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A16AD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8B841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TE.PUN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57D1C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Profile Update Notification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17B48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8487FE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68EA8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F9593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TE.PRR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E1551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Password Reset-recovery Request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8A750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09D9D2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5F874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D577C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TE.PRC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60BD9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Password Reset-recovery Confirmation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575CA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A1C389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A3DD0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6438C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TE.NSC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E30A4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Newsletter Subscription Confirmation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0E136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1DD17D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B398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F5EC6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TE.UNC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7C3D4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Unsubscription</w:t>
            </w:r>
            <w:proofErr w:type="spellEnd"/>
            <w:r>
              <w:rPr>
                <w:rFonts w:eastAsia="Times New Roman"/>
              </w:rPr>
              <w:t xml:space="preserve"> Confirmation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146EC2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9DDA1F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E931E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2D5D9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TE.OCF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6C336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Confirmation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FE116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B6F37F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9AA21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49631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TE.SC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6C14B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Shipping Confirmation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62BD3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309CB8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C28AD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5650F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TE.CUC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6D30B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Contact Us Confirmation Mail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F257D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1027BB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D1495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F765E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TE.GCN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0CF37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Certificate Notification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E5A81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26164C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51562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61F56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TE.BE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0F1EF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Backend Emails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24DC2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ACB27B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6553C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Search Engine Optimization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4BFFC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A0C3F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89F36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381472A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BFA2A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CE935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SEO.CAN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F83C4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Canonical URL Meta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2EA7A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CE7E0E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7FDEF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988E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SEO.PGN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A7705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Pagination Meta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8DE1D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551275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AC88E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0C4D6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SEO.MTD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0303B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Meta-Data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B2A1B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8773FF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5E948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752F7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SEO.OG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AC124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Open Graph Meta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45D9E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24CE90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DDD91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DD686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SEO.MIF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FBCBC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Meta Index, Follow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C480C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7F83CD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93E93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67982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SEO.MD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44526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Structured data Tags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1B060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7AB52F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43592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BF09F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SEO.HD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EE7E2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Headings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69AEA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DDAF5E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9A4D9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9F190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SEO.IAL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9021D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Images ALT Text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6E4DE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43C4EB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1809F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421B6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SEO.URL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22D2E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URL Rules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01CB8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916EFF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A5EA0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10C77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SEO.RBT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C0284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Robots.txt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D5C05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F69C87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01860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80124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SEO.SM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496C0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Sitemap XML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C1502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620A04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3B79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B13DA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96155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Redirects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BC975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B993C7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B17A4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AC5E9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SEO.PS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B4AEA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Page Status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9E000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F40528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B1426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Non-functional Requirements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4E150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8AA29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8D236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4A2640D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AA2D2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93089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NFR.UI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BE218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User Interface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196EF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3985081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92B68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70150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NFR.UI.COM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E3A72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Accessibility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90558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D003D8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94BE3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52059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NFR.UI.USB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AE5CB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Usability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28661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9F93EF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4489C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658FA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NFR.PER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459C5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Performance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8A996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73088E9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F080F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9130C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NFR.PER.BP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09AF2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Backend Performance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90D84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53CBE26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527EA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D1EA8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NFR.PER.CS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1FA57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Client-side Performance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1BD7A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896833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B9775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2409F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NFR.SEC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A0106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Security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A1B23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509D974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3576F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21468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NFR.SEC.COM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9BABB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Compliance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17834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2753C1E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C2883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F1847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NFR.SEC.DP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74CB0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Data Privacy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9DFC6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F9D380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437D1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23771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NFR.SEC.AP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9D422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Access Control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FF382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C5BDE0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7C3A1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1CC74D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NFR.SEC.PR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AC48A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User Security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6B3C7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9729D1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60BD2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44830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NFR.MAI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64E23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Maintainability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46428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F24952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0068B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BE48F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NFR.MAI.BAC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02EC5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Backup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31F56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5AD540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7BED6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4FBDF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NFR.MAI.DR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37B15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Disaster Recovery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9BB70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E2DF4F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7DBC6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B295A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NFR.MAI.DAC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245C1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Data Retention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EDED8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384D3F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1ACC3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1A48C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NFR.MAI.MON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65F30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Monitoring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29F28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3EF3FE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C37F4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F749A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NFR.MAI.ALR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D214C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Alerting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736F6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84C785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73B48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E13B3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NFR.DEL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A9923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Delivery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5AE46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131336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B0DEC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5F04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NFR.DEL.DEP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3CBA0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Deployment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B89CD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479FD0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8E0D8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AA9BD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NFR.DEL.IMP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2A254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Implementation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E422C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?</w:t>
            </w:r>
          </w:p>
        </w:tc>
      </w:tr>
      <w:tr w:rsidR="003C3420" w14:paraId="6D446D6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ED2BE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BAB4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NFR.DEL.CS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B3518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Code Standards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4B96B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AE1B86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2526C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4DD34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NFR.DEL.DC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AFE23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Documentation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85A55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8F7298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6B7A2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3A931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NFR.INF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2ADB7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Infrastructure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32177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426687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00F65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F80AD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NFR.INF.AE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C5287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Application Environment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ADF3A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E8BED8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825A4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CEF0D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NFR.INF.DNS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FB7DF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Domains - DNS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1D511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81FAE4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25874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C474A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NFR.INF.SFTP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BC292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File Exchange - SFTP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8361A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653944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6D669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06247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NFR.INF.SSL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B1F97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Security Protocols - SSL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BC3D5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C68177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6C82D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E3850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NFR.CMP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728BF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Compatibility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6FA42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448BA40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584FC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FA27B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NFR.CMP.BR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D272D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Browsers &amp; Devices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8BA5D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68C848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20500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ABBC5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NFR.CMP.EM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65499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Email Clients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C52CF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A62637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C5CFE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C5405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NFR.TST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42DDC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Testability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437C7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7FE3B1A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8E79D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E5DE9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NFR.TST.AT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990F6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Automated Functional Testing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F01C3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4B04F4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23E29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B94D5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NFR.TST.UT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D803A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Unit Testing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11E93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27C8E9F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DDAA3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D7B08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NFR.TST.MT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9C463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Manual Testing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3EB30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76BD8A1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C4D0F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90A56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NFR.TST.PT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27852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Penetration testing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2B8C8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26B43C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667EF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2102E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NFR.TST.LT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79FEF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Load Testing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37EEE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012126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13565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E46B3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NFR.CON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F344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Configurability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9F67B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405637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58448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49730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NFR.CON.SS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CE2BF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Sites Setup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7A199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9CEB59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C5154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CF4C1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NFR.CON.PS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A6163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Pricebooks</w:t>
            </w:r>
            <w:proofErr w:type="spellEnd"/>
            <w:r>
              <w:rPr>
                <w:rFonts w:eastAsia="Times New Roman"/>
              </w:rPr>
              <w:t xml:space="preserve"> Setup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B0423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CF66D9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19537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A3245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NFR.CON.IL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B5F4F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Inventory Lists Setup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83C65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565113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D721A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320D4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NFR.CON.CS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345D4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Catalogs Setup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EBF3C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EE05B4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52C69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999DF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NFR.CON.TS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4E0A6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Taxation Setup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F14E5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CC666B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1B46E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7BF31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NFR.CON.CL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29BE2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Customer Lists Setup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6FCCB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F26EC3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5E877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7FC10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NFR.CON.CC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1D6A2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Content Configuration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7F7DD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E4B459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40E8A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2A0D1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NFR.MGR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44C43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Data Migration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28F0F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026B23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B9E46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7C643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NFR.MGR.ORD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1D645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Historical order migration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9EB5E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342A0D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90DBC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4C207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NFR.MGR.CUS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86071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Customers Migration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C9D37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F93C98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22177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EA767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NFR.MGR.IMI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CF650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data migration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64C25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511E97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A80E0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2DDF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NFR.MGR.INV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E438F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Inventory data migration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6A6B8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7BAECD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35829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DEF1C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NFR.MGR.PBI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EF52D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Price book migration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4AB8D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0D727D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1C2CF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F7246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NFR.MGR.GC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3B6CE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Gift Certificates migration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CD1D8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4B0D1D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20573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Third party integrations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BFD43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3PI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3C408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83737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085CEAD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6EC70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D6FC1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3PI.PIM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90D07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PIM Integration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998F2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9338FF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AAB3F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C7E85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3PI.PIM.{</w:t>
            </w:r>
            <w:proofErr w:type="gramEnd"/>
            <w:r>
              <w:rPr>
                <w:rFonts w:eastAsia="Times New Roman"/>
              </w:rPr>
              <w:t>PIM_ID}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29667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{PIM_NAME}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4DA02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B5AC89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27061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20A66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3PI.PIM.{</w:t>
            </w:r>
            <w:proofErr w:type="gramEnd"/>
            <w:r>
              <w:rPr>
                <w:rFonts w:eastAsia="Times New Roman"/>
              </w:rPr>
              <w:t>PIM_ID}.NCI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9B6F7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Navigation Catalog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0F0F3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380FE4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CD42E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8BBAA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3PI.PIM.{</w:t>
            </w:r>
            <w:proofErr w:type="gramEnd"/>
            <w:r>
              <w:rPr>
                <w:rFonts w:eastAsia="Times New Roman"/>
              </w:rPr>
              <w:t>PIM_ID}.PMI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83AD3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Master Data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992B6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2CB99F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A74AB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E9804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3PI.PIM.{</w:t>
            </w:r>
            <w:proofErr w:type="gramEnd"/>
            <w:r>
              <w:rPr>
                <w:rFonts w:eastAsia="Times New Roman"/>
              </w:rPr>
              <w:t>PIM_ID}.PCI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EA258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to Categories Assignments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AEF69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228A3C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DED52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A4F28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3PI.PIM.{</w:t>
            </w:r>
            <w:proofErr w:type="gramEnd"/>
            <w:r>
              <w:rPr>
                <w:rFonts w:eastAsia="Times New Roman"/>
              </w:rPr>
              <w:t>PIM_ID}.PMI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F8A39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Product Images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A9D34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44D320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1F902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EB503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3PI.ERP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702E9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ERP Integration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B8E31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696ED3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84875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48DDF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3PI.ERP.{</w:t>
            </w:r>
            <w:proofErr w:type="gramEnd"/>
            <w:r>
              <w:rPr>
                <w:rFonts w:eastAsia="Times New Roman"/>
              </w:rPr>
              <w:t>ERP_ID}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77F98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{ERP_NAME}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ACEE7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630A4C1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16AF5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51998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3PI.ERP.{</w:t>
            </w:r>
            <w:proofErr w:type="gramEnd"/>
            <w:r>
              <w:rPr>
                <w:rFonts w:eastAsia="Times New Roman"/>
              </w:rPr>
              <w:t>ERP_ID}.IVI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7B089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Inventory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044B3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97725D7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2D81A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D432D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3PI.ERP.{</w:t>
            </w:r>
            <w:proofErr w:type="gramEnd"/>
            <w:r>
              <w:rPr>
                <w:rFonts w:eastAsia="Times New Roman"/>
              </w:rPr>
              <w:t>ERP_ID}.LIL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AF6B6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Live Inventory Lookup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B712B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9EEF55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F39BD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ADA4A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3PI.ERP.{</w:t>
            </w:r>
            <w:proofErr w:type="gramEnd"/>
            <w:r>
              <w:rPr>
                <w:rFonts w:eastAsia="Times New Roman"/>
              </w:rPr>
              <w:t>ERP_ID}.PBI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925A9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Pricebook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A9DDB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C24215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47B31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AE966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3PI.ERP.{</w:t>
            </w:r>
            <w:proofErr w:type="gramEnd"/>
            <w:r>
              <w:rPr>
                <w:rFonts w:eastAsia="Times New Roman"/>
              </w:rPr>
              <w:t>ERP_ID}.OE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CCE2D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Export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26D10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3A9AD07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2112A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D656A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3PI.ERP.{</w:t>
            </w:r>
            <w:proofErr w:type="gramEnd"/>
            <w:r>
              <w:rPr>
                <w:rFonts w:eastAsia="Times New Roman"/>
              </w:rPr>
              <w:t>ERP_ID}.OSI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C8374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Shipping Update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FCEE5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D9A8B0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3BF5C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5125B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3PI.ERP.{</w:t>
            </w:r>
            <w:proofErr w:type="gramEnd"/>
            <w:r>
              <w:rPr>
                <w:rFonts w:eastAsia="Times New Roman"/>
              </w:rPr>
              <w:t>ERP_ID}.ORI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1FD2E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Return Update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EC20B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5309E0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D4E8F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F9CF2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3PI.ERP.{</w:t>
            </w:r>
            <w:proofErr w:type="gramEnd"/>
            <w:r>
              <w:rPr>
                <w:rFonts w:eastAsia="Times New Roman"/>
              </w:rPr>
              <w:t>ERP_ID}.OSU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8DD8D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Status Update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C3EA9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0D8B17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2BE16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737C0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3PI.ERP.{</w:t>
            </w:r>
            <w:proofErr w:type="gramEnd"/>
            <w:r>
              <w:rPr>
                <w:rFonts w:eastAsia="Times New Roman"/>
              </w:rPr>
              <w:t>ERP_ID}.IVO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6A985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Invoice/Credit Notes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636CF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C41094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1BE63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5C6FC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3PI.ERP.{</w:t>
            </w:r>
            <w:proofErr w:type="gramEnd"/>
            <w:r>
              <w:rPr>
                <w:rFonts w:eastAsia="Times New Roman"/>
              </w:rPr>
              <w:t>ERP_ID}.RC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37FE6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Refund Confirmation Feed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28881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D26584E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0DBA0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A6016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3PI.CRM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9066A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CRM System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BE917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2B702C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16748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81A18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3PI.CRM.{</w:t>
            </w:r>
            <w:proofErr w:type="gramEnd"/>
            <w:r>
              <w:rPr>
                <w:rFonts w:eastAsia="Times New Roman"/>
              </w:rPr>
              <w:t>CRM_ID}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1FB31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{CRM_NAME}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26E9A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BEA71C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F3856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51C83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3PI.CRM.{</w:t>
            </w:r>
            <w:proofErr w:type="gramEnd"/>
            <w:r>
              <w:rPr>
                <w:rFonts w:eastAsia="Times New Roman"/>
              </w:rPr>
              <w:t>CRM_ID}.CUE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79B86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Customer data export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A2F3A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C642B2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1AD75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C544B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3PI.CRM.{</w:t>
            </w:r>
            <w:proofErr w:type="gramEnd"/>
            <w:r>
              <w:rPr>
                <w:rFonts w:eastAsia="Times New Roman"/>
              </w:rPr>
              <w:t>CRM_ID}.CUI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E8BA0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Customer data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34765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FD001F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D9A1E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2445F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3PI.OMS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9C55D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OMS Integration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96F05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8AB0D29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E88E6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AC53F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3PI.OMS.{</w:t>
            </w:r>
            <w:proofErr w:type="gramEnd"/>
            <w:r>
              <w:rPr>
                <w:rFonts w:eastAsia="Times New Roman"/>
              </w:rPr>
              <w:t>OMS_ID}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1F2F2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{OMS_NAME}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61035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F890B0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249A0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372C2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3PI.OMS.{</w:t>
            </w:r>
            <w:proofErr w:type="gramEnd"/>
            <w:r>
              <w:rPr>
                <w:rFonts w:eastAsia="Times New Roman"/>
              </w:rPr>
              <w:t>OMS_ID}.IVI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A6CEE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Inventory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5D61B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505B94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79B5F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474A3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3PI.OMS.{</w:t>
            </w:r>
            <w:proofErr w:type="gramEnd"/>
            <w:r>
              <w:rPr>
                <w:rFonts w:eastAsia="Times New Roman"/>
              </w:rPr>
              <w:t>OMS_ID}.LIL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F7906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Live Inventory Lookup Call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6C7B0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C5E723B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A0F49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D50A7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3PI.OMS.{</w:t>
            </w:r>
            <w:proofErr w:type="gramEnd"/>
            <w:r>
              <w:rPr>
                <w:rFonts w:eastAsia="Times New Roman"/>
              </w:rPr>
              <w:t>OMS_ID}.PBI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006D5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Pricebook Import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6FC68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66F066B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51379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CEAD4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3PI.OMS.{</w:t>
            </w:r>
            <w:proofErr w:type="gramEnd"/>
            <w:r>
              <w:rPr>
                <w:rFonts w:eastAsia="Times New Roman"/>
              </w:rPr>
              <w:t>OMS_ID}.OE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DADF7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Export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BB2A6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2488D79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A25C2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B5B81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3PI.OMS.{</w:t>
            </w:r>
            <w:proofErr w:type="gramEnd"/>
            <w:r>
              <w:rPr>
                <w:rFonts w:eastAsia="Times New Roman"/>
              </w:rPr>
              <w:t>OMS_ID}.OH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64B44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History Call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650B2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B8FDC2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C44AC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7646C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3PI.OMS.{</w:t>
            </w:r>
            <w:proofErr w:type="gramEnd"/>
            <w:r>
              <w:rPr>
                <w:rFonts w:eastAsia="Times New Roman"/>
              </w:rPr>
              <w:t>OMS_ID}.OD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85415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Order Details Call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29724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773397F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FE689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0026B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3PI.OMS.{</w:t>
            </w:r>
            <w:proofErr w:type="gramEnd"/>
            <w:r>
              <w:rPr>
                <w:rFonts w:eastAsia="Times New Roman"/>
              </w:rPr>
              <w:t>OMS_ID}.IR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D98EC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Inventory Reservation API Call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4805E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1FB8165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59AB8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16614A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proofErr w:type="gramStart"/>
            <w:r>
              <w:rPr>
                <w:rFonts w:eastAsia="Times New Roman"/>
              </w:rPr>
              <w:t>3PI.OMS.{</w:t>
            </w:r>
            <w:proofErr w:type="gramEnd"/>
            <w:r>
              <w:rPr>
                <w:rFonts w:eastAsia="Times New Roman"/>
              </w:rPr>
              <w:t>OMS_ID}.IRC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9F286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Inventory Reservation Cancellation API Call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DDCD0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69E9C73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3E4A9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Project Requirements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BF8EA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D00E0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B81F2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</w:tr>
      <w:tr w:rsidR="003C3420" w14:paraId="587ACE4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E4CFC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03E3A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PRR.TOO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40654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Project Tools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79AA2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0D72D2A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482A9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96066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PRR.TOO.JIR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80252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Jira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1D7E6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47E0699F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EC63A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B7A46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PRR.TOO.CON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2B0B9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Confluence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676EB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102101FD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40C75E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2D030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PRR.TRI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D98E3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Project Training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30AA3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5B157C4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56117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E8E8CF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PRR.TRI.PLA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381A3B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SFCC platform training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52F26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943334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80C04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5C9DD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PRR.TRI.3PL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1EF58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3rd party training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BE020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58EFB60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13296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28ED07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PRR.TRI.DOC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19E26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Project documentation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0ECD5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799E8626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26E61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56A98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PRR.PRJ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B23C2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Project Approach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BA0F5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6878DF65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18D685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E8103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PRR.PRJ.PJM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C2120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Project Management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3B45E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  <w:tr w:rsidR="003C3420" w14:paraId="05597378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1F2659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0ED31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PRR.PRJ.ENG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C4DA0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Project Engagement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ECD0AD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468A0032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AF8893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17624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PRR.PRJ.CON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21B600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Content Management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4FFC08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F8FA5B0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3652D5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1498F6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PRR.PRJ.SEO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3CD834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SEO Management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3F1DA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N</w:t>
            </w:r>
          </w:p>
        </w:tc>
      </w:tr>
      <w:tr w:rsidR="003C3420" w14:paraId="013EA07C" w14:textId="77777777" w:rsidTr="00DB7005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D418C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C80501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PRR.PRJ.UXI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74C85C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UX and UI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3758D2" w14:textId="77777777" w:rsidR="003C3420" w:rsidRDefault="003C3420" w:rsidP="00DB70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Y</w:t>
            </w:r>
          </w:p>
        </w:tc>
      </w:tr>
    </w:tbl>
    <w:p w14:paraId="0D3CEE22" w14:textId="1D4EB97F" w:rsidR="3624C547" w:rsidRDefault="3624C547" w:rsidP="3624C547"/>
    <w:p w14:paraId="2B9CF70A" w14:textId="208730CE" w:rsidR="3624C547" w:rsidRDefault="59C976A7" w:rsidP="16DE311A">
      <w:pPr>
        <w:pStyle w:val="Heading2"/>
      </w:pPr>
      <w:bookmarkStart w:id="3" w:name="_Toc43971907"/>
      <w:r>
        <w:t>2.1 Browser Compatibility</w:t>
      </w:r>
      <w:bookmarkEnd w:id="3"/>
    </w:p>
    <w:p w14:paraId="63D75882" w14:textId="1D3F0966" w:rsidR="59C976A7" w:rsidRDefault="59C976A7" w:rsidP="16DE311A">
      <w:r>
        <w:t>The following browsers will be supported:</w:t>
      </w:r>
    </w:p>
    <w:p w14:paraId="4D8C6982" w14:textId="7DDE025E" w:rsidR="59C976A7" w:rsidRDefault="59C976A7" w:rsidP="16DE311A">
      <w:pPr>
        <w:pStyle w:val="ListParagraph"/>
        <w:numPr>
          <w:ilvl w:val="0"/>
          <w:numId w:val="4"/>
        </w:numPr>
      </w:pPr>
      <w:r w:rsidRPr="16DE311A">
        <w:rPr>
          <w:rFonts w:ascii="Calibri" w:eastAsia="Calibri" w:hAnsi="Calibri" w:cs="Calibri"/>
        </w:rPr>
        <w:lastRenderedPageBreak/>
        <w:t>Chrome 83</w:t>
      </w:r>
    </w:p>
    <w:p w14:paraId="299DED19" w14:textId="3676EC38" w:rsidR="59C976A7" w:rsidRDefault="59C976A7" w:rsidP="16DE311A">
      <w:pPr>
        <w:pStyle w:val="ListParagraph"/>
        <w:numPr>
          <w:ilvl w:val="0"/>
          <w:numId w:val="4"/>
        </w:numPr>
      </w:pPr>
      <w:r w:rsidRPr="16DE311A">
        <w:rPr>
          <w:rFonts w:ascii="Calibri" w:eastAsia="Calibri" w:hAnsi="Calibri" w:cs="Calibri"/>
        </w:rPr>
        <w:t>Safari 13.1</w:t>
      </w:r>
    </w:p>
    <w:p w14:paraId="475A0CC6" w14:textId="48FBEEA4" w:rsidR="59C976A7" w:rsidRDefault="59C976A7" w:rsidP="16DE311A">
      <w:pPr>
        <w:pStyle w:val="ListParagraph"/>
        <w:numPr>
          <w:ilvl w:val="0"/>
          <w:numId w:val="4"/>
        </w:numPr>
      </w:pPr>
      <w:r w:rsidRPr="16DE311A">
        <w:rPr>
          <w:rFonts w:ascii="Calibri" w:eastAsia="Calibri" w:hAnsi="Calibri" w:cs="Calibri"/>
        </w:rPr>
        <w:t>Firefox 76</w:t>
      </w:r>
    </w:p>
    <w:p w14:paraId="39295B7A" w14:textId="738D164E" w:rsidR="59C976A7" w:rsidRDefault="59C976A7" w:rsidP="16DE311A">
      <w:pPr>
        <w:pStyle w:val="Heading2"/>
        <w:rPr>
          <w:rFonts w:ascii="Calibri" w:eastAsia="Calibri" w:hAnsi="Calibri" w:cs="Calibri"/>
          <w:sz w:val="22"/>
          <w:szCs w:val="22"/>
        </w:rPr>
      </w:pPr>
      <w:bookmarkStart w:id="4" w:name="_Toc43971908"/>
      <w:r w:rsidRPr="16DE311A">
        <w:t>2.2 Out of Scope</w:t>
      </w:r>
      <w:bookmarkEnd w:id="4"/>
    </w:p>
    <w:p w14:paraId="73D59997" w14:textId="6D6D65F8" w:rsidR="59C976A7" w:rsidRDefault="59C976A7" w:rsidP="16DE311A">
      <w:pPr>
        <w:pStyle w:val="ListParagraph"/>
        <w:numPr>
          <w:ilvl w:val="0"/>
          <w:numId w:val="3"/>
        </w:numPr>
      </w:pPr>
      <w:r w:rsidRPr="16DE311A">
        <w:rPr>
          <w:rFonts w:ascii="Calibri" w:eastAsia="Calibri" w:hAnsi="Calibri" w:cs="Calibri"/>
        </w:rPr>
        <w:t>Accessibility</w:t>
      </w:r>
      <w:r w:rsidR="712D127F" w:rsidRPr="16DE311A">
        <w:rPr>
          <w:rFonts w:ascii="Calibri" w:eastAsia="Calibri" w:hAnsi="Calibri" w:cs="Calibri"/>
        </w:rPr>
        <w:t>.</w:t>
      </w:r>
    </w:p>
    <w:p w14:paraId="5CBEDC09" w14:textId="5A6D9010" w:rsidR="712D127F" w:rsidRDefault="712D127F" w:rsidP="16DE311A">
      <w:pPr>
        <w:pStyle w:val="ListParagraph"/>
        <w:numPr>
          <w:ilvl w:val="0"/>
          <w:numId w:val="3"/>
        </w:numPr>
      </w:pPr>
      <w:r w:rsidRPr="16DE311A">
        <w:rPr>
          <w:rFonts w:ascii="Calibri" w:eastAsia="Calibri" w:hAnsi="Calibri" w:cs="Calibri"/>
        </w:rPr>
        <w:t>Responsive web design.</w:t>
      </w:r>
    </w:p>
    <w:p w14:paraId="24E07045" w14:textId="2439EEB3" w:rsidR="009F5FCB" w:rsidRDefault="00A726F3" w:rsidP="00A726F3">
      <w:pPr>
        <w:pStyle w:val="Heading1"/>
      </w:pPr>
      <w:bookmarkStart w:id="5" w:name="_Toc43971909"/>
      <w:r>
        <w:t>3</w:t>
      </w:r>
      <w:r w:rsidR="009F5FCB">
        <w:t>.</w:t>
      </w:r>
      <w:r w:rsidR="004640FA">
        <w:t xml:space="preserve"> </w:t>
      </w:r>
      <w:r w:rsidR="009F5FCB" w:rsidRPr="00A726F3">
        <w:t>Architecture</w:t>
      </w:r>
      <w:r w:rsidR="009F5FCB">
        <w:t xml:space="preserve"> Overview</w:t>
      </w:r>
      <w:bookmarkEnd w:id="5"/>
      <w:r w:rsidR="009F5FCB">
        <w:tab/>
      </w:r>
    </w:p>
    <w:p w14:paraId="697DCDB0" w14:textId="0C2D78A3" w:rsidR="00F3601A" w:rsidRDefault="00C501EC" w:rsidP="00A726F3">
      <w:pPr>
        <w:pStyle w:val="Heading2"/>
        <w:rPr>
          <w:rFonts w:eastAsia="Times New Roman"/>
        </w:rPr>
      </w:pPr>
      <w:bookmarkStart w:id="6" w:name="_Toc43971910"/>
      <w:r>
        <w:t xml:space="preserve">3.1 </w:t>
      </w:r>
      <w:r w:rsidR="00F3601A">
        <w:t>Context</w:t>
      </w:r>
      <w:bookmarkEnd w:id="6"/>
    </w:p>
    <w:p w14:paraId="1A48BD58" w14:textId="0DB9514E" w:rsidR="00F3601A" w:rsidRPr="00C501EC" w:rsidRDefault="00F3601A" w:rsidP="00F3601A">
      <w:pPr>
        <w:pStyle w:val="NormalWeb"/>
        <w:shd w:val="clear" w:color="auto" w:fill="FFFFFF"/>
        <w:spacing w:before="150" w:beforeAutospacing="0" w:after="0" w:afterAutospacing="0"/>
        <w:rPr>
          <w:rFonts w:asciiTheme="minorHAnsi" w:hAnsiTheme="minorHAnsi" w:cstheme="minorBidi"/>
          <w:sz w:val="22"/>
          <w:szCs w:val="22"/>
          <w:lang w:val="en-US" w:eastAsia="en-US"/>
        </w:rPr>
      </w:pPr>
      <w:r w:rsidRPr="00C501EC">
        <w:rPr>
          <w:rFonts w:asciiTheme="minorHAnsi" w:hAnsiTheme="minorHAnsi" w:cstheme="minorBidi"/>
          <w:sz w:val="22"/>
          <w:szCs w:val="22"/>
          <w:lang w:val="en-US" w:eastAsia="en-US"/>
        </w:rPr>
        <w:t xml:space="preserve">The system consists of business logic (process) APIs implemented by Storefront Reference Architecture (SFRA) extensions and a decoupled front-end implemented in React. The SFRA was leveraged to significantly </w:t>
      </w:r>
      <w:r w:rsidR="00EF7CB8" w:rsidRPr="00C501EC">
        <w:rPr>
          <w:rFonts w:asciiTheme="minorHAnsi" w:hAnsiTheme="minorHAnsi" w:cstheme="minorBidi"/>
          <w:sz w:val="22"/>
          <w:szCs w:val="22"/>
          <w:lang w:val="en-US" w:eastAsia="en-US"/>
        </w:rPr>
        <w:t>minimize</w:t>
      </w:r>
      <w:r w:rsidRPr="00C501EC">
        <w:rPr>
          <w:rFonts w:asciiTheme="minorHAnsi" w:hAnsiTheme="minorHAnsi" w:cstheme="minorBidi"/>
          <w:sz w:val="22"/>
          <w:szCs w:val="22"/>
          <w:lang w:val="en-US" w:eastAsia="en-US"/>
        </w:rPr>
        <w:t xml:space="preserve"> the business logic development effort and take advantage of the ease to convert the SFRA view model into JSON responses.</w:t>
      </w:r>
    </w:p>
    <w:p w14:paraId="56759EFE" w14:textId="77777777" w:rsidR="00C501EC" w:rsidRDefault="00C501EC" w:rsidP="00F3601A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73949BBA" w14:textId="50DFE204" w:rsidR="00F3601A" w:rsidRDefault="00C501EC" w:rsidP="00C501EC">
      <w:pPr>
        <w:pStyle w:val="Heading2"/>
      </w:pPr>
      <w:bookmarkStart w:id="7" w:name="_Toc43971911"/>
      <w:r>
        <w:t xml:space="preserve">3.2 </w:t>
      </w:r>
      <w:r w:rsidR="00F3601A">
        <w:t>High Level Architecture</w:t>
      </w:r>
      <w:bookmarkEnd w:id="7"/>
    </w:p>
    <w:p w14:paraId="272728B5" w14:textId="28D957E6" w:rsidR="00F3601A" w:rsidRPr="00C501EC" w:rsidRDefault="00F3601A" w:rsidP="00F3601A">
      <w:pPr>
        <w:pStyle w:val="NormalWeb"/>
        <w:shd w:val="clear" w:color="auto" w:fill="FFFFFF"/>
        <w:spacing w:before="150" w:beforeAutospacing="0" w:after="0" w:afterAutospacing="0"/>
        <w:rPr>
          <w:rFonts w:asciiTheme="minorHAnsi" w:hAnsiTheme="minorHAnsi" w:cstheme="minorBidi"/>
          <w:sz w:val="22"/>
          <w:szCs w:val="22"/>
          <w:lang w:val="en-US" w:eastAsia="en-US"/>
        </w:rPr>
      </w:pPr>
      <w:r w:rsidRPr="00C501EC">
        <w:rPr>
          <w:rFonts w:asciiTheme="minorHAnsi" w:hAnsiTheme="minorHAnsi" w:cstheme="minorBidi"/>
          <w:sz w:val="22"/>
          <w:szCs w:val="22"/>
          <w:lang w:val="en-US" w:eastAsia="en-US"/>
        </w:rPr>
        <w:t xml:space="preserve">Note there is no authentication service in the original implementation and the APIs are neither stateless nor RESTful. </w:t>
      </w:r>
      <w:r w:rsidR="00C501EC" w:rsidRPr="00C501EC">
        <w:rPr>
          <w:rFonts w:asciiTheme="minorHAnsi" w:hAnsiTheme="minorHAnsi" w:cstheme="minorBidi"/>
          <w:sz w:val="22"/>
          <w:szCs w:val="22"/>
          <w:lang w:val="en-US" w:eastAsia="en-US"/>
        </w:rPr>
        <w:t>The implementation of</w:t>
      </w:r>
      <w:r w:rsidRPr="00C501EC">
        <w:rPr>
          <w:rFonts w:asciiTheme="minorHAnsi" w:hAnsiTheme="minorHAnsi" w:cstheme="minorBidi"/>
          <w:sz w:val="22"/>
          <w:szCs w:val="22"/>
          <w:lang w:val="en-US" w:eastAsia="en-US"/>
        </w:rPr>
        <w:t xml:space="preserve"> a Customer Experience API (API Management) is out of scope.</w:t>
      </w:r>
    </w:p>
    <w:p w14:paraId="24515E3B" w14:textId="77777777" w:rsidR="00F3601A" w:rsidRDefault="00F3601A" w:rsidP="00F3601A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833DC9F" w14:textId="708A90EE" w:rsidR="009F5FCB" w:rsidRDefault="004B33E1" w:rsidP="4833DC9F">
      <w:r w:rsidRPr="004B33E1">
        <w:rPr>
          <w:noProof/>
        </w:rPr>
        <w:drawing>
          <wp:inline distT="0" distB="0" distL="0" distR="0" wp14:anchorId="0EE6F067" wp14:editId="4CA14F4C">
            <wp:extent cx="4503810" cy="4442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2932" w14:textId="77777777" w:rsidR="004B33E1" w:rsidRDefault="004B33E1" w:rsidP="4833DC9F"/>
    <w:p w14:paraId="5EED03EE" w14:textId="407554F9" w:rsidR="009F5FCB" w:rsidRDefault="00BB11E9" w:rsidP="00BB11E9">
      <w:pPr>
        <w:pStyle w:val="Heading1"/>
      </w:pPr>
      <w:bookmarkStart w:id="8" w:name="_Toc43971912"/>
      <w:r>
        <w:t>4</w:t>
      </w:r>
      <w:r w:rsidR="009F5FCB">
        <w:t>.</w:t>
      </w:r>
      <w:r w:rsidR="004640FA">
        <w:t xml:space="preserve"> </w:t>
      </w:r>
      <w:r w:rsidR="00730D2F">
        <w:t>Technical Specification</w:t>
      </w:r>
      <w:bookmarkEnd w:id="8"/>
    </w:p>
    <w:p w14:paraId="376A2D21" w14:textId="18BCBC18" w:rsidR="00BB11E9" w:rsidRDefault="00D30C75" w:rsidP="004640FA">
      <w:r>
        <w:t>This section describes the high</w:t>
      </w:r>
      <w:r w:rsidR="00EF7CB8">
        <w:t>-</w:t>
      </w:r>
      <w:r>
        <w:t>level front end (React) component decomposition</w:t>
      </w:r>
      <w:r w:rsidR="0097500F">
        <w:t xml:space="preserve"> and the component interfaces.</w:t>
      </w:r>
    </w:p>
    <w:p w14:paraId="1EED3604" w14:textId="5BD34BB1" w:rsidR="00BB11E9" w:rsidRDefault="00BB11E9" w:rsidP="002C6239">
      <w:pPr>
        <w:pStyle w:val="Heading2"/>
      </w:pPr>
      <w:bookmarkStart w:id="9" w:name="_Toc43971913"/>
      <w:r>
        <w:t>4.</w:t>
      </w:r>
      <w:r w:rsidR="000C3985">
        <w:t>1</w:t>
      </w:r>
      <w:r>
        <w:t xml:space="preserve"> </w:t>
      </w:r>
      <w:r w:rsidR="008B675E">
        <w:t>Product</w:t>
      </w:r>
      <w:r w:rsidR="00990619">
        <w:t>s</w:t>
      </w:r>
      <w:bookmarkEnd w:id="9"/>
    </w:p>
    <w:p w14:paraId="0F020D7B" w14:textId="6077109F" w:rsidR="00E65753" w:rsidRPr="00244A43" w:rsidRDefault="00E65753" w:rsidP="00E65753">
      <w:pPr>
        <w:pStyle w:val="Heading3"/>
        <w:rPr>
          <w:rFonts w:eastAsia="Times New Roman"/>
        </w:rPr>
      </w:pPr>
      <w:bookmarkStart w:id="10" w:name="_Toc43971914"/>
      <w:r>
        <w:rPr>
          <w:rFonts w:eastAsia="Times New Roman"/>
        </w:rPr>
        <w:t>4.</w:t>
      </w:r>
      <w:r w:rsidR="000C3985">
        <w:rPr>
          <w:rFonts w:eastAsia="Times New Roman"/>
        </w:rPr>
        <w:t>1</w:t>
      </w:r>
      <w:r>
        <w:rPr>
          <w:rFonts w:eastAsia="Times New Roman"/>
        </w:rPr>
        <w:t xml:space="preserve">.1 </w:t>
      </w:r>
      <w:r w:rsidRPr="00244A43">
        <w:rPr>
          <w:rFonts w:eastAsia="Times New Roman"/>
        </w:rPr>
        <w:t>Context</w:t>
      </w:r>
      <w:bookmarkEnd w:id="10"/>
    </w:p>
    <w:p w14:paraId="5CCBE460" w14:textId="77777777" w:rsidR="00E65753" w:rsidRPr="00244A43" w:rsidRDefault="00E65753" w:rsidP="00E65753">
      <w:pPr>
        <w:pStyle w:val="NormalWeb"/>
        <w:rPr>
          <w:rFonts w:asciiTheme="minorHAnsi" w:hAnsiTheme="minorHAnsi" w:cstheme="minorHAnsi"/>
        </w:rPr>
      </w:pPr>
      <w:r w:rsidRPr="00244A43">
        <w:rPr>
          <w:rFonts w:asciiTheme="minorHAnsi" w:hAnsiTheme="minorHAnsi" w:cstheme="minorHAnsi"/>
        </w:rPr>
        <w:t xml:space="preserve">Product information is required for the product details page, product listing (search) page, basket, </w:t>
      </w:r>
      <w:proofErr w:type="spellStart"/>
      <w:r w:rsidRPr="00244A43">
        <w:rPr>
          <w:rFonts w:asciiTheme="minorHAnsi" w:hAnsiTheme="minorHAnsi" w:cstheme="minorHAnsi"/>
        </w:rPr>
        <w:t>minibasket</w:t>
      </w:r>
      <w:proofErr w:type="spellEnd"/>
      <w:r w:rsidRPr="00244A43">
        <w:rPr>
          <w:rFonts w:asciiTheme="minorHAnsi" w:hAnsiTheme="minorHAnsi" w:cstheme="minorHAnsi"/>
        </w:rPr>
        <w:t xml:space="preserve"> and orders (product line items).</w:t>
      </w:r>
    </w:p>
    <w:p w14:paraId="150515AA" w14:textId="023317C9" w:rsidR="00E65753" w:rsidRPr="00244A43" w:rsidRDefault="00E65753" w:rsidP="00990619">
      <w:pPr>
        <w:pStyle w:val="Heading3"/>
        <w:rPr>
          <w:rFonts w:eastAsia="Times New Roman"/>
        </w:rPr>
      </w:pPr>
      <w:bookmarkStart w:id="11" w:name="_Toc43971915"/>
      <w:r>
        <w:rPr>
          <w:rFonts w:eastAsia="Times New Roman"/>
        </w:rPr>
        <w:t>4.</w:t>
      </w:r>
      <w:r w:rsidR="000C3985">
        <w:rPr>
          <w:rFonts w:eastAsia="Times New Roman"/>
        </w:rPr>
        <w:t>1</w:t>
      </w:r>
      <w:r>
        <w:rPr>
          <w:rFonts w:eastAsia="Times New Roman"/>
        </w:rPr>
        <w:t>.2</w:t>
      </w:r>
      <w:r w:rsidR="00990619">
        <w:rPr>
          <w:rFonts w:eastAsia="Times New Roman"/>
        </w:rPr>
        <w:t xml:space="preserve"> </w:t>
      </w:r>
      <w:r w:rsidRPr="00244A43">
        <w:rPr>
          <w:rFonts w:eastAsia="Times New Roman"/>
        </w:rPr>
        <w:t>Constraints</w:t>
      </w:r>
      <w:bookmarkEnd w:id="11"/>
    </w:p>
    <w:p w14:paraId="7F1CC59D" w14:textId="64D8F5A2" w:rsidR="00E65753" w:rsidRPr="00244A43" w:rsidRDefault="00E65753" w:rsidP="00E65753">
      <w:pPr>
        <w:pStyle w:val="NormalWeb"/>
        <w:rPr>
          <w:rFonts w:asciiTheme="minorHAnsi" w:hAnsiTheme="minorHAnsi" w:cstheme="minorHAnsi"/>
        </w:rPr>
      </w:pPr>
      <w:r w:rsidRPr="00244A43">
        <w:rPr>
          <w:rFonts w:asciiTheme="minorHAnsi" w:hAnsiTheme="minorHAnsi" w:cstheme="minorHAnsi"/>
        </w:rPr>
        <w:t>The product data</w:t>
      </w:r>
      <w:r w:rsidR="009776DB">
        <w:rPr>
          <w:rFonts w:asciiTheme="minorHAnsi" w:hAnsiTheme="minorHAnsi" w:cstheme="minorHAnsi"/>
        </w:rPr>
        <w:t xml:space="preserve"> returned by the APIs</w:t>
      </w:r>
      <w:r w:rsidRPr="00244A43">
        <w:rPr>
          <w:rFonts w:asciiTheme="minorHAnsi" w:hAnsiTheme="minorHAnsi" w:cstheme="minorHAnsi"/>
        </w:rPr>
        <w:t xml:space="preserve"> </w:t>
      </w:r>
      <w:r w:rsidR="009776DB">
        <w:rPr>
          <w:rFonts w:asciiTheme="minorHAnsi" w:hAnsiTheme="minorHAnsi" w:cstheme="minorHAnsi"/>
        </w:rPr>
        <w:t>are</w:t>
      </w:r>
      <w:r w:rsidRPr="00244A43">
        <w:rPr>
          <w:rFonts w:asciiTheme="minorHAnsi" w:hAnsiTheme="minorHAnsi" w:cstheme="minorHAnsi"/>
        </w:rPr>
        <w:t xml:space="preserve"> quite large and</w:t>
      </w:r>
      <w:r w:rsidR="00D85D6A">
        <w:rPr>
          <w:rFonts w:asciiTheme="minorHAnsi" w:hAnsiTheme="minorHAnsi" w:cstheme="minorHAnsi"/>
        </w:rPr>
        <w:t xml:space="preserve"> in </w:t>
      </w:r>
      <w:proofErr w:type="gramStart"/>
      <w:r w:rsidR="00D85D6A">
        <w:rPr>
          <w:rFonts w:asciiTheme="minorHAnsi" w:hAnsiTheme="minorHAnsi" w:cstheme="minorHAnsi"/>
        </w:rPr>
        <w:t>a number of</w:t>
      </w:r>
      <w:proofErr w:type="gramEnd"/>
      <w:r w:rsidR="00D85D6A">
        <w:rPr>
          <w:rFonts w:asciiTheme="minorHAnsi" w:hAnsiTheme="minorHAnsi" w:cstheme="minorHAnsi"/>
        </w:rPr>
        <w:t xml:space="preserve"> cases, the frontend layer is over fetching data,</w:t>
      </w:r>
      <w:r w:rsidRPr="00244A43">
        <w:rPr>
          <w:rFonts w:asciiTheme="minorHAnsi" w:hAnsiTheme="minorHAnsi" w:cstheme="minorHAnsi"/>
        </w:rPr>
        <w:t xml:space="preserve"> we </w:t>
      </w:r>
      <w:r w:rsidR="00D130A9">
        <w:rPr>
          <w:rFonts w:asciiTheme="minorHAnsi" w:hAnsiTheme="minorHAnsi" w:cstheme="minorHAnsi"/>
        </w:rPr>
        <w:t>should consider using</w:t>
      </w:r>
      <w:r w:rsidRPr="00244A43">
        <w:rPr>
          <w:rFonts w:asciiTheme="minorHAnsi" w:hAnsiTheme="minorHAnsi" w:cstheme="minorHAnsi"/>
        </w:rPr>
        <w:t xml:space="preserve"> </w:t>
      </w:r>
      <w:proofErr w:type="spellStart"/>
      <w:r w:rsidRPr="00244A43">
        <w:rPr>
          <w:rFonts w:asciiTheme="minorHAnsi" w:hAnsiTheme="minorHAnsi" w:cstheme="minorHAnsi"/>
        </w:rPr>
        <w:t>GraphQL</w:t>
      </w:r>
      <w:proofErr w:type="spellEnd"/>
      <w:r w:rsidR="008252A7">
        <w:rPr>
          <w:rFonts w:asciiTheme="minorHAnsi" w:hAnsiTheme="minorHAnsi" w:cstheme="minorHAnsi"/>
        </w:rPr>
        <w:t xml:space="preserve"> to </w:t>
      </w:r>
      <w:r w:rsidR="00107275">
        <w:rPr>
          <w:rFonts w:asciiTheme="minorHAnsi" w:hAnsiTheme="minorHAnsi" w:cstheme="minorHAnsi"/>
        </w:rPr>
        <w:t>address</w:t>
      </w:r>
      <w:r w:rsidR="00B658D9">
        <w:rPr>
          <w:rFonts w:asciiTheme="minorHAnsi" w:hAnsiTheme="minorHAnsi" w:cstheme="minorHAnsi"/>
        </w:rPr>
        <w:t xml:space="preserve"> the problem</w:t>
      </w:r>
      <w:r w:rsidRPr="00244A43">
        <w:rPr>
          <w:rFonts w:asciiTheme="minorHAnsi" w:hAnsiTheme="minorHAnsi" w:cstheme="minorHAnsi"/>
        </w:rPr>
        <w:t>. The APIs do not adhere to REST principles as we are using SFRA controllers for data requests.</w:t>
      </w:r>
    </w:p>
    <w:p w14:paraId="40837A92" w14:textId="3FBD18A3" w:rsidR="00E65753" w:rsidRPr="00E65753" w:rsidRDefault="00990619" w:rsidP="00EF7CB8">
      <w:pPr>
        <w:pStyle w:val="Heading3"/>
      </w:pPr>
      <w:bookmarkStart w:id="12" w:name="_Toc43971916"/>
      <w:r>
        <w:t>4.</w:t>
      </w:r>
      <w:r w:rsidR="000C3985">
        <w:t>1</w:t>
      </w:r>
      <w:r>
        <w:t>.3 Compo</w:t>
      </w:r>
      <w:r w:rsidR="0097500F">
        <w:t>nen</w:t>
      </w:r>
      <w:r w:rsidR="00AE626E">
        <w:t>t Overview</w:t>
      </w:r>
      <w:bookmarkEnd w:id="12"/>
    </w:p>
    <w:p w14:paraId="16104C73" w14:textId="366301A2" w:rsidR="008B021D" w:rsidRDefault="004F199B" w:rsidP="00EF7CB8">
      <w:pPr>
        <w:ind w:left="720"/>
        <w:jc w:val="center"/>
      </w:pPr>
      <w:r w:rsidRPr="004F199B">
        <w:rPr>
          <w:noProof/>
        </w:rPr>
        <w:drawing>
          <wp:inline distT="0" distB="0" distL="0" distR="0" wp14:anchorId="74CFBF1F" wp14:editId="60E40F5B">
            <wp:extent cx="3779848" cy="4244708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7C0C" w14:textId="77777777" w:rsidR="00EF7CB8" w:rsidRDefault="00EF7CB8" w:rsidP="00896949">
      <w:pPr>
        <w:pStyle w:val="Heading3"/>
        <w:rPr>
          <w:rFonts w:eastAsia="Times New Roman"/>
        </w:rPr>
      </w:pPr>
    </w:p>
    <w:p w14:paraId="059EB020" w14:textId="77777777" w:rsidR="00EF7CB8" w:rsidRDefault="00EF7CB8" w:rsidP="00896949">
      <w:pPr>
        <w:pStyle w:val="Heading3"/>
        <w:rPr>
          <w:rFonts w:eastAsia="Times New Roman"/>
        </w:rPr>
      </w:pPr>
    </w:p>
    <w:p w14:paraId="7C5EF85E" w14:textId="58FE1E23" w:rsidR="00340759" w:rsidRPr="00244A43" w:rsidRDefault="00896949" w:rsidP="00896949">
      <w:pPr>
        <w:pStyle w:val="Heading3"/>
        <w:rPr>
          <w:rFonts w:eastAsia="Times New Roman"/>
        </w:rPr>
      </w:pPr>
      <w:bookmarkStart w:id="13" w:name="_Toc43971917"/>
      <w:r>
        <w:rPr>
          <w:rFonts w:eastAsia="Times New Roman"/>
        </w:rPr>
        <w:t>4.</w:t>
      </w:r>
      <w:r w:rsidR="000C3985">
        <w:rPr>
          <w:rFonts w:eastAsia="Times New Roman"/>
        </w:rPr>
        <w:t>1</w:t>
      </w:r>
      <w:r>
        <w:rPr>
          <w:rFonts w:eastAsia="Times New Roman"/>
        </w:rPr>
        <w:t xml:space="preserve">.4 </w:t>
      </w:r>
      <w:r w:rsidR="00340759" w:rsidRPr="00244A43">
        <w:rPr>
          <w:rFonts w:eastAsia="Times New Roman"/>
        </w:rPr>
        <w:t xml:space="preserve">User </w:t>
      </w:r>
      <w:r w:rsidR="00D203FC">
        <w:rPr>
          <w:rFonts w:eastAsia="Times New Roman"/>
        </w:rPr>
        <w:t xml:space="preserve">&amp; Component </w:t>
      </w:r>
      <w:r w:rsidR="00340759" w:rsidRPr="00244A43">
        <w:rPr>
          <w:rFonts w:eastAsia="Times New Roman"/>
        </w:rPr>
        <w:t>Interactions</w:t>
      </w:r>
      <w:bookmarkEnd w:id="13"/>
    </w:p>
    <w:p w14:paraId="626B255C" w14:textId="116A0A72" w:rsidR="00340759" w:rsidRPr="00361F01" w:rsidRDefault="00340759" w:rsidP="00EF7CB8">
      <w:pPr>
        <w:jc w:val="center"/>
        <w:rPr>
          <w:rFonts w:eastAsia="Times New Roman"/>
          <w:b/>
          <w:bCs/>
        </w:rPr>
      </w:pPr>
      <w:r w:rsidRPr="00361F01">
        <w:rPr>
          <w:rFonts w:eastAsia="Times New Roman"/>
          <w:b/>
          <w:bCs/>
        </w:rPr>
        <w:t>View Product</w:t>
      </w:r>
    </w:p>
    <w:p w14:paraId="438513F6" w14:textId="77777777" w:rsidR="00340759" w:rsidRPr="00244A43" w:rsidRDefault="00340759" w:rsidP="00EF7CB8">
      <w:pPr>
        <w:pStyle w:val="NormalWeb"/>
        <w:jc w:val="center"/>
        <w:rPr>
          <w:rFonts w:asciiTheme="minorHAnsi" w:hAnsiTheme="minorHAnsi" w:cstheme="minorHAnsi"/>
        </w:rPr>
      </w:pPr>
      <w:r w:rsidRPr="00244A43">
        <w:rPr>
          <w:rFonts w:asciiTheme="minorHAnsi" w:hAnsiTheme="minorHAnsi" w:cstheme="minorHAnsi"/>
          <w:noProof/>
        </w:rPr>
        <w:drawing>
          <wp:inline distT="0" distB="0" distL="0" distR="0" wp14:anchorId="76096398" wp14:editId="613EA445">
            <wp:extent cx="4457700" cy="1958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A087" w14:textId="77777777" w:rsidR="00340759" w:rsidRPr="00244A43" w:rsidRDefault="00340759" w:rsidP="00340759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"/>
        <w:gridCol w:w="8557"/>
      </w:tblGrid>
      <w:tr w:rsidR="00340759" w:rsidRPr="00244A43" w14:paraId="227D70EC" w14:textId="77777777" w:rsidTr="005913A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2A44EB" w14:textId="77777777" w:rsidR="00340759" w:rsidRPr="00244A43" w:rsidRDefault="00340759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A2B818" w14:textId="77777777" w:rsidR="00340759" w:rsidRPr="00244A43" w:rsidRDefault="00340759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244A43">
              <w:rPr>
                <w:rFonts w:eastAsia="Times New Roman" w:cstheme="minorHAnsi"/>
                <w:b/>
                <w:bCs/>
              </w:rPr>
              <w:t>Interface Specification</w:t>
            </w:r>
          </w:p>
        </w:tc>
      </w:tr>
      <w:tr w:rsidR="00340759" w:rsidRPr="00244A43" w14:paraId="74AC735E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61DF68" w14:textId="77777777" w:rsidR="00340759" w:rsidRPr="00244A43" w:rsidRDefault="00340759" w:rsidP="005913A2">
            <w:pPr>
              <w:rPr>
                <w:rFonts w:eastAsia="Times New Roman" w:cstheme="minorHAnsi"/>
              </w:rPr>
            </w:pPr>
            <w:r w:rsidRPr="00244A43">
              <w:rPr>
                <w:rFonts w:eastAsia="Times New Roman" w:cstheme="minorHAnsi"/>
              </w:rPr>
              <w:t xml:space="preserve">1.1 </w:t>
            </w:r>
            <w:proofErr w:type="spellStart"/>
            <w:r w:rsidRPr="00244A43">
              <w:rPr>
                <w:rFonts w:eastAsia="Times New Roman" w:cstheme="minorHAnsi"/>
              </w:rPr>
              <w:t>getProduct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36654C" w14:textId="41FB8CC7" w:rsidR="00EF7CB8" w:rsidRPr="00CC4572" w:rsidRDefault="00CC4572" w:rsidP="005913A2">
            <w:pPr>
              <w:pStyle w:val="NormalWeb"/>
              <w:rPr>
                <w:rStyle w:val="Hyperlink"/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fldChar w:fldCharType="begin"/>
            </w:r>
            <w:r>
              <w:rPr>
                <w:rFonts w:asciiTheme="minorHAnsi" w:hAnsiTheme="minorHAnsi" w:cstheme="minorHAnsi"/>
              </w:rPr>
              <w:instrText xml:space="preserve"> HYPERLINK "https://kb.epam.com/display/EPMCSHDL/Products" \l "Products-PROD01-ViewProduct" </w:instrText>
            </w:r>
            <w:r>
              <w:rPr>
                <w:rFonts w:asciiTheme="minorHAnsi" w:hAnsiTheme="minorHAnsi" w:cstheme="minorHAnsi"/>
              </w:rPr>
              <w:fldChar w:fldCharType="separate"/>
            </w:r>
            <w:r w:rsidR="00340759" w:rsidRPr="00CC4572">
              <w:rPr>
                <w:rStyle w:val="Hyperlink"/>
                <w:rFonts w:asciiTheme="minorHAnsi" w:hAnsiTheme="minorHAnsi" w:cstheme="minorHAnsi"/>
              </w:rPr>
              <w:t>PROD01-ViewProduct </w:t>
            </w:r>
          </w:p>
          <w:p w14:paraId="255CD036" w14:textId="49B234C7" w:rsidR="00340759" w:rsidRPr="00244A43" w:rsidRDefault="00CC4572" w:rsidP="005913A2">
            <w:pPr>
              <w:pStyle w:val="NormalWeb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fldChar w:fldCharType="end"/>
            </w:r>
            <w:r w:rsidR="00340759" w:rsidRPr="00244A43">
              <w:rPr>
                <w:rFonts w:asciiTheme="minorHAnsi" w:hAnsiTheme="minorHAnsi" w:cstheme="minorHAnsi"/>
              </w:rPr>
              <w:t>Note there are three response types accounting for standard products, product sets and product bundles.</w:t>
            </w:r>
          </w:p>
        </w:tc>
      </w:tr>
    </w:tbl>
    <w:p w14:paraId="27AA2E61" w14:textId="77777777" w:rsidR="00361F01" w:rsidRDefault="00361F01" w:rsidP="00361F01">
      <w:pPr>
        <w:rPr>
          <w:rFonts w:eastAsia="Times New Roman"/>
          <w:b/>
          <w:bCs/>
        </w:rPr>
      </w:pPr>
    </w:p>
    <w:p w14:paraId="306ECF72" w14:textId="68C9FADF" w:rsidR="00340759" w:rsidRPr="00361F01" w:rsidRDefault="00340759" w:rsidP="00EF7CB8">
      <w:pPr>
        <w:jc w:val="center"/>
        <w:rPr>
          <w:rFonts w:eastAsia="Times New Roman"/>
          <w:b/>
          <w:bCs/>
        </w:rPr>
      </w:pPr>
      <w:r w:rsidRPr="00361F01">
        <w:rPr>
          <w:rFonts w:eastAsia="Times New Roman"/>
          <w:b/>
          <w:bCs/>
        </w:rPr>
        <w:t>Select Variant</w:t>
      </w:r>
    </w:p>
    <w:p w14:paraId="26190482" w14:textId="77777777" w:rsidR="00340759" w:rsidRPr="00244A43" w:rsidRDefault="00340759" w:rsidP="00EF7CB8">
      <w:pPr>
        <w:pStyle w:val="NormalWeb"/>
        <w:jc w:val="center"/>
        <w:rPr>
          <w:rFonts w:asciiTheme="minorHAnsi" w:hAnsiTheme="minorHAnsi" w:cstheme="minorHAnsi"/>
        </w:rPr>
      </w:pPr>
      <w:r w:rsidRPr="00244A43">
        <w:rPr>
          <w:rFonts w:asciiTheme="minorHAnsi" w:hAnsiTheme="minorHAnsi" w:cstheme="minorHAnsi"/>
          <w:noProof/>
        </w:rPr>
        <w:drawing>
          <wp:inline distT="0" distB="0" distL="0" distR="0" wp14:anchorId="3B30D431" wp14:editId="5B492F92">
            <wp:extent cx="4457700" cy="1958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3851" w14:textId="77777777" w:rsidR="00340759" w:rsidRPr="00244A43" w:rsidRDefault="00340759" w:rsidP="00340759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4"/>
        <w:gridCol w:w="8613"/>
      </w:tblGrid>
      <w:tr w:rsidR="00340759" w:rsidRPr="00244A43" w14:paraId="1A60A553" w14:textId="77777777" w:rsidTr="005913A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A84E5F" w14:textId="12BA4115" w:rsidR="00EF7CB8" w:rsidRPr="00244A43" w:rsidRDefault="00EF7CB8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DE780E" w14:textId="77777777" w:rsidR="00EF7CB8" w:rsidRDefault="00EF7CB8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  <w:p w14:paraId="10D36F47" w14:textId="4895F4D5" w:rsidR="00340759" w:rsidRPr="00244A43" w:rsidRDefault="00340759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244A43">
              <w:rPr>
                <w:rFonts w:eastAsia="Times New Roman" w:cstheme="minorHAnsi"/>
                <w:b/>
                <w:bCs/>
              </w:rPr>
              <w:lastRenderedPageBreak/>
              <w:t>Interface Specification</w:t>
            </w:r>
          </w:p>
        </w:tc>
      </w:tr>
      <w:tr w:rsidR="00340759" w:rsidRPr="00244A43" w14:paraId="3B698DAD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B33347" w14:textId="77777777" w:rsidR="00340759" w:rsidRPr="00244A43" w:rsidRDefault="00340759" w:rsidP="005913A2">
            <w:pPr>
              <w:rPr>
                <w:rFonts w:eastAsia="Times New Roman" w:cstheme="minorHAnsi"/>
              </w:rPr>
            </w:pPr>
            <w:r w:rsidRPr="00244A43">
              <w:rPr>
                <w:rFonts w:eastAsia="Times New Roman" w:cstheme="minorHAnsi"/>
              </w:rPr>
              <w:lastRenderedPageBreak/>
              <w:t xml:space="preserve">1.1 </w:t>
            </w:r>
            <w:proofErr w:type="spellStart"/>
            <w:r w:rsidRPr="00244A43">
              <w:rPr>
                <w:rFonts w:eastAsia="Times New Roman" w:cstheme="minorHAnsi"/>
              </w:rPr>
              <w:t>getVariant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C2E144" w14:textId="2A7F0373" w:rsidR="00340759" w:rsidRPr="00244A43" w:rsidRDefault="003F586D" w:rsidP="005913A2">
            <w:pPr>
              <w:pStyle w:val="NormalWeb"/>
              <w:rPr>
                <w:rFonts w:asciiTheme="minorHAnsi" w:hAnsiTheme="minorHAnsi" w:cstheme="minorHAnsi"/>
              </w:rPr>
            </w:pPr>
            <w:hyperlink r:id="rId15" w:anchor="Products-PROD03-ViewProductVariation" w:history="1">
              <w:r w:rsidR="00340759" w:rsidRPr="00244A43">
                <w:rPr>
                  <w:rStyle w:val="Hyperlink"/>
                  <w:rFonts w:asciiTheme="minorHAnsi" w:hAnsiTheme="minorHAnsi" w:cstheme="minorHAnsi"/>
                </w:rPr>
                <w:t>PROD03-ViewProductVariation</w:t>
              </w:r>
            </w:hyperlink>
          </w:p>
          <w:p w14:paraId="1848C991" w14:textId="77777777" w:rsidR="00340759" w:rsidRPr="00244A43" w:rsidRDefault="00340759" w:rsidP="005913A2">
            <w:pPr>
              <w:pStyle w:val="NormalWeb"/>
              <w:rPr>
                <w:rFonts w:asciiTheme="minorHAnsi" w:hAnsiTheme="minorHAnsi" w:cstheme="minorHAnsi"/>
              </w:rPr>
            </w:pPr>
            <w:r w:rsidRPr="00244A43">
              <w:rPr>
                <w:rFonts w:asciiTheme="minorHAnsi" w:hAnsiTheme="minorHAnsi" w:cstheme="minorHAnsi"/>
              </w:rPr>
              <w:t>Note there are three response types accounting for standard products, product sets and product bundles.</w:t>
            </w:r>
          </w:p>
        </w:tc>
      </w:tr>
    </w:tbl>
    <w:p w14:paraId="244F2EDA" w14:textId="77777777" w:rsidR="00EF7CB8" w:rsidRDefault="00EF7CB8" w:rsidP="000C3985">
      <w:pPr>
        <w:pStyle w:val="Heading2"/>
      </w:pPr>
    </w:p>
    <w:p w14:paraId="5B5D0F8D" w14:textId="51DCF27B" w:rsidR="000C3985" w:rsidRPr="00244A43" w:rsidRDefault="000C3985" w:rsidP="000C3985">
      <w:pPr>
        <w:pStyle w:val="Heading2"/>
        <w:rPr>
          <w:rFonts w:eastAsiaTheme="minorEastAsia"/>
        </w:rPr>
      </w:pPr>
      <w:bookmarkStart w:id="14" w:name="_Toc43971918"/>
      <w:r>
        <w:t>4.2 Search</w:t>
      </w:r>
      <w:bookmarkEnd w:id="14"/>
    </w:p>
    <w:p w14:paraId="09B85900" w14:textId="77777777" w:rsidR="006A2D65" w:rsidRDefault="006A2D65" w:rsidP="006A2D65"/>
    <w:p w14:paraId="0838FB1F" w14:textId="11FF4254" w:rsidR="004F199B" w:rsidRDefault="004F199B" w:rsidP="00B02C30">
      <w:pPr>
        <w:pStyle w:val="Heading3"/>
      </w:pPr>
      <w:bookmarkStart w:id="15" w:name="_Toc43971919"/>
      <w:r>
        <w:t>4.</w:t>
      </w:r>
      <w:r w:rsidR="006A2D65">
        <w:t>2.2</w:t>
      </w:r>
      <w:r w:rsidR="00BA4EAF">
        <w:t xml:space="preserve"> Component</w:t>
      </w:r>
      <w:r w:rsidR="0072450D">
        <w:t xml:space="preserve"> Overview</w:t>
      </w:r>
      <w:bookmarkEnd w:id="15"/>
    </w:p>
    <w:p w14:paraId="439E650B" w14:textId="4E29AD26" w:rsidR="007A5E9A" w:rsidRPr="007A5E9A" w:rsidRDefault="007A5E9A" w:rsidP="007A5E9A">
      <w:r>
        <w:rPr>
          <w:shd w:val="clear" w:color="auto" w:fill="FFFFFF"/>
        </w:rPr>
        <w:t>This section describes the functional decomposition of product listing page and category landing page elements and their configuration.</w:t>
      </w:r>
    </w:p>
    <w:p w14:paraId="4256E112" w14:textId="2FE46C70" w:rsidR="00B02C30" w:rsidRDefault="009753FC" w:rsidP="00EF7CB8">
      <w:pPr>
        <w:jc w:val="center"/>
      </w:pPr>
      <w:r w:rsidRPr="009753FC">
        <w:rPr>
          <w:noProof/>
        </w:rPr>
        <w:drawing>
          <wp:inline distT="0" distB="0" distL="0" distR="0" wp14:anchorId="044EA317" wp14:editId="57D3514B">
            <wp:extent cx="3977985" cy="421422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875C" w14:textId="3A35B383" w:rsidR="005373B2" w:rsidRPr="00183ED5" w:rsidRDefault="00A2121A" w:rsidP="00A2121A">
      <w:pPr>
        <w:pStyle w:val="Heading3"/>
        <w:rPr>
          <w:rFonts w:eastAsia="Times New Roman"/>
        </w:rPr>
      </w:pPr>
      <w:bookmarkStart w:id="16" w:name="_Toc43971920"/>
      <w:r>
        <w:rPr>
          <w:rFonts w:eastAsia="Times New Roman"/>
        </w:rPr>
        <w:t xml:space="preserve">4.2.3 </w:t>
      </w:r>
      <w:r w:rsidR="00F060D9">
        <w:rPr>
          <w:rFonts w:eastAsia="Times New Roman"/>
        </w:rPr>
        <w:t xml:space="preserve">User </w:t>
      </w:r>
      <w:r w:rsidR="00656DAC">
        <w:rPr>
          <w:rFonts w:eastAsia="Times New Roman"/>
        </w:rPr>
        <w:t>&amp; Component Interactions</w:t>
      </w:r>
      <w:bookmarkEnd w:id="16"/>
    </w:p>
    <w:p w14:paraId="6498B5AD" w14:textId="77777777" w:rsidR="005373B2" w:rsidRPr="00183ED5" w:rsidRDefault="005373B2" w:rsidP="005373B2">
      <w:pPr>
        <w:pStyle w:val="NormalWeb"/>
        <w:rPr>
          <w:rFonts w:asciiTheme="minorHAnsi" w:hAnsiTheme="minorHAnsi" w:cstheme="minorHAnsi"/>
        </w:rPr>
      </w:pPr>
      <w:r w:rsidRPr="00183ED5">
        <w:rPr>
          <w:rFonts w:asciiTheme="minorHAnsi" w:hAnsiTheme="minorHAnsi" w:cstheme="minorHAnsi"/>
        </w:rPr>
        <w:t>Search APIs support the following customer experience:</w:t>
      </w:r>
    </w:p>
    <w:p w14:paraId="517EA535" w14:textId="77777777" w:rsidR="005373B2" w:rsidRPr="00183ED5" w:rsidRDefault="005373B2" w:rsidP="005373B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183ED5">
        <w:rPr>
          <w:rFonts w:eastAsia="Times New Roman" w:cstheme="minorHAnsi"/>
        </w:rPr>
        <w:t>Browse product catalogue (categories)</w:t>
      </w:r>
    </w:p>
    <w:p w14:paraId="0294C9A9" w14:textId="77777777" w:rsidR="005373B2" w:rsidRPr="00183ED5" w:rsidRDefault="005373B2" w:rsidP="005373B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183ED5">
        <w:rPr>
          <w:rFonts w:eastAsia="Times New Roman" w:cstheme="minorHAnsi"/>
        </w:rPr>
        <w:t>Search result refinement (filters)</w:t>
      </w:r>
    </w:p>
    <w:p w14:paraId="2108FEFC" w14:textId="77777777" w:rsidR="005373B2" w:rsidRPr="004A7063" w:rsidRDefault="005373B2" w:rsidP="00EF7CB8">
      <w:pPr>
        <w:jc w:val="center"/>
        <w:rPr>
          <w:rFonts w:eastAsia="Times New Roman"/>
          <w:b/>
          <w:bCs/>
        </w:rPr>
      </w:pPr>
      <w:r w:rsidRPr="004A7063">
        <w:rPr>
          <w:rFonts w:eastAsia="Times New Roman"/>
          <w:b/>
          <w:bCs/>
        </w:rPr>
        <w:lastRenderedPageBreak/>
        <w:t>Browse Product Catalogue</w:t>
      </w:r>
    </w:p>
    <w:p w14:paraId="12C473C7" w14:textId="77777777" w:rsidR="005373B2" w:rsidRPr="00183ED5" w:rsidRDefault="005373B2" w:rsidP="00EF7CB8">
      <w:pPr>
        <w:pStyle w:val="NormalWeb"/>
        <w:jc w:val="center"/>
        <w:rPr>
          <w:rFonts w:asciiTheme="minorHAnsi" w:hAnsiTheme="minorHAnsi" w:cstheme="minorHAnsi"/>
        </w:rPr>
      </w:pPr>
      <w:r w:rsidRPr="00183ED5">
        <w:rPr>
          <w:rFonts w:asciiTheme="minorHAnsi" w:hAnsiTheme="minorHAnsi" w:cstheme="minorHAnsi"/>
          <w:noProof/>
        </w:rPr>
        <w:drawing>
          <wp:inline distT="0" distB="0" distL="0" distR="0" wp14:anchorId="0A5A756E" wp14:editId="4B57C1D2">
            <wp:extent cx="4457700" cy="3055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4461" w14:textId="77777777" w:rsidR="005373B2" w:rsidRPr="00183ED5" w:rsidRDefault="005373B2" w:rsidP="005373B2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9"/>
        <w:gridCol w:w="9528"/>
      </w:tblGrid>
      <w:tr w:rsidR="005373B2" w:rsidRPr="00183ED5" w14:paraId="5F268CBD" w14:textId="77777777" w:rsidTr="005913A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3E01B9" w14:textId="77777777" w:rsidR="005373B2" w:rsidRPr="00183ED5" w:rsidRDefault="005373B2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D4F0CC" w14:textId="77777777" w:rsidR="005373B2" w:rsidRPr="00183ED5" w:rsidRDefault="005373B2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183ED5">
              <w:rPr>
                <w:rFonts w:eastAsia="Times New Roman" w:cstheme="minorHAnsi"/>
                <w:b/>
                <w:bCs/>
              </w:rPr>
              <w:t>Interface</w:t>
            </w:r>
          </w:p>
        </w:tc>
      </w:tr>
      <w:tr w:rsidR="005373B2" w:rsidRPr="00183ED5" w14:paraId="2B898630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F20533" w14:textId="77777777" w:rsidR="005373B2" w:rsidRPr="00183ED5" w:rsidRDefault="005373B2" w:rsidP="005913A2">
            <w:pPr>
              <w:rPr>
                <w:rFonts w:eastAsia="Times New Roman" w:cstheme="minorHAnsi"/>
              </w:rPr>
            </w:pPr>
            <w:r w:rsidRPr="00183ED5">
              <w:rPr>
                <w:rFonts w:eastAsia="Times New Roman" w:cstheme="minorHAnsi"/>
              </w:rPr>
              <w:t>1.1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BE6DDD" w14:textId="75217716" w:rsidR="005373B2" w:rsidRPr="00183ED5" w:rsidRDefault="003F586D" w:rsidP="005913A2">
            <w:pPr>
              <w:rPr>
                <w:rFonts w:eastAsia="Times New Roman" w:cstheme="minorHAnsi"/>
              </w:rPr>
            </w:pPr>
            <w:hyperlink r:id="rId18" w:anchor="Search-srch01searchbycategory" w:history="1">
              <w:r w:rsidR="005373B2" w:rsidRPr="00183ED5">
                <w:rPr>
                  <w:rStyle w:val="Hyperlink"/>
                  <w:rFonts w:eastAsia="Times New Roman" w:cstheme="minorHAnsi"/>
                </w:rPr>
                <w:t>SRCH01</w:t>
              </w:r>
            </w:hyperlink>
            <w:r w:rsidR="005373B2" w:rsidRPr="00183ED5">
              <w:rPr>
                <w:rFonts w:eastAsia="Times New Roman" w:cstheme="minorHAnsi"/>
              </w:rPr>
              <w:t>- Search by category request and result response excluding refinement options.</w:t>
            </w:r>
          </w:p>
        </w:tc>
      </w:tr>
      <w:tr w:rsidR="005373B2" w:rsidRPr="00183ED5" w14:paraId="6518539F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ED9D2D" w14:textId="77777777" w:rsidR="005373B2" w:rsidRPr="00183ED5" w:rsidRDefault="005373B2" w:rsidP="005913A2">
            <w:pPr>
              <w:rPr>
                <w:rFonts w:eastAsia="Times New Roman" w:cstheme="minorHAnsi"/>
              </w:rPr>
            </w:pPr>
            <w:r w:rsidRPr="00183ED5">
              <w:rPr>
                <w:rFonts w:eastAsia="Times New Roman" w:cstheme="minorHAnsi"/>
              </w:rPr>
              <w:t>1.2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B3BAF7" w14:textId="152E0BE1" w:rsidR="005373B2" w:rsidRPr="00183ED5" w:rsidRDefault="003F586D" w:rsidP="005913A2">
            <w:pPr>
              <w:rPr>
                <w:rFonts w:eastAsia="Times New Roman" w:cstheme="minorHAnsi"/>
              </w:rPr>
            </w:pPr>
            <w:hyperlink r:id="rId19" w:anchor="Search-srch02searchbyrefinement" w:history="1">
              <w:r w:rsidR="005373B2" w:rsidRPr="00183ED5">
                <w:rPr>
                  <w:rStyle w:val="Hyperlink"/>
                  <w:rFonts w:eastAsia="Times New Roman" w:cstheme="minorHAnsi"/>
                </w:rPr>
                <w:t>SRCH02</w:t>
              </w:r>
            </w:hyperlink>
            <w:r w:rsidR="005373B2" w:rsidRPr="00183ED5">
              <w:rPr>
                <w:rFonts w:eastAsia="Times New Roman" w:cstheme="minorHAnsi"/>
              </w:rPr>
              <w:t xml:space="preserve"> - Search refinement definition for a given category and refinement selection. Response includes search result (of products).</w:t>
            </w:r>
          </w:p>
        </w:tc>
      </w:tr>
      <w:tr w:rsidR="005373B2" w:rsidRPr="00183ED5" w14:paraId="65F69DD1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4CD5F2" w14:textId="77777777" w:rsidR="005373B2" w:rsidRPr="00183ED5" w:rsidRDefault="005373B2" w:rsidP="005913A2">
            <w:pPr>
              <w:rPr>
                <w:rFonts w:eastAsia="Times New Roman" w:cstheme="minorHAnsi"/>
              </w:rPr>
            </w:pPr>
            <w:r w:rsidRPr="00183ED5">
              <w:rPr>
                <w:rFonts w:eastAsia="Times New Roman" w:cstheme="minorHAnsi"/>
              </w:rPr>
              <w:t>1.3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B8A74A" w14:textId="55CDDE3F" w:rsidR="005373B2" w:rsidRPr="00183ED5" w:rsidRDefault="003F586D" w:rsidP="005913A2">
            <w:pPr>
              <w:rPr>
                <w:rFonts w:eastAsia="Times New Roman" w:cstheme="minorHAnsi"/>
              </w:rPr>
            </w:pPr>
            <w:hyperlink r:id="rId20" w:anchor="Products-prod02producttile" w:history="1">
              <w:r w:rsidR="005373B2" w:rsidRPr="00183ED5">
                <w:rPr>
                  <w:rStyle w:val="Hyperlink"/>
                  <w:rFonts w:eastAsia="Times New Roman" w:cstheme="minorHAnsi"/>
                </w:rPr>
                <w:t>PROD02</w:t>
              </w:r>
            </w:hyperlink>
            <w:r w:rsidR="005373B2" w:rsidRPr="00183ED5">
              <w:rPr>
                <w:rFonts w:eastAsia="Times New Roman" w:cstheme="minorHAnsi"/>
              </w:rPr>
              <w:t xml:space="preserve"> - Product Tile </w:t>
            </w:r>
          </w:p>
        </w:tc>
      </w:tr>
    </w:tbl>
    <w:p w14:paraId="41115642" w14:textId="77777777" w:rsidR="005373B2" w:rsidRPr="00183ED5" w:rsidRDefault="005373B2" w:rsidP="005373B2">
      <w:pPr>
        <w:pStyle w:val="NormalWeb"/>
        <w:rPr>
          <w:rFonts w:asciiTheme="minorHAnsi" w:hAnsiTheme="minorHAnsi" w:cstheme="minorHAnsi"/>
        </w:rPr>
      </w:pPr>
    </w:p>
    <w:p w14:paraId="24B0BBDC" w14:textId="77777777" w:rsidR="00F22AA8" w:rsidRDefault="00F22AA8" w:rsidP="00F22AA8">
      <w:pPr>
        <w:jc w:val="center"/>
        <w:rPr>
          <w:rFonts w:eastAsia="Times New Roman"/>
          <w:b/>
          <w:bCs/>
        </w:rPr>
      </w:pPr>
    </w:p>
    <w:p w14:paraId="11B2F80A" w14:textId="77777777" w:rsidR="00F22AA8" w:rsidRDefault="00F22AA8" w:rsidP="00F22AA8">
      <w:pPr>
        <w:jc w:val="center"/>
        <w:rPr>
          <w:rFonts w:eastAsia="Times New Roman"/>
          <w:b/>
          <w:bCs/>
        </w:rPr>
      </w:pPr>
    </w:p>
    <w:p w14:paraId="1843100A" w14:textId="77777777" w:rsidR="00F22AA8" w:rsidRDefault="00F22AA8" w:rsidP="00F22AA8">
      <w:pPr>
        <w:jc w:val="center"/>
        <w:rPr>
          <w:rFonts w:eastAsia="Times New Roman"/>
          <w:b/>
          <w:bCs/>
        </w:rPr>
      </w:pPr>
    </w:p>
    <w:p w14:paraId="09F29E78" w14:textId="77777777" w:rsidR="00F22AA8" w:rsidRDefault="00F22AA8" w:rsidP="00F22AA8">
      <w:pPr>
        <w:jc w:val="center"/>
        <w:rPr>
          <w:rFonts w:eastAsia="Times New Roman"/>
          <w:b/>
          <w:bCs/>
        </w:rPr>
      </w:pPr>
    </w:p>
    <w:p w14:paraId="534D6578" w14:textId="77777777" w:rsidR="00F22AA8" w:rsidRDefault="00F22AA8" w:rsidP="00F22AA8">
      <w:pPr>
        <w:jc w:val="center"/>
        <w:rPr>
          <w:rFonts w:eastAsia="Times New Roman"/>
          <w:b/>
          <w:bCs/>
        </w:rPr>
      </w:pPr>
    </w:p>
    <w:p w14:paraId="706F148B" w14:textId="77777777" w:rsidR="00F22AA8" w:rsidRDefault="00F22AA8" w:rsidP="00F22AA8">
      <w:pPr>
        <w:jc w:val="center"/>
        <w:rPr>
          <w:rFonts w:eastAsia="Times New Roman"/>
          <w:b/>
          <w:bCs/>
        </w:rPr>
      </w:pPr>
    </w:p>
    <w:p w14:paraId="2FD628EF" w14:textId="77777777" w:rsidR="00F22AA8" w:rsidRDefault="00F22AA8" w:rsidP="00F22AA8">
      <w:pPr>
        <w:jc w:val="center"/>
        <w:rPr>
          <w:rFonts w:eastAsia="Times New Roman"/>
          <w:b/>
          <w:bCs/>
        </w:rPr>
      </w:pPr>
    </w:p>
    <w:p w14:paraId="5126FB11" w14:textId="707411A7" w:rsidR="005373B2" w:rsidRPr="004A7063" w:rsidRDefault="005373B2" w:rsidP="00F22AA8">
      <w:pPr>
        <w:jc w:val="center"/>
        <w:rPr>
          <w:rFonts w:eastAsia="Times New Roman"/>
          <w:b/>
          <w:bCs/>
        </w:rPr>
      </w:pPr>
      <w:r w:rsidRPr="004A7063">
        <w:rPr>
          <w:rFonts w:eastAsia="Times New Roman"/>
          <w:b/>
          <w:bCs/>
        </w:rPr>
        <w:lastRenderedPageBreak/>
        <w:t>Search Result Refinements (filters)</w:t>
      </w:r>
    </w:p>
    <w:p w14:paraId="7C886E10" w14:textId="77777777" w:rsidR="005373B2" w:rsidRPr="00183ED5" w:rsidRDefault="005373B2" w:rsidP="00F22AA8">
      <w:pPr>
        <w:pStyle w:val="NormalWeb"/>
        <w:jc w:val="center"/>
        <w:rPr>
          <w:rFonts w:asciiTheme="minorHAnsi" w:hAnsiTheme="minorHAnsi" w:cstheme="minorHAnsi"/>
        </w:rPr>
      </w:pPr>
      <w:r w:rsidRPr="00183ED5">
        <w:rPr>
          <w:rFonts w:asciiTheme="minorHAnsi" w:hAnsiTheme="minorHAnsi" w:cstheme="minorHAnsi"/>
          <w:noProof/>
        </w:rPr>
        <w:drawing>
          <wp:inline distT="0" distB="0" distL="0" distR="0" wp14:anchorId="00B36C5C" wp14:editId="7E50BB71">
            <wp:extent cx="4457700" cy="2537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34CA8" w14:textId="77777777" w:rsidR="005373B2" w:rsidRPr="00183ED5" w:rsidRDefault="005373B2" w:rsidP="005373B2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9"/>
        <w:gridCol w:w="9528"/>
      </w:tblGrid>
      <w:tr w:rsidR="005373B2" w:rsidRPr="00183ED5" w14:paraId="328DC1E5" w14:textId="77777777" w:rsidTr="005913A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D091C9" w14:textId="77777777" w:rsidR="005373B2" w:rsidRPr="00183ED5" w:rsidRDefault="005373B2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75B42C" w14:textId="77777777" w:rsidR="005373B2" w:rsidRPr="00183ED5" w:rsidRDefault="005373B2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183ED5">
              <w:rPr>
                <w:rFonts w:eastAsia="Times New Roman" w:cstheme="minorHAnsi"/>
                <w:b/>
                <w:bCs/>
              </w:rPr>
              <w:t>Interface</w:t>
            </w:r>
          </w:p>
        </w:tc>
      </w:tr>
      <w:tr w:rsidR="005373B2" w:rsidRPr="00183ED5" w14:paraId="559CEAC9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5433BB" w14:textId="77777777" w:rsidR="005373B2" w:rsidRPr="00183ED5" w:rsidRDefault="005373B2" w:rsidP="005913A2">
            <w:pPr>
              <w:rPr>
                <w:rFonts w:eastAsia="Times New Roman" w:cstheme="minorHAnsi"/>
              </w:rPr>
            </w:pPr>
            <w:r w:rsidRPr="00183ED5">
              <w:rPr>
                <w:rFonts w:eastAsia="Times New Roman" w:cstheme="minorHAnsi"/>
              </w:rPr>
              <w:t>1.1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512FA0" w14:textId="1BFCD2C8" w:rsidR="005373B2" w:rsidRPr="00183ED5" w:rsidRDefault="003F586D" w:rsidP="005913A2">
            <w:pPr>
              <w:rPr>
                <w:rFonts w:eastAsia="Times New Roman" w:cstheme="minorHAnsi"/>
              </w:rPr>
            </w:pPr>
            <w:hyperlink r:id="rId22" w:anchor="Search-srch02searchbyrefinement" w:history="1">
              <w:r w:rsidR="005373B2" w:rsidRPr="00183ED5">
                <w:rPr>
                  <w:rStyle w:val="Hyperlink"/>
                  <w:rFonts w:eastAsia="Times New Roman" w:cstheme="minorHAnsi"/>
                </w:rPr>
                <w:t>SRCH02</w:t>
              </w:r>
            </w:hyperlink>
            <w:r w:rsidR="005373B2" w:rsidRPr="00183ED5">
              <w:rPr>
                <w:rFonts w:eastAsia="Times New Roman" w:cstheme="minorHAnsi"/>
              </w:rPr>
              <w:t xml:space="preserve"> - Search refinement definition for a given category and refinement selection. Response includes search result (of products).</w:t>
            </w:r>
          </w:p>
        </w:tc>
      </w:tr>
    </w:tbl>
    <w:p w14:paraId="7FD7F18C" w14:textId="1A5A79AE" w:rsidR="00656DAC" w:rsidRDefault="00656DAC" w:rsidP="00656DAC">
      <w:pPr>
        <w:pStyle w:val="Heading3"/>
        <w:rPr>
          <w:rFonts w:eastAsia="Times New Roman"/>
        </w:rPr>
      </w:pPr>
    </w:p>
    <w:p w14:paraId="338A65CC" w14:textId="77777777" w:rsidR="00F22AA8" w:rsidRDefault="00F22AA8" w:rsidP="003F30A7">
      <w:pPr>
        <w:pStyle w:val="Heading2"/>
      </w:pPr>
    </w:p>
    <w:p w14:paraId="45BC9BD3" w14:textId="45ED16A4" w:rsidR="009F5FCB" w:rsidRDefault="003F30A7" w:rsidP="003F30A7">
      <w:pPr>
        <w:pStyle w:val="Heading2"/>
      </w:pPr>
      <w:bookmarkStart w:id="17" w:name="_Toc43971921"/>
      <w:r>
        <w:t>4.3 Baskets</w:t>
      </w:r>
      <w:bookmarkEnd w:id="17"/>
      <w:r w:rsidR="009F5FCB">
        <w:tab/>
      </w:r>
    </w:p>
    <w:p w14:paraId="2B5D0DA8" w14:textId="32D3E5E9" w:rsidR="003F30A7" w:rsidRDefault="00107E97" w:rsidP="00107E97">
      <w:r>
        <w:rPr>
          <w:shd w:val="clear" w:color="auto" w:fill="FFFFFF"/>
        </w:rPr>
        <w:t xml:space="preserve">This section defines the components required for the implementation of the </w:t>
      </w:r>
      <w:proofErr w:type="spellStart"/>
      <w:r>
        <w:rPr>
          <w:shd w:val="clear" w:color="auto" w:fill="FFFFFF"/>
        </w:rPr>
        <w:t>minibasket</w:t>
      </w:r>
      <w:proofErr w:type="spellEnd"/>
      <w:r>
        <w:rPr>
          <w:shd w:val="clear" w:color="auto" w:fill="FFFFFF"/>
        </w:rPr>
        <w:t xml:space="preserve"> and the main basket page both when empty and with line items.</w:t>
      </w:r>
    </w:p>
    <w:p w14:paraId="6C04DD15" w14:textId="77777777" w:rsidR="00F22AA8" w:rsidRDefault="00F22AA8" w:rsidP="0079586D">
      <w:pPr>
        <w:pStyle w:val="Heading3"/>
      </w:pPr>
    </w:p>
    <w:p w14:paraId="7E45B73E" w14:textId="6724334E" w:rsidR="003F30A7" w:rsidRDefault="0079586D" w:rsidP="0079586D">
      <w:pPr>
        <w:pStyle w:val="Heading3"/>
      </w:pPr>
      <w:bookmarkStart w:id="18" w:name="_Toc43971922"/>
      <w:r>
        <w:t xml:space="preserve">4.3.1 </w:t>
      </w:r>
      <w:r w:rsidR="002450DC">
        <w:t>Component Overview</w:t>
      </w:r>
      <w:bookmarkEnd w:id="18"/>
    </w:p>
    <w:p w14:paraId="64CB1BEF" w14:textId="77777777" w:rsidR="004F286B" w:rsidRDefault="004F286B" w:rsidP="00B956ED">
      <w:pPr>
        <w:rPr>
          <w:rFonts w:eastAsia="Times New Roman"/>
          <w:b/>
          <w:bCs/>
        </w:rPr>
      </w:pPr>
    </w:p>
    <w:p w14:paraId="711B190E" w14:textId="77777777" w:rsidR="004F286B" w:rsidRDefault="004F286B" w:rsidP="00B956ED">
      <w:pPr>
        <w:rPr>
          <w:rFonts w:eastAsia="Times New Roman"/>
          <w:b/>
          <w:bCs/>
        </w:rPr>
      </w:pPr>
    </w:p>
    <w:p w14:paraId="233F47A1" w14:textId="77777777" w:rsidR="004F286B" w:rsidRDefault="004F286B" w:rsidP="00B956ED">
      <w:pPr>
        <w:rPr>
          <w:rFonts w:eastAsia="Times New Roman"/>
          <w:b/>
          <w:bCs/>
        </w:rPr>
      </w:pPr>
    </w:p>
    <w:p w14:paraId="506228D6" w14:textId="77777777" w:rsidR="004F286B" w:rsidRDefault="004F286B" w:rsidP="00B956ED">
      <w:pPr>
        <w:rPr>
          <w:rFonts w:eastAsia="Times New Roman"/>
          <w:b/>
          <w:bCs/>
        </w:rPr>
      </w:pPr>
    </w:p>
    <w:p w14:paraId="11DBCDB6" w14:textId="77777777" w:rsidR="004F286B" w:rsidRDefault="004F286B" w:rsidP="00B956ED">
      <w:pPr>
        <w:rPr>
          <w:rFonts w:eastAsia="Times New Roman"/>
          <w:b/>
          <w:bCs/>
        </w:rPr>
      </w:pPr>
    </w:p>
    <w:p w14:paraId="250DB418" w14:textId="77777777" w:rsidR="004F286B" w:rsidRDefault="004F286B" w:rsidP="00B956ED">
      <w:pPr>
        <w:rPr>
          <w:rFonts w:eastAsia="Times New Roman"/>
          <w:b/>
          <w:bCs/>
        </w:rPr>
      </w:pPr>
    </w:p>
    <w:p w14:paraId="044F84FA" w14:textId="77777777" w:rsidR="004F286B" w:rsidRDefault="004F286B" w:rsidP="00B956ED">
      <w:pPr>
        <w:rPr>
          <w:rFonts w:eastAsia="Times New Roman"/>
          <w:b/>
          <w:bCs/>
        </w:rPr>
      </w:pPr>
    </w:p>
    <w:p w14:paraId="1CDF74E0" w14:textId="7300E49E" w:rsidR="002450DC" w:rsidRPr="00B956ED" w:rsidRDefault="0079586D" w:rsidP="004F286B">
      <w:pPr>
        <w:jc w:val="center"/>
        <w:rPr>
          <w:rFonts w:eastAsia="Times New Roman"/>
          <w:b/>
          <w:bCs/>
        </w:rPr>
      </w:pPr>
      <w:r w:rsidRPr="00B956ED">
        <w:rPr>
          <w:rFonts w:eastAsia="Times New Roman"/>
          <w:b/>
          <w:bCs/>
        </w:rPr>
        <w:lastRenderedPageBreak/>
        <w:t>Mini Basket</w:t>
      </w:r>
    </w:p>
    <w:p w14:paraId="39115151" w14:textId="2D954F6D" w:rsidR="00107E97" w:rsidRDefault="002450DC" w:rsidP="00F22AA8">
      <w:pPr>
        <w:jc w:val="center"/>
      </w:pPr>
      <w:r w:rsidRPr="002450DC">
        <w:rPr>
          <w:noProof/>
        </w:rPr>
        <w:drawing>
          <wp:inline distT="0" distB="0" distL="0" distR="0" wp14:anchorId="2135298D" wp14:editId="1DEF654F">
            <wp:extent cx="4996388" cy="381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1267" cy="382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DBB1" w14:textId="7B8BE6B6" w:rsidR="000E210D" w:rsidRPr="004F286B" w:rsidRDefault="004F286B" w:rsidP="00F22AA8">
      <w:pPr>
        <w:jc w:val="center"/>
        <w:rPr>
          <w:b/>
          <w:bCs/>
        </w:rPr>
      </w:pPr>
      <w:r w:rsidRPr="004F286B">
        <w:rPr>
          <w:b/>
          <w:bCs/>
        </w:rPr>
        <w:t>Main Basket</w:t>
      </w:r>
    </w:p>
    <w:p w14:paraId="5DF084ED" w14:textId="411ECD20" w:rsidR="000E210D" w:rsidRPr="004F286B" w:rsidRDefault="000E210D" w:rsidP="004F286B">
      <w:pPr>
        <w:jc w:val="center"/>
        <w:rPr>
          <w:rFonts w:eastAsia="Times New Roman"/>
          <w:b/>
          <w:bCs/>
        </w:rPr>
      </w:pPr>
      <w:r w:rsidRPr="000E210D">
        <w:rPr>
          <w:noProof/>
        </w:rPr>
        <w:drawing>
          <wp:inline distT="0" distB="0" distL="0" distR="0" wp14:anchorId="6A34B228" wp14:editId="3A4A3642">
            <wp:extent cx="5548168" cy="38023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4131" cy="38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86AA" w14:textId="42E820C3" w:rsidR="007D3016" w:rsidRPr="006A50A1" w:rsidRDefault="003A1793" w:rsidP="005936E1">
      <w:pPr>
        <w:pStyle w:val="Heading3"/>
        <w:rPr>
          <w:rFonts w:eastAsia="Times New Roman"/>
        </w:rPr>
      </w:pPr>
      <w:bookmarkStart w:id="19" w:name="_Toc43971923"/>
      <w:r>
        <w:rPr>
          <w:rFonts w:eastAsia="Times New Roman"/>
        </w:rPr>
        <w:lastRenderedPageBreak/>
        <w:t>4.</w:t>
      </w:r>
      <w:r w:rsidR="00DC36D7">
        <w:rPr>
          <w:rFonts w:eastAsia="Times New Roman"/>
        </w:rPr>
        <w:t xml:space="preserve">3.2 </w:t>
      </w:r>
      <w:r w:rsidR="007D3016" w:rsidRPr="006A50A1">
        <w:rPr>
          <w:rFonts w:eastAsia="Times New Roman"/>
        </w:rPr>
        <w:t>User</w:t>
      </w:r>
      <w:r w:rsidR="00DC36D7">
        <w:rPr>
          <w:rFonts w:eastAsia="Times New Roman"/>
        </w:rPr>
        <w:t xml:space="preserve"> &amp; Component</w:t>
      </w:r>
      <w:r w:rsidR="007D3016" w:rsidRPr="006A50A1">
        <w:rPr>
          <w:rFonts w:eastAsia="Times New Roman"/>
        </w:rPr>
        <w:t xml:space="preserve"> Interactions</w:t>
      </w:r>
      <w:bookmarkEnd w:id="19"/>
    </w:p>
    <w:p w14:paraId="1F4EF575" w14:textId="77777777" w:rsidR="00F22AA8" w:rsidRDefault="00F22AA8" w:rsidP="00414D97">
      <w:pPr>
        <w:rPr>
          <w:rFonts w:eastAsia="Times New Roman"/>
          <w:b/>
          <w:bCs/>
        </w:rPr>
      </w:pPr>
    </w:p>
    <w:p w14:paraId="382A18D3" w14:textId="11A26D7C" w:rsidR="007D3016" w:rsidRPr="00414D97" w:rsidRDefault="007D3016" w:rsidP="00414D97">
      <w:pPr>
        <w:rPr>
          <w:rFonts w:eastAsia="Times New Roman"/>
          <w:b/>
          <w:bCs/>
        </w:rPr>
      </w:pPr>
      <w:r w:rsidRPr="00414D97">
        <w:rPr>
          <w:rFonts w:eastAsia="Times New Roman"/>
          <w:b/>
          <w:bCs/>
        </w:rPr>
        <w:t>Common Business Logic</w:t>
      </w:r>
    </w:p>
    <w:p w14:paraId="4207342A" w14:textId="77777777" w:rsidR="007D3016" w:rsidRPr="006A50A1" w:rsidRDefault="007D3016" w:rsidP="007D3016">
      <w:pPr>
        <w:pStyle w:val="NormalWeb"/>
        <w:rPr>
          <w:rFonts w:asciiTheme="minorHAnsi" w:hAnsiTheme="minorHAnsi" w:cstheme="minorHAnsi"/>
        </w:rPr>
      </w:pPr>
      <w:r w:rsidRPr="006A50A1">
        <w:rPr>
          <w:rFonts w:asciiTheme="minorHAnsi" w:hAnsiTheme="minorHAnsi" w:cstheme="minorHAnsi"/>
        </w:rPr>
        <w:t>The Add to Basket button should be enabled if the following conditions are met:</w:t>
      </w:r>
    </w:p>
    <w:p w14:paraId="2968FD1C" w14:textId="77777777" w:rsidR="007D3016" w:rsidRPr="006A50A1" w:rsidRDefault="007D3016" w:rsidP="007D301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6A50A1">
        <w:rPr>
          <w:rFonts w:eastAsia="Times New Roman" w:cstheme="minorHAnsi"/>
        </w:rPr>
        <w:t>The product is available to sell (</w:t>
      </w:r>
      <w:proofErr w:type="spellStart"/>
      <w:proofErr w:type="gramStart"/>
      <w:r w:rsidRPr="006A50A1">
        <w:rPr>
          <w:rFonts w:eastAsia="Times New Roman" w:cstheme="minorHAnsi"/>
        </w:rPr>
        <w:t>product.available</w:t>
      </w:r>
      <w:proofErr w:type="spellEnd"/>
      <w:proofErr w:type="gramEnd"/>
      <w:r w:rsidRPr="006A50A1">
        <w:rPr>
          <w:rFonts w:eastAsia="Times New Roman" w:cstheme="minorHAnsi"/>
        </w:rPr>
        <w:t xml:space="preserve"> === true).</w:t>
      </w:r>
    </w:p>
    <w:p w14:paraId="3BC2EA72" w14:textId="77777777" w:rsidR="007D3016" w:rsidRPr="006A50A1" w:rsidRDefault="007D3016" w:rsidP="007D301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6A50A1">
        <w:rPr>
          <w:rFonts w:eastAsia="Times New Roman" w:cstheme="minorHAnsi"/>
        </w:rPr>
        <w:t>All product attributes are selected (</w:t>
      </w:r>
      <w:proofErr w:type="spellStart"/>
      <w:proofErr w:type="gramStart"/>
      <w:r w:rsidRPr="006A50A1">
        <w:rPr>
          <w:rFonts w:eastAsia="Times New Roman" w:cstheme="minorHAnsi"/>
        </w:rPr>
        <w:t>product.readyToOrder</w:t>
      </w:r>
      <w:proofErr w:type="spellEnd"/>
      <w:proofErr w:type="gramEnd"/>
      <w:r w:rsidRPr="006A50A1">
        <w:rPr>
          <w:rFonts w:eastAsia="Times New Roman" w:cstheme="minorHAnsi"/>
        </w:rPr>
        <w:t xml:space="preserve"> === true)</w:t>
      </w:r>
    </w:p>
    <w:p w14:paraId="3FA8F7FF" w14:textId="77777777" w:rsidR="007D3016" w:rsidRPr="006A50A1" w:rsidRDefault="007D3016" w:rsidP="007D3016">
      <w:pPr>
        <w:pStyle w:val="NormalWeb"/>
        <w:rPr>
          <w:rFonts w:asciiTheme="minorHAnsi" w:hAnsiTheme="minorHAnsi" w:cstheme="minorHAnsi"/>
        </w:rPr>
      </w:pPr>
      <w:r w:rsidRPr="006A50A1">
        <w:rPr>
          <w:rFonts w:asciiTheme="minorHAnsi" w:hAnsiTheme="minorHAnsi" w:cstheme="minorHAnsi"/>
        </w:rPr>
        <w:t xml:space="preserve">Specify product.id in the </w:t>
      </w:r>
      <w:proofErr w:type="spellStart"/>
      <w:r w:rsidRPr="006A50A1">
        <w:rPr>
          <w:rFonts w:asciiTheme="minorHAnsi" w:hAnsiTheme="minorHAnsi" w:cstheme="minorHAnsi"/>
        </w:rPr>
        <w:t>AddProductToBasket</w:t>
      </w:r>
      <w:proofErr w:type="spellEnd"/>
      <w:r w:rsidRPr="006A50A1">
        <w:rPr>
          <w:rFonts w:asciiTheme="minorHAnsi" w:hAnsiTheme="minorHAnsi" w:cstheme="minorHAnsi"/>
        </w:rPr>
        <w:t xml:space="preserve"> interface.</w:t>
      </w:r>
    </w:p>
    <w:p w14:paraId="503ED0A5" w14:textId="3AE5C7A1" w:rsidR="007D3016" w:rsidRPr="006A50A1" w:rsidRDefault="007D3016" w:rsidP="007D3016">
      <w:pPr>
        <w:pStyle w:val="NormalWeb"/>
        <w:rPr>
          <w:rFonts w:asciiTheme="minorHAnsi" w:hAnsiTheme="minorHAnsi" w:cstheme="minorHAnsi"/>
        </w:rPr>
      </w:pPr>
      <w:r w:rsidRPr="006A50A1">
        <w:rPr>
          <w:rFonts w:asciiTheme="minorHAnsi" w:hAnsiTheme="minorHAnsi" w:cstheme="minorHAnsi"/>
        </w:rPr>
        <w:t xml:space="preserve">Note that product options </w:t>
      </w:r>
      <w:r w:rsidR="004F286B" w:rsidRPr="006A50A1">
        <w:rPr>
          <w:rFonts w:asciiTheme="minorHAnsi" w:hAnsiTheme="minorHAnsi" w:cstheme="minorHAnsi"/>
        </w:rPr>
        <w:t>are</w:t>
      </w:r>
      <w:r w:rsidRPr="006A50A1">
        <w:rPr>
          <w:rFonts w:asciiTheme="minorHAnsi" w:hAnsiTheme="minorHAnsi" w:cstheme="minorHAnsi"/>
        </w:rPr>
        <w:t xml:space="preserve"> out of scope and the options array should be left blank.</w:t>
      </w:r>
    </w:p>
    <w:p w14:paraId="14D73012" w14:textId="77777777" w:rsidR="007D3016" w:rsidRPr="00414D97" w:rsidRDefault="007D3016" w:rsidP="00F22AA8">
      <w:pPr>
        <w:jc w:val="center"/>
        <w:rPr>
          <w:rFonts w:eastAsia="Times New Roman"/>
          <w:b/>
          <w:bCs/>
        </w:rPr>
      </w:pPr>
      <w:r w:rsidRPr="00414D97">
        <w:rPr>
          <w:rFonts w:eastAsia="Times New Roman"/>
          <w:b/>
          <w:bCs/>
        </w:rPr>
        <w:t>View Mini Basket</w:t>
      </w:r>
    </w:p>
    <w:p w14:paraId="1E5BEC1F" w14:textId="77777777" w:rsidR="007D3016" w:rsidRPr="006A50A1" w:rsidRDefault="007D3016" w:rsidP="00F22AA8">
      <w:pPr>
        <w:pStyle w:val="NormalWeb"/>
        <w:jc w:val="center"/>
        <w:rPr>
          <w:rFonts w:asciiTheme="minorHAnsi" w:hAnsiTheme="minorHAnsi" w:cstheme="minorHAnsi"/>
        </w:rPr>
      </w:pPr>
      <w:r w:rsidRPr="006A50A1">
        <w:rPr>
          <w:rFonts w:asciiTheme="minorHAnsi" w:hAnsiTheme="minorHAnsi" w:cstheme="minorHAnsi"/>
          <w:noProof/>
        </w:rPr>
        <w:drawing>
          <wp:inline distT="0" distB="0" distL="0" distR="0" wp14:anchorId="1C2CB708" wp14:editId="7A767C81">
            <wp:extent cx="4457700" cy="2781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E22F9" w14:textId="77777777" w:rsidR="007D3016" w:rsidRPr="006A50A1" w:rsidRDefault="007D3016" w:rsidP="007D3016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4"/>
        <w:gridCol w:w="1919"/>
      </w:tblGrid>
      <w:tr w:rsidR="007D3016" w:rsidRPr="006A50A1" w14:paraId="2241D1D2" w14:textId="77777777" w:rsidTr="005913A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108FC2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67F57F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6A50A1">
              <w:rPr>
                <w:rFonts w:eastAsia="Times New Roman" w:cstheme="minorHAnsi"/>
                <w:b/>
                <w:bCs/>
              </w:rPr>
              <w:t>Interfaces</w:t>
            </w:r>
          </w:p>
        </w:tc>
      </w:tr>
      <w:tr w:rsidR="007D3016" w:rsidRPr="006A50A1" w14:paraId="53943C0C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1B201B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1.1 </w:t>
            </w:r>
            <w:proofErr w:type="spellStart"/>
            <w:r w:rsidRPr="006A50A1">
              <w:rPr>
                <w:rFonts w:eastAsia="Times New Roman" w:cstheme="minorHAnsi"/>
              </w:rPr>
              <w:t>viewMiniBasket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AB9C33" w14:textId="7FC0F52C" w:rsidR="007D3016" w:rsidRPr="006A50A1" w:rsidRDefault="003F586D" w:rsidP="005913A2">
            <w:pPr>
              <w:rPr>
                <w:rFonts w:eastAsia="Times New Roman" w:cstheme="minorHAnsi"/>
              </w:rPr>
            </w:pPr>
            <w:hyperlink r:id="rId26" w:anchor="Basket-BSKT01-ViewBasket" w:history="1">
              <w:r w:rsidR="007D3016" w:rsidRPr="006A50A1">
                <w:rPr>
                  <w:rStyle w:val="Hyperlink"/>
                  <w:rFonts w:eastAsia="Times New Roman" w:cstheme="minorHAnsi"/>
                </w:rPr>
                <w:t>BSKT01-ViewBasket</w:t>
              </w:r>
            </w:hyperlink>
          </w:p>
        </w:tc>
      </w:tr>
    </w:tbl>
    <w:p w14:paraId="1D679401" w14:textId="77777777" w:rsidR="00F22AA8" w:rsidRDefault="00F22AA8" w:rsidP="00822FD4">
      <w:pPr>
        <w:rPr>
          <w:rFonts w:eastAsia="Times New Roman"/>
          <w:b/>
          <w:bCs/>
        </w:rPr>
      </w:pPr>
    </w:p>
    <w:p w14:paraId="53571F40" w14:textId="77777777" w:rsidR="00F22AA8" w:rsidRDefault="00F22AA8" w:rsidP="00822FD4">
      <w:pPr>
        <w:rPr>
          <w:rFonts w:eastAsia="Times New Roman"/>
          <w:b/>
          <w:bCs/>
        </w:rPr>
      </w:pPr>
    </w:p>
    <w:p w14:paraId="27F1976B" w14:textId="77777777" w:rsidR="00F22AA8" w:rsidRDefault="00F22AA8" w:rsidP="00822FD4">
      <w:pPr>
        <w:rPr>
          <w:rFonts w:eastAsia="Times New Roman"/>
          <w:b/>
          <w:bCs/>
        </w:rPr>
      </w:pPr>
    </w:p>
    <w:p w14:paraId="1F0C6FEC" w14:textId="77777777" w:rsidR="00F22AA8" w:rsidRDefault="00F22AA8" w:rsidP="00822FD4">
      <w:pPr>
        <w:rPr>
          <w:rFonts w:eastAsia="Times New Roman"/>
          <w:b/>
          <w:bCs/>
        </w:rPr>
      </w:pPr>
    </w:p>
    <w:p w14:paraId="00FD584E" w14:textId="77777777" w:rsidR="00F22AA8" w:rsidRDefault="00F22AA8" w:rsidP="00822FD4">
      <w:pPr>
        <w:rPr>
          <w:rFonts w:eastAsia="Times New Roman"/>
          <w:b/>
          <w:bCs/>
        </w:rPr>
      </w:pPr>
    </w:p>
    <w:p w14:paraId="737FB4BE" w14:textId="3E9AD88C" w:rsidR="007D3016" w:rsidRPr="00F22AA8" w:rsidRDefault="007D3016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lastRenderedPageBreak/>
        <w:t>View Main Basket</w:t>
      </w:r>
    </w:p>
    <w:p w14:paraId="0545D955" w14:textId="77777777" w:rsidR="007D3016" w:rsidRPr="006A50A1" w:rsidRDefault="007D3016" w:rsidP="00F22AA8">
      <w:pPr>
        <w:pStyle w:val="NormalWeb"/>
        <w:jc w:val="center"/>
        <w:rPr>
          <w:rFonts w:asciiTheme="minorHAnsi" w:hAnsiTheme="minorHAnsi" w:cstheme="minorHAnsi"/>
        </w:rPr>
      </w:pPr>
      <w:r w:rsidRPr="006A50A1">
        <w:rPr>
          <w:rFonts w:asciiTheme="minorHAnsi" w:hAnsiTheme="minorHAnsi" w:cstheme="minorHAnsi"/>
          <w:noProof/>
        </w:rPr>
        <w:drawing>
          <wp:inline distT="0" distB="0" distL="0" distR="0" wp14:anchorId="2E934F75" wp14:editId="61B6D875">
            <wp:extent cx="5143500" cy="320919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40" cy="321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4"/>
        <w:gridCol w:w="1919"/>
      </w:tblGrid>
      <w:tr w:rsidR="007D3016" w:rsidRPr="006A50A1" w14:paraId="56F3FD14" w14:textId="77777777" w:rsidTr="005913A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AF528A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FE6EF8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6A50A1">
              <w:rPr>
                <w:rFonts w:eastAsia="Times New Roman" w:cstheme="minorHAnsi"/>
                <w:b/>
                <w:bCs/>
              </w:rPr>
              <w:t>Interfaces</w:t>
            </w:r>
          </w:p>
        </w:tc>
      </w:tr>
      <w:tr w:rsidR="007D3016" w:rsidRPr="006A50A1" w14:paraId="62B5FDC8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40D210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1.1 </w:t>
            </w:r>
            <w:proofErr w:type="spellStart"/>
            <w:r w:rsidRPr="006A50A1">
              <w:rPr>
                <w:rFonts w:eastAsia="Times New Roman" w:cstheme="minorHAnsi"/>
              </w:rPr>
              <w:t>viewMiniBasket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C79BEE" w14:textId="03B9DCA7" w:rsidR="007D3016" w:rsidRPr="006A50A1" w:rsidRDefault="003F586D" w:rsidP="005913A2">
            <w:pPr>
              <w:rPr>
                <w:rFonts w:eastAsia="Times New Roman" w:cstheme="minorHAnsi"/>
              </w:rPr>
            </w:pPr>
            <w:hyperlink r:id="rId28" w:anchor="Basket-BSKT01-ViewBasket" w:history="1">
              <w:r w:rsidR="007D3016" w:rsidRPr="006A50A1">
                <w:rPr>
                  <w:rStyle w:val="Hyperlink"/>
                  <w:rFonts w:eastAsia="Times New Roman" w:cstheme="minorHAnsi"/>
                </w:rPr>
                <w:t>BSKT01-ViewBasket</w:t>
              </w:r>
            </w:hyperlink>
          </w:p>
        </w:tc>
      </w:tr>
    </w:tbl>
    <w:p w14:paraId="465D736F" w14:textId="77777777" w:rsidR="00822FD4" w:rsidRDefault="00822FD4" w:rsidP="00822FD4">
      <w:pPr>
        <w:rPr>
          <w:rFonts w:eastAsia="Times New Roman"/>
          <w:b/>
          <w:bCs/>
        </w:rPr>
      </w:pPr>
    </w:p>
    <w:p w14:paraId="6517F7FE" w14:textId="77777777" w:rsidR="00F22AA8" w:rsidRDefault="00F22AA8" w:rsidP="00822FD4">
      <w:pPr>
        <w:rPr>
          <w:rFonts w:eastAsia="Times New Roman"/>
          <w:b/>
          <w:bCs/>
        </w:rPr>
      </w:pPr>
    </w:p>
    <w:p w14:paraId="67C280D3" w14:textId="77777777" w:rsidR="00F22AA8" w:rsidRDefault="00F22AA8" w:rsidP="00822FD4">
      <w:pPr>
        <w:rPr>
          <w:rFonts w:eastAsia="Times New Roman"/>
          <w:b/>
          <w:bCs/>
        </w:rPr>
      </w:pPr>
    </w:p>
    <w:p w14:paraId="24BB0688" w14:textId="77777777" w:rsidR="00F22AA8" w:rsidRDefault="00F22AA8" w:rsidP="00822FD4">
      <w:pPr>
        <w:rPr>
          <w:rFonts w:eastAsia="Times New Roman"/>
          <w:b/>
          <w:bCs/>
        </w:rPr>
      </w:pPr>
    </w:p>
    <w:p w14:paraId="48A66DC4" w14:textId="77777777" w:rsidR="00F22AA8" w:rsidRDefault="00F22AA8" w:rsidP="00822FD4">
      <w:pPr>
        <w:rPr>
          <w:rFonts w:eastAsia="Times New Roman"/>
          <w:b/>
          <w:bCs/>
        </w:rPr>
      </w:pPr>
    </w:p>
    <w:p w14:paraId="7AD47818" w14:textId="77777777" w:rsidR="00F22AA8" w:rsidRDefault="00F22AA8" w:rsidP="00822FD4">
      <w:pPr>
        <w:rPr>
          <w:rFonts w:eastAsia="Times New Roman"/>
          <w:b/>
          <w:bCs/>
        </w:rPr>
      </w:pPr>
    </w:p>
    <w:p w14:paraId="3C6B1CE5" w14:textId="77777777" w:rsidR="00F22AA8" w:rsidRDefault="00F22AA8" w:rsidP="00822FD4">
      <w:pPr>
        <w:rPr>
          <w:rFonts w:eastAsia="Times New Roman"/>
          <w:b/>
          <w:bCs/>
        </w:rPr>
      </w:pPr>
    </w:p>
    <w:p w14:paraId="63773E27" w14:textId="77777777" w:rsidR="00F22AA8" w:rsidRDefault="00F22AA8" w:rsidP="00822FD4">
      <w:pPr>
        <w:rPr>
          <w:rFonts w:eastAsia="Times New Roman"/>
          <w:b/>
          <w:bCs/>
        </w:rPr>
      </w:pPr>
    </w:p>
    <w:p w14:paraId="1F4F80DC" w14:textId="77777777" w:rsidR="00F22AA8" w:rsidRDefault="00F22AA8" w:rsidP="00822FD4">
      <w:pPr>
        <w:rPr>
          <w:rFonts w:eastAsia="Times New Roman"/>
          <w:b/>
          <w:bCs/>
        </w:rPr>
      </w:pPr>
    </w:p>
    <w:p w14:paraId="0BF79797" w14:textId="77777777" w:rsidR="00F22AA8" w:rsidRDefault="00F22AA8" w:rsidP="00822FD4">
      <w:pPr>
        <w:rPr>
          <w:rFonts w:eastAsia="Times New Roman"/>
          <w:b/>
          <w:bCs/>
        </w:rPr>
      </w:pPr>
    </w:p>
    <w:p w14:paraId="0C257A20" w14:textId="77777777" w:rsidR="00F22AA8" w:rsidRDefault="00F22AA8" w:rsidP="00822FD4">
      <w:pPr>
        <w:rPr>
          <w:rFonts w:eastAsia="Times New Roman"/>
          <w:b/>
          <w:bCs/>
        </w:rPr>
      </w:pPr>
    </w:p>
    <w:p w14:paraId="460F09BC" w14:textId="77777777" w:rsidR="00F22AA8" w:rsidRDefault="00F22AA8" w:rsidP="00822FD4">
      <w:pPr>
        <w:rPr>
          <w:rFonts w:eastAsia="Times New Roman"/>
          <w:b/>
          <w:bCs/>
        </w:rPr>
      </w:pPr>
    </w:p>
    <w:p w14:paraId="5BC52E01" w14:textId="14CAE064" w:rsidR="007D3016" w:rsidRPr="00822FD4" w:rsidRDefault="007D3016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lastRenderedPageBreak/>
        <w:t>Update Shipping Method</w:t>
      </w:r>
    </w:p>
    <w:p w14:paraId="3682B1A2" w14:textId="77777777" w:rsidR="007D3016" w:rsidRPr="006A50A1" w:rsidRDefault="007D3016" w:rsidP="00F22AA8">
      <w:pPr>
        <w:pStyle w:val="NormalWeb"/>
        <w:jc w:val="center"/>
        <w:rPr>
          <w:rFonts w:asciiTheme="minorHAnsi" w:hAnsiTheme="minorHAnsi" w:cstheme="minorHAnsi"/>
        </w:rPr>
      </w:pPr>
      <w:r w:rsidRPr="006A50A1">
        <w:rPr>
          <w:rFonts w:asciiTheme="minorHAnsi" w:hAnsiTheme="minorHAnsi" w:cstheme="minorHAnsi"/>
          <w:noProof/>
        </w:rPr>
        <w:drawing>
          <wp:inline distT="0" distB="0" distL="0" distR="0" wp14:anchorId="3C411BEB" wp14:editId="28D8C949">
            <wp:extent cx="4457700" cy="3581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EC45F" w14:textId="77777777" w:rsidR="007D3016" w:rsidRPr="006A50A1" w:rsidRDefault="007D3016" w:rsidP="007D3016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4"/>
        <w:gridCol w:w="2907"/>
      </w:tblGrid>
      <w:tr w:rsidR="007D3016" w:rsidRPr="006A50A1" w14:paraId="1D26E1DB" w14:textId="77777777" w:rsidTr="005913A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C04E3F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86A9A4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6A50A1">
              <w:rPr>
                <w:rFonts w:eastAsia="Times New Roman" w:cstheme="minorHAnsi"/>
                <w:b/>
                <w:bCs/>
              </w:rPr>
              <w:t>Interfaces</w:t>
            </w:r>
          </w:p>
        </w:tc>
      </w:tr>
      <w:tr w:rsidR="007D3016" w:rsidRPr="006A50A1" w14:paraId="55EC7989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B349E6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1.1 </w:t>
            </w:r>
            <w:proofErr w:type="spellStart"/>
            <w:r w:rsidRPr="006A50A1">
              <w:rPr>
                <w:rFonts w:eastAsia="Times New Roman" w:cstheme="minorHAnsi"/>
              </w:rPr>
              <w:t>viewMiniBasket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26F75D" w14:textId="6338AF62" w:rsidR="007D3016" w:rsidRPr="006A50A1" w:rsidRDefault="003F586D" w:rsidP="005913A2">
            <w:pPr>
              <w:rPr>
                <w:rFonts w:eastAsia="Times New Roman" w:cstheme="minorHAnsi"/>
              </w:rPr>
            </w:pPr>
            <w:hyperlink r:id="rId30" w:anchor="Basket-BSKT05-SelectShippingMethod" w:history="1">
              <w:r w:rsidR="007D3016" w:rsidRPr="006A50A1">
                <w:rPr>
                  <w:rStyle w:val="Hyperlink"/>
                  <w:rFonts w:eastAsia="Times New Roman" w:cstheme="minorHAnsi"/>
                </w:rPr>
                <w:t>BSKT05-SelectShippingMethod</w:t>
              </w:r>
            </w:hyperlink>
          </w:p>
        </w:tc>
      </w:tr>
    </w:tbl>
    <w:p w14:paraId="6BFF52EF" w14:textId="77777777" w:rsidR="007D3016" w:rsidRPr="006A50A1" w:rsidRDefault="007D3016" w:rsidP="007D3016">
      <w:pPr>
        <w:pStyle w:val="NormalWeb"/>
        <w:rPr>
          <w:rFonts w:asciiTheme="minorHAnsi" w:hAnsiTheme="minorHAnsi" w:cstheme="minorHAnsi"/>
        </w:rPr>
      </w:pPr>
    </w:p>
    <w:p w14:paraId="62BD8A78" w14:textId="77777777" w:rsidR="00F22AA8" w:rsidRDefault="00F22AA8" w:rsidP="00822FD4">
      <w:pPr>
        <w:rPr>
          <w:rFonts w:eastAsia="Times New Roman"/>
          <w:b/>
          <w:bCs/>
        </w:rPr>
      </w:pPr>
    </w:p>
    <w:p w14:paraId="79D7F2FC" w14:textId="77777777" w:rsidR="00F22AA8" w:rsidRDefault="00F22AA8" w:rsidP="00822FD4">
      <w:pPr>
        <w:rPr>
          <w:rFonts w:eastAsia="Times New Roman"/>
          <w:b/>
          <w:bCs/>
        </w:rPr>
      </w:pPr>
    </w:p>
    <w:p w14:paraId="2C9826EE" w14:textId="77777777" w:rsidR="00F22AA8" w:rsidRDefault="00F22AA8" w:rsidP="00822FD4">
      <w:pPr>
        <w:rPr>
          <w:rFonts w:eastAsia="Times New Roman"/>
          <w:b/>
          <w:bCs/>
        </w:rPr>
      </w:pPr>
    </w:p>
    <w:p w14:paraId="5C5C191D" w14:textId="77777777" w:rsidR="00F22AA8" w:rsidRDefault="00F22AA8" w:rsidP="00822FD4">
      <w:pPr>
        <w:rPr>
          <w:rFonts w:eastAsia="Times New Roman"/>
          <w:b/>
          <w:bCs/>
        </w:rPr>
      </w:pPr>
    </w:p>
    <w:p w14:paraId="2BCF4E68" w14:textId="77777777" w:rsidR="00F22AA8" w:rsidRDefault="00F22AA8" w:rsidP="00822FD4">
      <w:pPr>
        <w:rPr>
          <w:rFonts w:eastAsia="Times New Roman"/>
          <w:b/>
          <w:bCs/>
        </w:rPr>
      </w:pPr>
    </w:p>
    <w:p w14:paraId="4C84AD87" w14:textId="77777777" w:rsidR="00F22AA8" w:rsidRDefault="00F22AA8" w:rsidP="00822FD4">
      <w:pPr>
        <w:rPr>
          <w:rFonts w:eastAsia="Times New Roman"/>
          <w:b/>
          <w:bCs/>
        </w:rPr>
      </w:pPr>
    </w:p>
    <w:p w14:paraId="789FD953" w14:textId="77777777" w:rsidR="00F22AA8" w:rsidRDefault="00F22AA8" w:rsidP="00822FD4">
      <w:pPr>
        <w:rPr>
          <w:rFonts w:eastAsia="Times New Roman"/>
          <w:b/>
          <w:bCs/>
        </w:rPr>
      </w:pPr>
    </w:p>
    <w:p w14:paraId="582D5722" w14:textId="77777777" w:rsidR="00F22AA8" w:rsidRDefault="00F22AA8" w:rsidP="00822FD4">
      <w:pPr>
        <w:rPr>
          <w:rFonts w:eastAsia="Times New Roman"/>
          <w:b/>
          <w:bCs/>
        </w:rPr>
      </w:pPr>
    </w:p>
    <w:p w14:paraId="3D1D96AE" w14:textId="27613B51" w:rsidR="007D3016" w:rsidRPr="00822FD4" w:rsidRDefault="007D3016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lastRenderedPageBreak/>
        <w:t>Update Shipping Address</w:t>
      </w:r>
    </w:p>
    <w:p w14:paraId="729FF8DD" w14:textId="7545C58B" w:rsidR="007D3016" w:rsidRPr="006A50A1" w:rsidRDefault="007D3016" w:rsidP="00F22AA8">
      <w:pPr>
        <w:pStyle w:val="NormalWeb"/>
        <w:jc w:val="center"/>
        <w:rPr>
          <w:rFonts w:asciiTheme="minorHAnsi" w:hAnsiTheme="minorHAnsi" w:cstheme="minorHAnsi"/>
        </w:rPr>
      </w:pPr>
      <w:r w:rsidRPr="006A50A1">
        <w:rPr>
          <w:rFonts w:asciiTheme="minorHAnsi" w:hAnsiTheme="minorHAnsi" w:cstheme="minorHAnsi"/>
          <w:noProof/>
        </w:rPr>
        <w:drawing>
          <wp:inline distT="0" distB="0" distL="0" distR="0" wp14:anchorId="1FAEB0DD" wp14:editId="79DA84A6">
            <wp:extent cx="5745480" cy="68503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3549" w14:textId="77777777" w:rsidR="007D3016" w:rsidRPr="006A50A1" w:rsidRDefault="007D3016" w:rsidP="007D3016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3"/>
        <w:gridCol w:w="3030"/>
      </w:tblGrid>
      <w:tr w:rsidR="007D3016" w:rsidRPr="006A50A1" w14:paraId="0DD23AA3" w14:textId="77777777" w:rsidTr="005913A2">
        <w:trPr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D82D39" w14:textId="77777777" w:rsidR="007D3016" w:rsidRPr="006A50A1" w:rsidRDefault="007D3016" w:rsidP="005913A2">
            <w:pPr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4BDFB7" w14:textId="77777777" w:rsidR="007D3016" w:rsidRPr="006A50A1" w:rsidRDefault="007D3016" w:rsidP="005913A2">
            <w:pPr>
              <w:pStyle w:val="NormalWeb"/>
              <w:rPr>
                <w:rFonts w:asciiTheme="minorHAnsi" w:hAnsiTheme="minorHAnsi" w:cstheme="minorHAnsi"/>
                <w:b/>
                <w:bCs/>
              </w:rPr>
            </w:pPr>
            <w:r w:rsidRPr="006A50A1">
              <w:rPr>
                <w:rFonts w:asciiTheme="minorHAnsi" w:hAnsiTheme="minorHAnsi" w:cstheme="minorHAnsi"/>
                <w:b/>
                <w:bCs/>
              </w:rPr>
              <w:t>Interfaces</w:t>
            </w:r>
          </w:p>
        </w:tc>
      </w:tr>
      <w:tr w:rsidR="007D3016" w:rsidRPr="006A50A1" w14:paraId="24B95276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2039CF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1.1 </w:t>
            </w:r>
            <w:proofErr w:type="spellStart"/>
            <w:r w:rsidRPr="006A50A1">
              <w:rPr>
                <w:rFonts w:eastAsia="Times New Roman" w:cstheme="minorHAnsi"/>
              </w:rPr>
              <w:t>viewShipping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5695B0" w14:textId="7D8D6F5A" w:rsidR="007D3016" w:rsidRPr="006A50A1" w:rsidRDefault="003F586D" w:rsidP="005913A2">
            <w:pPr>
              <w:rPr>
                <w:rFonts w:eastAsia="Times New Roman" w:cstheme="minorHAnsi"/>
              </w:rPr>
            </w:pPr>
            <w:hyperlink r:id="rId32" w:anchor="Basket-BSKT06-Checkout" w:history="1">
              <w:r w:rsidR="007D3016" w:rsidRPr="006A50A1">
                <w:rPr>
                  <w:rStyle w:val="Hyperlink"/>
                  <w:rFonts w:eastAsia="Times New Roman" w:cstheme="minorHAnsi"/>
                </w:rPr>
                <w:t>BSKT06-Checkout</w:t>
              </w:r>
            </w:hyperlink>
          </w:p>
        </w:tc>
      </w:tr>
      <w:tr w:rsidR="007D3016" w:rsidRPr="006A50A1" w14:paraId="14A5B322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9D4451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lastRenderedPageBreak/>
              <w:t xml:space="preserve">1.2 </w:t>
            </w:r>
            <w:proofErr w:type="spellStart"/>
            <w:r w:rsidRPr="006A50A1">
              <w:rPr>
                <w:rFonts w:eastAsia="Times New Roman" w:cstheme="minorHAnsi"/>
              </w:rPr>
              <w:t>updateShippingMethodList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52D441" w14:textId="60D5BC6C" w:rsidR="007D3016" w:rsidRPr="006A50A1" w:rsidRDefault="003F586D" w:rsidP="005913A2">
            <w:pPr>
              <w:rPr>
                <w:rFonts w:eastAsia="Times New Roman" w:cstheme="minorHAnsi"/>
              </w:rPr>
            </w:pPr>
            <w:hyperlink r:id="rId33" w:anchor="Basket-BSKT07-UpdateShippingMethod" w:history="1">
              <w:r w:rsidR="007D3016" w:rsidRPr="006A50A1">
                <w:rPr>
                  <w:rStyle w:val="Hyperlink"/>
                  <w:rFonts w:eastAsia="Times New Roman" w:cstheme="minorHAnsi"/>
                </w:rPr>
                <w:t>BSKT07-UpdateShippingMethod</w:t>
              </w:r>
            </w:hyperlink>
          </w:p>
        </w:tc>
      </w:tr>
      <w:tr w:rsidR="007D3016" w:rsidRPr="006A50A1" w14:paraId="41AAE4F1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D5D9F2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1.3 </w:t>
            </w:r>
            <w:proofErr w:type="spellStart"/>
            <w:r w:rsidRPr="006A50A1">
              <w:rPr>
                <w:rFonts w:eastAsia="Times New Roman" w:cstheme="minorHAnsi"/>
              </w:rPr>
              <w:t>submitShipping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16F467" w14:textId="193E5619" w:rsidR="007D3016" w:rsidRPr="006A50A1" w:rsidRDefault="003F586D" w:rsidP="005913A2">
            <w:pPr>
              <w:rPr>
                <w:rFonts w:eastAsia="Times New Roman" w:cstheme="minorHAnsi"/>
              </w:rPr>
            </w:pPr>
            <w:hyperlink r:id="rId34" w:anchor="Basket-BSKT08-UpdateShipment" w:history="1">
              <w:r w:rsidR="007D3016" w:rsidRPr="006A50A1">
                <w:rPr>
                  <w:rStyle w:val="Hyperlink"/>
                  <w:rFonts w:eastAsia="Times New Roman" w:cstheme="minorHAnsi"/>
                </w:rPr>
                <w:t>BSKT08-UpdateShipment</w:t>
              </w:r>
            </w:hyperlink>
          </w:p>
        </w:tc>
      </w:tr>
    </w:tbl>
    <w:p w14:paraId="541DBD01" w14:textId="77777777" w:rsidR="007D3016" w:rsidRPr="006A50A1" w:rsidRDefault="007D3016" w:rsidP="007D3016">
      <w:pPr>
        <w:pStyle w:val="NormalWeb"/>
        <w:rPr>
          <w:rFonts w:asciiTheme="minorHAnsi" w:hAnsiTheme="minorHAnsi" w:cstheme="minorHAnsi"/>
        </w:rPr>
      </w:pPr>
    </w:p>
    <w:p w14:paraId="13E8A5D5" w14:textId="4CD67D45" w:rsidR="007D3016" w:rsidRPr="00822FD4" w:rsidRDefault="007D3016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t xml:space="preserve">Add Product </w:t>
      </w:r>
      <w:r w:rsidR="004F286B" w:rsidRPr="00822FD4">
        <w:rPr>
          <w:rFonts w:eastAsia="Times New Roman"/>
          <w:b/>
          <w:bCs/>
        </w:rPr>
        <w:t>to</w:t>
      </w:r>
      <w:r w:rsidRPr="00822FD4">
        <w:rPr>
          <w:rFonts w:eastAsia="Times New Roman"/>
          <w:b/>
          <w:bCs/>
        </w:rPr>
        <w:t xml:space="preserve"> Basket</w:t>
      </w:r>
    </w:p>
    <w:p w14:paraId="5F2EA761" w14:textId="77777777" w:rsidR="007D3016" w:rsidRPr="006A50A1" w:rsidRDefault="007D3016" w:rsidP="00F22AA8">
      <w:pPr>
        <w:pStyle w:val="NormalWeb"/>
        <w:jc w:val="center"/>
        <w:rPr>
          <w:rFonts w:asciiTheme="minorHAnsi" w:hAnsiTheme="minorHAnsi" w:cstheme="minorHAnsi"/>
        </w:rPr>
      </w:pPr>
      <w:r w:rsidRPr="006A50A1">
        <w:rPr>
          <w:rFonts w:asciiTheme="minorHAnsi" w:hAnsiTheme="minorHAnsi" w:cstheme="minorHAnsi"/>
          <w:noProof/>
        </w:rPr>
        <w:drawing>
          <wp:inline distT="0" distB="0" distL="0" distR="0" wp14:anchorId="74DDEE9B" wp14:editId="0117A5E0">
            <wp:extent cx="4457700" cy="26593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2DA0" w14:textId="77777777" w:rsidR="007D3016" w:rsidRPr="006A50A1" w:rsidRDefault="007D3016" w:rsidP="007D3016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3"/>
        <w:gridCol w:w="3205"/>
      </w:tblGrid>
      <w:tr w:rsidR="007D3016" w:rsidRPr="006A50A1" w14:paraId="2361075C" w14:textId="77777777" w:rsidTr="005913A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5B107E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94828B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6A50A1">
              <w:rPr>
                <w:rFonts w:eastAsia="Times New Roman" w:cstheme="minorHAnsi"/>
                <w:b/>
                <w:bCs/>
              </w:rPr>
              <w:t>Interfaces</w:t>
            </w:r>
          </w:p>
        </w:tc>
      </w:tr>
      <w:tr w:rsidR="007D3016" w:rsidRPr="006A50A1" w14:paraId="011531E1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640772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1.1 </w:t>
            </w:r>
            <w:proofErr w:type="spellStart"/>
            <w:r w:rsidRPr="006A50A1">
              <w:rPr>
                <w:rFonts w:eastAsia="Times New Roman" w:cstheme="minorHAnsi"/>
              </w:rPr>
              <w:t>addToBasket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7E9502" w14:textId="21FB216A" w:rsidR="007D3016" w:rsidRPr="006A50A1" w:rsidRDefault="003F586D" w:rsidP="005913A2">
            <w:pPr>
              <w:pStyle w:val="NormalWeb"/>
              <w:rPr>
                <w:rFonts w:asciiTheme="minorHAnsi" w:hAnsiTheme="minorHAnsi" w:cstheme="minorHAnsi"/>
              </w:rPr>
            </w:pPr>
            <w:hyperlink r:id="rId36" w:anchor="Basket-BSKT02-AddProducttoBasket" w:history="1">
              <w:r w:rsidR="007D3016" w:rsidRPr="006A50A1">
                <w:rPr>
                  <w:rStyle w:val="Hyperlink"/>
                  <w:rFonts w:asciiTheme="minorHAnsi" w:hAnsiTheme="minorHAnsi" w:cstheme="minorHAnsi"/>
                </w:rPr>
                <w:t>BSKT02-AddProducttoBasket</w:t>
              </w:r>
            </w:hyperlink>
          </w:p>
          <w:p w14:paraId="0727131F" w14:textId="77777777" w:rsidR="007D3016" w:rsidRPr="006A50A1" w:rsidRDefault="007D3016" w:rsidP="005913A2">
            <w:pPr>
              <w:pStyle w:val="NormalWeb"/>
              <w:rPr>
                <w:rFonts w:asciiTheme="minorHAnsi" w:hAnsiTheme="minorHAnsi" w:cstheme="minorHAnsi"/>
              </w:rPr>
            </w:pPr>
            <w:r w:rsidRPr="006A50A1">
              <w:rPr>
                <w:rFonts w:asciiTheme="minorHAnsi" w:hAnsiTheme="minorHAnsi" w:cstheme="minorHAnsi"/>
              </w:rPr>
              <w:t>Adds a single product to basket</w:t>
            </w:r>
          </w:p>
        </w:tc>
      </w:tr>
    </w:tbl>
    <w:p w14:paraId="3B981D19" w14:textId="77777777" w:rsidR="00F22AA8" w:rsidRDefault="00F22AA8" w:rsidP="00822FD4">
      <w:pPr>
        <w:rPr>
          <w:rFonts w:eastAsia="Times New Roman"/>
          <w:b/>
          <w:bCs/>
        </w:rPr>
      </w:pPr>
    </w:p>
    <w:p w14:paraId="214BD029" w14:textId="77777777" w:rsidR="00F22AA8" w:rsidRDefault="00F22AA8" w:rsidP="00822FD4">
      <w:pPr>
        <w:rPr>
          <w:rFonts w:eastAsia="Times New Roman"/>
          <w:b/>
          <w:bCs/>
        </w:rPr>
      </w:pPr>
    </w:p>
    <w:p w14:paraId="0AB22F55" w14:textId="77777777" w:rsidR="00F22AA8" w:rsidRDefault="00F22AA8" w:rsidP="00822FD4">
      <w:pPr>
        <w:rPr>
          <w:rFonts w:eastAsia="Times New Roman"/>
          <w:b/>
          <w:bCs/>
        </w:rPr>
      </w:pPr>
    </w:p>
    <w:p w14:paraId="3F46F813" w14:textId="77777777" w:rsidR="00F22AA8" w:rsidRDefault="00F22AA8" w:rsidP="00822FD4">
      <w:pPr>
        <w:rPr>
          <w:rFonts w:eastAsia="Times New Roman"/>
          <w:b/>
          <w:bCs/>
        </w:rPr>
      </w:pPr>
    </w:p>
    <w:p w14:paraId="5E2B42F0" w14:textId="77777777" w:rsidR="00F22AA8" w:rsidRDefault="00F22AA8" w:rsidP="00822FD4">
      <w:pPr>
        <w:rPr>
          <w:rFonts w:eastAsia="Times New Roman"/>
          <w:b/>
          <w:bCs/>
        </w:rPr>
      </w:pPr>
    </w:p>
    <w:p w14:paraId="5B2CBE6F" w14:textId="77777777" w:rsidR="00F22AA8" w:rsidRDefault="00F22AA8" w:rsidP="00822FD4">
      <w:pPr>
        <w:rPr>
          <w:rFonts w:eastAsia="Times New Roman"/>
          <w:b/>
          <w:bCs/>
        </w:rPr>
      </w:pPr>
    </w:p>
    <w:p w14:paraId="2DBC4238" w14:textId="77777777" w:rsidR="00F22AA8" w:rsidRDefault="00F22AA8" w:rsidP="00822FD4">
      <w:pPr>
        <w:rPr>
          <w:rFonts w:eastAsia="Times New Roman"/>
          <w:b/>
          <w:bCs/>
        </w:rPr>
      </w:pPr>
    </w:p>
    <w:p w14:paraId="7A427B03" w14:textId="77777777" w:rsidR="00F22AA8" w:rsidRDefault="007D3016" w:rsidP="00F22AA8">
      <w:pPr>
        <w:jc w:val="center"/>
        <w:rPr>
          <w:rFonts w:cstheme="minorHAnsi"/>
          <w:noProof/>
        </w:rPr>
      </w:pPr>
      <w:r w:rsidRPr="00822FD4">
        <w:rPr>
          <w:rFonts w:eastAsia="Times New Roman"/>
          <w:b/>
          <w:bCs/>
        </w:rPr>
        <w:lastRenderedPageBreak/>
        <w:t>Add all Products to Basket (Product Set)</w:t>
      </w:r>
      <w:r w:rsidR="00F22AA8" w:rsidRPr="00F22AA8">
        <w:rPr>
          <w:rFonts w:cstheme="minorHAnsi"/>
          <w:noProof/>
        </w:rPr>
        <w:t xml:space="preserve"> </w:t>
      </w:r>
    </w:p>
    <w:p w14:paraId="25273F42" w14:textId="3B02ECC8" w:rsidR="007D3016" w:rsidRPr="00822FD4" w:rsidRDefault="00F22AA8" w:rsidP="00F22AA8">
      <w:pPr>
        <w:jc w:val="center"/>
        <w:rPr>
          <w:rFonts w:eastAsia="Times New Roman"/>
          <w:b/>
          <w:bCs/>
        </w:rPr>
      </w:pPr>
      <w:r w:rsidRPr="006A50A1">
        <w:rPr>
          <w:rFonts w:cstheme="minorHAnsi"/>
          <w:noProof/>
        </w:rPr>
        <w:drawing>
          <wp:inline distT="0" distB="0" distL="0" distR="0" wp14:anchorId="5E292BD0" wp14:editId="6C82B0C3">
            <wp:extent cx="4457700" cy="3131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9B7F" w14:textId="33D7B5DE" w:rsidR="007D3016" w:rsidRPr="006A50A1" w:rsidRDefault="007D3016" w:rsidP="007D3016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2"/>
        <w:gridCol w:w="8255"/>
      </w:tblGrid>
      <w:tr w:rsidR="007D3016" w:rsidRPr="006A50A1" w14:paraId="15A33763" w14:textId="77777777" w:rsidTr="00F22AA8">
        <w:tc>
          <w:tcPr>
            <w:tcW w:w="17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043847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82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EFFBFF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6A50A1">
              <w:rPr>
                <w:rFonts w:eastAsia="Times New Roman" w:cstheme="minorHAnsi"/>
                <w:b/>
                <w:bCs/>
              </w:rPr>
              <w:t>Interfaces</w:t>
            </w:r>
          </w:p>
        </w:tc>
      </w:tr>
      <w:tr w:rsidR="007D3016" w:rsidRPr="006A50A1" w14:paraId="7150F315" w14:textId="77777777" w:rsidTr="00F22AA8">
        <w:trPr>
          <w:cantSplit/>
        </w:trPr>
        <w:tc>
          <w:tcPr>
            <w:tcW w:w="17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908AF6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1.1 </w:t>
            </w:r>
            <w:proofErr w:type="spellStart"/>
            <w:r w:rsidRPr="006A50A1">
              <w:rPr>
                <w:rFonts w:eastAsia="Times New Roman" w:cstheme="minorHAnsi"/>
              </w:rPr>
              <w:t>getVariant</w:t>
            </w:r>
            <w:proofErr w:type="spellEnd"/>
          </w:p>
        </w:tc>
        <w:tc>
          <w:tcPr>
            <w:tcW w:w="82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2FC979" w14:textId="1230CA7C" w:rsidR="007D3016" w:rsidRPr="006A50A1" w:rsidRDefault="003F586D" w:rsidP="005913A2">
            <w:pPr>
              <w:pStyle w:val="NormalWeb"/>
              <w:rPr>
                <w:rFonts w:asciiTheme="minorHAnsi" w:hAnsiTheme="minorHAnsi" w:cstheme="minorHAnsi"/>
              </w:rPr>
            </w:pPr>
            <w:hyperlink r:id="rId38" w:anchor="Products-PROD03-ViewProductVariation" w:history="1">
              <w:r w:rsidR="007D3016" w:rsidRPr="006A50A1">
                <w:rPr>
                  <w:rStyle w:val="Hyperlink"/>
                  <w:rFonts w:asciiTheme="minorHAnsi" w:hAnsiTheme="minorHAnsi" w:cstheme="minorHAnsi"/>
                </w:rPr>
                <w:t>Products#PROD03-ViewProductVariation</w:t>
              </w:r>
            </w:hyperlink>
          </w:p>
        </w:tc>
      </w:tr>
      <w:tr w:rsidR="007D3016" w:rsidRPr="006A50A1" w14:paraId="0B947E9D" w14:textId="77777777" w:rsidTr="00F22AA8">
        <w:trPr>
          <w:cantSplit/>
        </w:trPr>
        <w:tc>
          <w:tcPr>
            <w:tcW w:w="17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8A5B73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1.2 </w:t>
            </w:r>
            <w:proofErr w:type="spellStart"/>
            <w:r w:rsidRPr="006A50A1">
              <w:rPr>
                <w:rFonts w:eastAsia="Times New Roman" w:cstheme="minorHAnsi"/>
              </w:rPr>
              <w:t>addToBasket</w:t>
            </w:r>
            <w:proofErr w:type="spellEnd"/>
          </w:p>
        </w:tc>
        <w:tc>
          <w:tcPr>
            <w:tcW w:w="82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E31721" w14:textId="49621D63" w:rsidR="007D3016" w:rsidRPr="006A50A1" w:rsidRDefault="003F586D" w:rsidP="005913A2">
            <w:pPr>
              <w:pStyle w:val="NormalWeb"/>
              <w:rPr>
                <w:rFonts w:asciiTheme="minorHAnsi" w:hAnsiTheme="minorHAnsi" w:cstheme="minorHAnsi"/>
              </w:rPr>
            </w:pPr>
            <w:hyperlink r:id="rId39" w:anchor="Basket-BSKT02-AddProducttoBasket" w:history="1">
              <w:r w:rsidR="007D3016" w:rsidRPr="006A50A1">
                <w:rPr>
                  <w:rStyle w:val="Hyperlink"/>
                  <w:rFonts w:asciiTheme="minorHAnsi" w:hAnsiTheme="minorHAnsi" w:cstheme="minorHAnsi"/>
                </w:rPr>
                <w:t>BSKT02-AddProducttoBasket</w:t>
              </w:r>
            </w:hyperlink>
          </w:p>
          <w:p w14:paraId="31FB2A5A" w14:textId="77777777" w:rsidR="007D3016" w:rsidRPr="006A50A1" w:rsidRDefault="007D3016" w:rsidP="005913A2">
            <w:pPr>
              <w:pStyle w:val="NormalWeb"/>
              <w:rPr>
                <w:rFonts w:asciiTheme="minorHAnsi" w:hAnsiTheme="minorHAnsi" w:cstheme="minorHAnsi"/>
              </w:rPr>
            </w:pPr>
            <w:r w:rsidRPr="006A50A1">
              <w:rPr>
                <w:rFonts w:asciiTheme="minorHAnsi" w:hAnsiTheme="minorHAnsi" w:cstheme="minorHAnsi"/>
              </w:rPr>
              <w:t>(Note an array of all products in the set should be added to the basket in one service call)</w:t>
            </w:r>
          </w:p>
        </w:tc>
      </w:tr>
    </w:tbl>
    <w:p w14:paraId="7C993266" w14:textId="77777777" w:rsidR="00822FD4" w:rsidRDefault="00822FD4" w:rsidP="00822FD4">
      <w:pPr>
        <w:rPr>
          <w:rFonts w:eastAsia="Times New Roman"/>
          <w:b/>
          <w:bCs/>
        </w:rPr>
      </w:pPr>
    </w:p>
    <w:p w14:paraId="12295746" w14:textId="6376116E" w:rsidR="007D3016" w:rsidRPr="00F22AA8" w:rsidRDefault="007D3016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lastRenderedPageBreak/>
        <w:t>Add Product to Basket - Product Bundle</w:t>
      </w:r>
      <w:r w:rsidRPr="006A50A1">
        <w:rPr>
          <w:rFonts w:cstheme="minorHAnsi"/>
          <w:noProof/>
        </w:rPr>
        <w:drawing>
          <wp:inline distT="0" distB="0" distL="0" distR="0" wp14:anchorId="1774FEC2" wp14:editId="7E5E1DA2">
            <wp:extent cx="4457700" cy="26060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3"/>
        <w:gridCol w:w="3260"/>
      </w:tblGrid>
      <w:tr w:rsidR="007D3016" w:rsidRPr="006A50A1" w14:paraId="51D95A35" w14:textId="77777777" w:rsidTr="005913A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05D81E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40DFE0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6A50A1">
              <w:rPr>
                <w:rFonts w:eastAsia="Times New Roman" w:cstheme="minorHAnsi"/>
                <w:b/>
                <w:bCs/>
              </w:rPr>
              <w:t>Interfaces</w:t>
            </w:r>
          </w:p>
        </w:tc>
      </w:tr>
      <w:tr w:rsidR="007D3016" w:rsidRPr="006A50A1" w14:paraId="4844B489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66882F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1.1 </w:t>
            </w:r>
            <w:proofErr w:type="spellStart"/>
            <w:r w:rsidRPr="006A50A1">
              <w:rPr>
                <w:rFonts w:eastAsia="Times New Roman" w:cstheme="minorHAnsi"/>
              </w:rPr>
              <w:t>getVariant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834040" w14:textId="720E3D1F" w:rsidR="007D3016" w:rsidRPr="006A50A1" w:rsidRDefault="003F586D" w:rsidP="005913A2">
            <w:pPr>
              <w:pStyle w:val="NormalWeb"/>
              <w:rPr>
                <w:rFonts w:asciiTheme="minorHAnsi" w:hAnsiTheme="minorHAnsi" w:cstheme="minorHAnsi"/>
              </w:rPr>
            </w:pPr>
            <w:hyperlink r:id="rId41" w:anchor="Products-PROD01-ViewProduct" w:history="1">
              <w:r w:rsidR="007D3016" w:rsidRPr="006A50A1">
                <w:rPr>
                  <w:rStyle w:val="Hyperlink"/>
                  <w:rFonts w:asciiTheme="minorHAnsi" w:hAnsiTheme="minorHAnsi" w:cstheme="minorHAnsi"/>
                </w:rPr>
                <w:t>Products#PROD01-ViewProduct</w:t>
              </w:r>
            </w:hyperlink>
          </w:p>
        </w:tc>
      </w:tr>
      <w:tr w:rsidR="007D3016" w:rsidRPr="006A50A1" w14:paraId="0B8A1261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CECB15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1.2 </w:t>
            </w:r>
            <w:proofErr w:type="spellStart"/>
            <w:r w:rsidRPr="006A50A1">
              <w:rPr>
                <w:rFonts w:eastAsia="Times New Roman" w:cstheme="minorHAnsi"/>
              </w:rPr>
              <w:t>addToBasket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5199E8" w14:textId="49730403" w:rsidR="007D3016" w:rsidRPr="006A50A1" w:rsidRDefault="003F586D" w:rsidP="005913A2">
            <w:pPr>
              <w:rPr>
                <w:rFonts w:eastAsia="Times New Roman" w:cstheme="minorHAnsi"/>
              </w:rPr>
            </w:pPr>
            <w:hyperlink r:id="rId42" w:anchor="Basket-BSKT02-AddProducttoBasket" w:history="1">
              <w:r w:rsidR="007D3016" w:rsidRPr="006A50A1">
                <w:rPr>
                  <w:rStyle w:val="Hyperlink"/>
                  <w:rFonts w:eastAsia="Times New Roman" w:cstheme="minorHAnsi"/>
                </w:rPr>
                <w:t>BSKT02-AddProducttoBasket</w:t>
              </w:r>
            </w:hyperlink>
          </w:p>
        </w:tc>
      </w:tr>
    </w:tbl>
    <w:p w14:paraId="56BFF4A1" w14:textId="77777777" w:rsidR="00F22AA8" w:rsidRDefault="00F22AA8" w:rsidP="007D3016">
      <w:pPr>
        <w:pStyle w:val="Heading2"/>
        <w:rPr>
          <w:rFonts w:asciiTheme="minorHAnsi" w:eastAsia="Times New Roman" w:hAnsiTheme="minorHAnsi" w:cstheme="minorHAnsi"/>
        </w:rPr>
      </w:pPr>
    </w:p>
    <w:p w14:paraId="4AEFD673" w14:textId="7843A939" w:rsidR="007D3016" w:rsidRPr="00F22AA8" w:rsidRDefault="007D3016" w:rsidP="00F22AA8">
      <w:pPr>
        <w:jc w:val="center"/>
        <w:rPr>
          <w:rFonts w:eastAsia="Times New Roman"/>
          <w:b/>
          <w:bCs/>
        </w:rPr>
      </w:pPr>
      <w:r w:rsidRPr="00F22AA8">
        <w:rPr>
          <w:rFonts w:eastAsia="Times New Roman"/>
          <w:b/>
          <w:bCs/>
        </w:rPr>
        <w:t>Remove Product from Basket</w:t>
      </w:r>
    </w:p>
    <w:p w14:paraId="6E02D0FE" w14:textId="77777777" w:rsidR="007D3016" w:rsidRPr="006A50A1" w:rsidRDefault="007D3016" w:rsidP="007D3016">
      <w:pPr>
        <w:pStyle w:val="NormalWeb"/>
        <w:rPr>
          <w:rFonts w:asciiTheme="minorHAnsi" w:hAnsiTheme="minorHAnsi" w:cstheme="minorHAnsi"/>
        </w:rPr>
      </w:pPr>
    </w:p>
    <w:p w14:paraId="55D7BEAB" w14:textId="50BA83B5" w:rsidR="00F22AA8" w:rsidRPr="006A50A1" w:rsidRDefault="007D3016" w:rsidP="00F22AA8">
      <w:pPr>
        <w:pStyle w:val="NormalWeb"/>
        <w:jc w:val="center"/>
        <w:rPr>
          <w:rFonts w:asciiTheme="minorHAnsi" w:hAnsiTheme="minorHAnsi" w:cstheme="minorHAnsi"/>
        </w:rPr>
      </w:pPr>
      <w:r w:rsidRPr="006A50A1">
        <w:rPr>
          <w:rFonts w:asciiTheme="minorHAnsi" w:hAnsiTheme="minorHAnsi" w:cstheme="minorHAnsi"/>
          <w:noProof/>
        </w:rPr>
        <w:drawing>
          <wp:inline distT="0" distB="0" distL="0" distR="0" wp14:anchorId="7BA3C2CA" wp14:editId="5474B1CC">
            <wp:extent cx="4457700" cy="22326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0"/>
        <w:gridCol w:w="3347"/>
      </w:tblGrid>
      <w:tr w:rsidR="007D3016" w:rsidRPr="006A50A1" w14:paraId="2CD37C8A" w14:textId="77777777" w:rsidTr="005913A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89DFD5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5CB68A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6A50A1">
              <w:rPr>
                <w:rFonts w:eastAsia="Times New Roman" w:cstheme="minorHAnsi"/>
                <w:b/>
                <w:bCs/>
              </w:rPr>
              <w:t>Interfaces</w:t>
            </w:r>
          </w:p>
        </w:tc>
      </w:tr>
      <w:tr w:rsidR="007D3016" w:rsidRPr="006A50A1" w14:paraId="685BC155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5D7AA5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1.1 </w:t>
            </w:r>
            <w:proofErr w:type="spellStart"/>
            <w:r w:rsidRPr="006A50A1">
              <w:rPr>
                <w:rFonts w:eastAsia="Times New Roman" w:cstheme="minorHAnsi"/>
              </w:rPr>
              <w:t>removeProduct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36F4D7" w14:textId="113A9912" w:rsidR="007D3016" w:rsidRPr="006A50A1" w:rsidRDefault="003F586D" w:rsidP="005913A2">
            <w:pPr>
              <w:rPr>
                <w:rFonts w:eastAsia="Times New Roman" w:cstheme="minorHAnsi"/>
              </w:rPr>
            </w:pPr>
            <w:hyperlink r:id="rId44" w:anchor="Basket-BSKT03-RemoveProductfromBasket" w:history="1">
              <w:r w:rsidR="007D3016" w:rsidRPr="006A50A1">
                <w:rPr>
                  <w:rStyle w:val="Hyperlink"/>
                  <w:rFonts w:eastAsia="Times New Roman" w:cstheme="minorHAnsi"/>
                </w:rPr>
                <w:t>BSKT03-RemoveProductfromBasket</w:t>
              </w:r>
            </w:hyperlink>
          </w:p>
        </w:tc>
      </w:tr>
    </w:tbl>
    <w:p w14:paraId="6E86F143" w14:textId="77777777" w:rsidR="007D3016" w:rsidRPr="00822FD4" w:rsidRDefault="007D3016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lastRenderedPageBreak/>
        <w:t>Update Basket Line Item Quantity</w:t>
      </w:r>
    </w:p>
    <w:p w14:paraId="49E27826" w14:textId="77777777" w:rsidR="007D3016" w:rsidRPr="006A50A1" w:rsidRDefault="007D3016" w:rsidP="00F22AA8">
      <w:pPr>
        <w:pStyle w:val="NormalWeb"/>
        <w:jc w:val="center"/>
        <w:rPr>
          <w:rFonts w:asciiTheme="minorHAnsi" w:hAnsiTheme="minorHAnsi" w:cstheme="minorHAnsi"/>
        </w:rPr>
      </w:pPr>
      <w:r w:rsidRPr="006A50A1">
        <w:rPr>
          <w:rFonts w:asciiTheme="minorHAnsi" w:hAnsiTheme="minorHAnsi" w:cstheme="minorHAnsi"/>
          <w:noProof/>
        </w:rPr>
        <w:drawing>
          <wp:inline distT="0" distB="0" distL="0" distR="0" wp14:anchorId="1BD5C70A" wp14:editId="73417BA2">
            <wp:extent cx="4457700" cy="2560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9"/>
        <w:gridCol w:w="3108"/>
      </w:tblGrid>
      <w:tr w:rsidR="007D3016" w:rsidRPr="006A50A1" w14:paraId="53A8845B" w14:textId="77777777" w:rsidTr="005913A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28175C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14D7D2" w14:textId="77777777" w:rsidR="007D3016" w:rsidRPr="006A50A1" w:rsidRDefault="007D3016" w:rsidP="005913A2">
            <w:pPr>
              <w:jc w:val="center"/>
              <w:rPr>
                <w:rFonts w:eastAsia="Times New Roman" w:cstheme="minorHAnsi"/>
                <w:b/>
                <w:bCs/>
              </w:rPr>
            </w:pPr>
            <w:r w:rsidRPr="006A50A1">
              <w:rPr>
                <w:rFonts w:eastAsia="Times New Roman" w:cstheme="minorHAnsi"/>
                <w:b/>
                <w:bCs/>
              </w:rPr>
              <w:t>Interfaces</w:t>
            </w:r>
          </w:p>
        </w:tc>
      </w:tr>
      <w:tr w:rsidR="007D3016" w:rsidRPr="006A50A1" w14:paraId="789BADFE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EA74A6" w14:textId="77777777" w:rsidR="007D3016" w:rsidRPr="006A50A1" w:rsidRDefault="007D3016" w:rsidP="005913A2">
            <w:pPr>
              <w:rPr>
                <w:rFonts w:eastAsia="Times New Roman" w:cstheme="minorHAnsi"/>
              </w:rPr>
            </w:pPr>
            <w:r w:rsidRPr="006A50A1">
              <w:rPr>
                <w:rFonts w:eastAsia="Times New Roman" w:cstheme="minorHAnsi"/>
              </w:rPr>
              <w:t xml:space="preserve">1.1 </w:t>
            </w:r>
            <w:proofErr w:type="spellStart"/>
            <w:r w:rsidRPr="006A50A1">
              <w:rPr>
                <w:rFonts w:eastAsia="Times New Roman" w:cstheme="minorHAnsi"/>
              </w:rPr>
              <w:t>updateCartQuantity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89B2C2" w14:textId="768BA1FB" w:rsidR="007D3016" w:rsidRPr="006A50A1" w:rsidRDefault="003F586D" w:rsidP="005913A2">
            <w:pPr>
              <w:rPr>
                <w:rFonts w:eastAsia="Times New Roman" w:cstheme="minorHAnsi"/>
              </w:rPr>
            </w:pPr>
            <w:hyperlink r:id="rId46" w:anchor="Basket-BSKT04-UpdateLineItemQuantity" w:history="1">
              <w:r w:rsidR="007D3016" w:rsidRPr="006A50A1">
                <w:rPr>
                  <w:rStyle w:val="Hyperlink"/>
                  <w:rFonts w:eastAsia="Times New Roman" w:cstheme="minorHAnsi"/>
                </w:rPr>
                <w:t>BSKT04-UpdateLineItemQuantity</w:t>
              </w:r>
            </w:hyperlink>
          </w:p>
        </w:tc>
      </w:tr>
    </w:tbl>
    <w:p w14:paraId="2E1E381A" w14:textId="4241CD9B" w:rsidR="007D3016" w:rsidRPr="006A50A1" w:rsidRDefault="007D3016" w:rsidP="007D3016">
      <w:pPr>
        <w:pStyle w:val="Heading2"/>
        <w:rPr>
          <w:rFonts w:asciiTheme="minorHAnsi" w:eastAsia="Times New Roman" w:hAnsiTheme="minorHAnsi" w:cstheme="minorHAnsi"/>
        </w:rPr>
      </w:pPr>
    </w:p>
    <w:p w14:paraId="5530CDAB" w14:textId="4C4EFC53" w:rsidR="004F286B" w:rsidRPr="004F286B" w:rsidRDefault="003643A3" w:rsidP="004F286B">
      <w:pPr>
        <w:pStyle w:val="Heading2"/>
      </w:pPr>
      <w:bookmarkStart w:id="20" w:name="_Toc43971924"/>
      <w:r>
        <w:t>4.4 Checkout (Order)</w:t>
      </w:r>
      <w:bookmarkEnd w:id="20"/>
    </w:p>
    <w:p w14:paraId="308C9CD2" w14:textId="2AE3FD89" w:rsidR="003643A3" w:rsidRDefault="003643A3" w:rsidP="00FD1504">
      <w:pPr>
        <w:pStyle w:val="Heading3"/>
      </w:pPr>
      <w:bookmarkStart w:id="21" w:name="_Toc43971925"/>
      <w:r>
        <w:t>4.4.1 Component Overview</w:t>
      </w:r>
      <w:bookmarkEnd w:id="21"/>
    </w:p>
    <w:p w14:paraId="1CAC3106" w14:textId="7A4195C4" w:rsidR="00A710D3" w:rsidRDefault="00A710D3" w:rsidP="00B90BB1">
      <w:r>
        <w:t>This section defines the components required for the implementation of payments, order review and confirmation pages.</w:t>
      </w:r>
    </w:p>
    <w:p w14:paraId="411B7936" w14:textId="790FC629" w:rsidR="00F22AA8" w:rsidRPr="00F22AA8" w:rsidRDefault="00F22AA8" w:rsidP="00F22AA8">
      <w:pPr>
        <w:jc w:val="center"/>
        <w:rPr>
          <w:b/>
          <w:bCs/>
        </w:rPr>
      </w:pPr>
      <w:r w:rsidRPr="00F22AA8">
        <w:rPr>
          <w:b/>
          <w:bCs/>
        </w:rPr>
        <w:t>Shipping Stage</w:t>
      </w:r>
    </w:p>
    <w:p w14:paraId="668D53C0" w14:textId="77777777" w:rsidR="004F286B" w:rsidRDefault="00A710D3" w:rsidP="004F286B">
      <w:pPr>
        <w:jc w:val="center"/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59E646DF" wp14:editId="6D0540BA">
            <wp:extent cx="3825240" cy="27965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AC4E" w14:textId="751CA25A" w:rsidR="00A710D3" w:rsidRPr="00822FD4" w:rsidRDefault="00A710D3" w:rsidP="004F286B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lastRenderedPageBreak/>
        <w:t>Payments Stage</w:t>
      </w:r>
    </w:p>
    <w:p w14:paraId="5B45736A" w14:textId="1ECD8675" w:rsidR="00A710D3" w:rsidRDefault="00A710D3" w:rsidP="00F22AA8">
      <w:pPr>
        <w:pStyle w:val="NormalWeb"/>
        <w:jc w:val="center"/>
      </w:pPr>
      <w:r>
        <w:rPr>
          <w:noProof/>
        </w:rPr>
        <w:drawing>
          <wp:inline distT="0" distB="0" distL="0" distR="0" wp14:anchorId="2B91DB3B" wp14:editId="4A61319B">
            <wp:extent cx="4236720" cy="36499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331A" w14:textId="2A32167F" w:rsidR="00A710D3" w:rsidRPr="00822FD4" w:rsidRDefault="00A710D3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t>Place Order Stage</w:t>
      </w:r>
    </w:p>
    <w:p w14:paraId="3EA22711" w14:textId="064F53C6" w:rsidR="00A710D3" w:rsidRDefault="00A710D3" w:rsidP="00F22AA8">
      <w:pPr>
        <w:pStyle w:val="NormalWeb"/>
        <w:jc w:val="center"/>
      </w:pPr>
      <w:r>
        <w:rPr>
          <w:noProof/>
        </w:rPr>
        <w:drawing>
          <wp:inline distT="0" distB="0" distL="0" distR="0" wp14:anchorId="6F8A3C1B" wp14:editId="2530BFE3">
            <wp:extent cx="44577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C541" w14:textId="77777777" w:rsidR="004F286B" w:rsidRDefault="004F286B" w:rsidP="00F22AA8">
      <w:pPr>
        <w:jc w:val="center"/>
        <w:rPr>
          <w:rFonts w:eastAsia="Times New Roman"/>
          <w:b/>
          <w:bCs/>
        </w:rPr>
      </w:pPr>
    </w:p>
    <w:p w14:paraId="38045FAF" w14:textId="0E26DF78" w:rsidR="00A710D3" w:rsidRPr="00822FD4" w:rsidRDefault="00A710D3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lastRenderedPageBreak/>
        <w:t>Order Confirmation</w:t>
      </w:r>
    </w:p>
    <w:p w14:paraId="1AD78A6D" w14:textId="77777777" w:rsidR="00A710D3" w:rsidRDefault="00A710D3" w:rsidP="00F22AA8">
      <w:pPr>
        <w:pStyle w:val="NormalWeb"/>
        <w:jc w:val="center"/>
      </w:pPr>
      <w:r>
        <w:rPr>
          <w:noProof/>
        </w:rPr>
        <w:drawing>
          <wp:inline distT="0" distB="0" distL="0" distR="0" wp14:anchorId="5A3E267A" wp14:editId="1D570D4F">
            <wp:extent cx="4457700" cy="3009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8B03" w14:textId="77777777" w:rsidR="004F286B" w:rsidRDefault="004F286B" w:rsidP="00FD1504">
      <w:pPr>
        <w:pStyle w:val="Heading3"/>
      </w:pPr>
    </w:p>
    <w:p w14:paraId="6CCB1BE3" w14:textId="36370D1B" w:rsidR="00FD1504" w:rsidRDefault="00FD1504" w:rsidP="00FD1504">
      <w:pPr>
        <w:pStyle w:val="Heading3"/>
      </w:pPr>
      <w:bookmarkStart w:id="22" w:name="_Toc43971926"/>
      <w:r>
        <w:t xml:space="preserve">4.4.2 </w:t>
      </w:r>
      <w:r w:rsidR="000044EA">
        <w:t>User &amp; Component Interactions</w:t>
      </w:r>
      <w:bookmarkEnd w:id="22"/>
    </w:p>
    <w:p w14:paraId="07822C91" w14:textId="1C3DA367" w:rsidR="003643A3" w:rsidRDefault="003643A3" w:rsidP="003643A3"/>
    <w:p w14:paraId="6BBFF3C7" w14:textId="32281974" w:rsidR="00232FFC" w:rsidRPr="00F22AA8" w:rsidRDefault="00232FFC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t>Update Payment</w:t>
      </w:r>
    </w:p>
    <w:p w14:paraId="3DF7F707" w14:textId="77777777" w:rsidR="00232FFC" w:rsidRPr="00D47F84" w:rsidRDefault="00232FFC" w:rsidP="00F22AA8">
      <w:pPr>
        <w:pStyle w:val="NormalWeb"/>
        <w:jc w:val="center"/>
        <w:rPr>
          <w:rFonts w:asciiTheme="minorHAnsi" w:hAnsiTheme="minorHAnsi" w:cstheme="minorHAnsi"/>
        </w:rPr>
      </w:pPr>
      <w:r w:rsidRPr="00D47F84">
        <w:rPr>
          <w:rFonts w:asciiTheme="minorHAnsi" w:hAnsiTheme="minorHAnsi" w:cstheme="minorHAnsi"/>
          <w:noProof/>
        </w:rPr>
        <w:drawing>
          <wp:inline distT="0" distB="0" distL="0" distR="0" wp14:anchorId="0767C0AC" wp14:editId="32574367">
            <wp:extent cx="4457700" cy="25603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AA5F" w14:textId="77777777" w:rsidR="00232FFC" w:rsidRPr="00D47F84" w:rsidRDefault="00232FFC" w:rsidP="00232FFC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7"/>
        <w:gridCol w:w="2295"/>
      </w:tblGrid>
      <w:tr w:rsidR="00232FFC" w:rsidRPr="00D47F84" w14:paraId="7BD24A96" w14:textId="77777777" w:rsidTr="005913A2">
        <w:trPr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B0EEC2" w14:textId="77777777" w:rsidR="00232FFC" w:rsidRPr="00D47F84" w:rsidRDefault="00232FFC" w:rsidP="005913A2">
            <w:pPr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C43FD9" w14:textId="77777777" w:rsidR="00232FFC" w:rsidRPr="00D47F84" w:rsidRDefault="00232FFC" w:rsidP="005913A2">
            <w:pPr>
              <w:pStyle w:val="NormalWeb"/>
              <w:rPr>
                <w:rFonts w:asciiTheme="minorHAnsi" w:hAnsiTheme="minorHAnsi" w:cstheme="minorHAnsi"/>
                <w:b/>
                <w:bCs/>
              </w:rPr>
            </w:pPr>
            <w:r w:rsidRPr="00D47F84">
              <w:rPr>
                <w:rFonts w:asciiTheme="minorHAnsi" w:hAnsiTheme="minorHAnsi" w:cstheme="minorHAnsi"/>
                <w:b/>
                <w:bCs/>
              </w:rPr>
              <w:t>Interfaces</w:t>
            </w:r>
          </w:p>
        </w:tc>
      </w:tr>
      <w:tr w:rsidR="00232FFC" w:rsidRPr="00D47F84" w14:paraId="7C452885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845CC5" w14:textId="77777777" w:rsidR="00232FFC" w:rsidRPr="00D47F84" w:rsidRDefault="00232FFC" w:rsidP="005913A2">
            <w:pPr>
              <w:rPr>
                <w:rFonts w:eastAsia="Times New Roman" w:cstheme="minorHAnsi"/>
              </w:rPr>
            </w:pPr>
            <w:r w:rsidRPr="00D47F84">
              <w:rPr>
                <w:rFonts w:eastAsia="Times New Roman" w:cstheme="minorHAnsi"/>
              </w:rPr>
              <w:t xml:space="preserve">1.1 </w:t>
            </w:r>
            <w:proofErr w:type="spellStart"/>
            <w:r w:rsidRPr="00D47F84">
              <w:rPr>
                <w:rFonts w:eastAsia="Times New Roman" w:cstheme="minorHAnsi"/>
              </w:rPr>
              <w:t>updatePayment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E7CA34" w14:textId="64E6364E" w:rsidR="00232FFC" w:rsidRPr="00D47F84" w:rsidRDefault="003F586D" w:rsidP="005913A2">
            <w:pPr>
              <w:rPr>
                <w:rFonts w:eastAsia="Times New Roman" w:cstheme="minorHAnsi"/>
              </w:rPr>
            </w:pPr>
            <w:hyperlink r:id="rId52" w:anchor="Order-ORD01-UpdatePayment" w:history="1">
              <w:r w:rsidR="00232FFC" w:rsidRPr="00D47F84">
                <w:rPr>
                  <w:rStyle w:val="Hyperlink"/>
                  <w:rFonts w:eastAsia="Times New Roman" w:cstheme="minorHAnsi"/>
                </w:rPr>
                <w:t>ORD01-UpdatePayment</w:t>
              </w:r>
            </w:hyperlink>
          </w:p>
        </w:tc>
      </w:tr>
    </w:tbl>
    <w:p w14:paraId="1575F822" w14:textId="77777777" w:rsidR="00F22AA8" w:rsidRDefault="00F22AA8" w:rsidP="00822FD4">
      <w:pPr>
        <w:rPr>
          <w:rFonts w:eastAsia="Times New Roman"/>
          <w:b/>
          <w:bCs/>
        </w:rPr>
      </w:pPr>
    </w:p>
    <w:p w14:paraId="04306B49" w14:textId="476554E0" w:rsidR="00232FFC" w:rsidRPr="00822FD4" w:rsidRDefault="00232FFC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t>Order Place</w:t>
      </w:r>
    </w:p>
    <w:p w14:paraId="50907176" w14:textId="77777777" w:rsidR="00232FFC" w:rsidRPr="00D47F84" w:rsidRDefault="00232FFC" w:rsidP="00F22AA8">
      <w:pPr>
        <w:pStyle w:val="NormalWeb"/>
        <w:jc w:val="center"/>
        <w:rPr>
          <w:rFonts w:asciiTheme="minorHAnsi" w:hAnsiTheme="minorHAnsi" w:cstheme="minorHAnsi"/>
        </w:rPr>
      </w:pPr>
      <w:r w:rsidRPr="00D47F84">
        <w:rPr>
          <w:rFonts w:asciiTheme="minorHAnsi" w:hAnsiTheme="minorHAnsi" w:cstheme="minorHAnsi"/>
          <w:noProof/>
        </w:rPr>
        <w:drawing>
          <wp:inline distT="0" distB="0" distL="0" distR="0" wp14:anchorId="58C193BE" wp14:editId="154DCB40">
            <wp:extent cx="4457700" cy="21031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DA092" w14:textId="77777777" w:rsidR="00232FFC" w:rsidRPr="00D47F84" w:rsidRDefault="00232FFC" w:rsidP="00232FFC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1837"/>
      </w:tblGrid>
      <w:tr w:rsidR="00232FFC" w:rsidRPr="00D47F84" w14:paraId="435EFD89" w14:textId="77777777" w:rsidTr="005913A2">
        <w:trPr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E5DFAD" w14:textId="77777777" w:rsidR="00232FFC" w:rsidRPr="00D47F84" w:rsidRDefault="00232FFC" w:rsidP="005913A2">
            <w:pPr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C2B322" w14:textId="77777777" w:rsidR="00232FFC" w:rsidRPr="00D47F84" w:rsidRDefault="00232FFC" w:rsidP="005913A2">
            <w:pPr>
              <w:pStyle w:val="NormalWeb"/>
              <w:rPr>
                <w:rFonts w:asciiTheme="minorHAnsi" w:hAnsiTheme="minorHAnsi" w:cstheme="minorHAnsi"/>
                <w:b/>
                <w:bCs/>
              </w:rPr>
            </w:pPr>
            <w:r w:rsidRPr="00D47F84">
              <w:rPr>
                <w:rFonts w:asciiTheme="minorHAnsi" w:hAnsiTheme="minorHAnsi" w:cstheme="minorHAnsi"/>
                <w:b/>
                <w:bCs/>
              </w:rPr>
              <w:t>Interfaces</w:t>
            </w:r>
          </w:p>
        </w:tc>
      </w:tr>
      <w:tr w:rsidR="00232FFC" w:rsidRPr="00D47F84" w14:paraId="48638D51" w14:textId="77777777" w:rsidTr="005913A2">
        <w:trPr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3156F9" w14:textId="77777777" w:rsidR="00232FFC" w:rsidRPr="00D47F84" w:rsidRDefault="00232FFC" w:rsidP="005913A2">
            <w:pPr>
              <w:rPr>
                <w:rFonts w:eastAsia="Times New Roman" w:cstheme="minorHAnsi"/>
              </w:rPr>
            </w:pPr>
            <w:r w:rsidRPr="00D47F84">
              <w:rPr>
                <w:rFonts w:eastAsia="Times New Roman" w:cstheme="minorHAnsi"/>
              </w:rPr>
              <w:t xml:space="preserve">1.1 </w:t>
            </w:r>
            <w:proofErr w:type="spellStart"/>
            <w:r w:rsidRPr="00D47F84">
              <w:rPr>
                <w:rFonts w:eastAsia="Times New Roman" w:cstheme="minorHAnsi"/>
              </w:rPr>
              <w:t>placeOrder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E25F02" w14:textId="64C4F2C3" w:rsidR="00232FFC" w:rsidRPr="00D47F84" w:rsidRDefault="003F586D" w:rsidP="005913A2">
            <w:pPr>
              <w:rPr>
                <w:rFonts w:eastAsia="Times New Roman" w:cstheme="minorHAnsi"/>
              </w:rPr>
            </w:pPr>
            <w:hyperlink r:id="rId54" w:anchor="Order-ORD02-PlaceOrder" w:history="1">
              <w:r w:rsidR="00232FFC" w:rsidRPr="00D47F84">
                <w:rPr>
                  <w:rStyle w:val="Hyperlink"/>
                  <w:rFonts w:eastAsia="Times New Roman" w:cstheme="minorHAnsi"/>
                </w:rPr>
                <w:t>ORD02-PlaceOrder</w:t>
              </w:r>
            </w:hyperlink>
          </w:p>
        </w:tc>
      </w:tr>
    </w:tbl>
    <w:p w14:paraId="359BD2FC" w14:textId="77777777" w:rsidR="00FA7C41" w:rsidRDefault="00FA7C41" w:rsidP="00C01D6D">
      <w:pPr>
        <w:pStyle w:val="Heading2"/>
      </w:pPr>
    </w:p>
    <w:p w14:paraId="10A94BDC" w14:textId="49CFEFB8" w:rsidR="004F286B" w:rsidRPr="004F286B" w:rsidRDefault="00C01D6D" w:rsidP="004F286B">
      <w:pPr>
        <w:pStyle w:val="Heading2"/>
      </w:pPr>
      <w:bookmarkStart w:id="23" w:name="_Toc43971927"/>
      <w:r>
        <w:t>4.5 Customer</w:t>
      </w:r>
      <w:bookmarkEnd w:id="23"/>
      <w:r>
        <w:t xml:space="preserve"> </w:t>
      </w:r>
    </w:p>
    <w:p w14:paraId="2A0BEB3A" w14:textId="72D127CD" w:rsidR="00C01D6D" w:rsidRDefault="00C01D6D" w:rsidP="00F22AA8">
      <w:pPr>
        <w:pStyle w:val="Heading3"/>
      </w:pPr>
      <w:bookmarkStart w:id="24" w:name="_Toc43971928"/>
      <w:r>
        <w:t>4.5.1 Component Overview</w:t>
      </w:r>
      <w:bookmarkEnd w:id="24"/>
    </w:p>
    <w:p w14:paraId="7DE74EA3" w14:textId="644BBB01" w:rsidR="00C01D6D" w:rsidRPr="00C01D6D" w:rsidRDefault="0046215C" w:rsidP="0046215C">
      <w:r>
        <w:rPr>
          <w:shd w:val="clear" w:color="auto" w:fill="FFFFFF"/>
        </w:rPr>
        <w:t>This section defines the components required for the implementation of customer registration, login and my account components.</w:t>
      </w:r>
    </w:p>
    <w:p w14:paraId="68EC8044" w14:textId="70C21A4B" w:rsidR="008375AE" w:rsidRPr="00822FD4" w:rsidRDefault="008375AE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t>Checkout Login</w:t>
      </w:r>
    </w:p>
    <w:p w14:paraId="54019136" w14:textId="31AB695D" w:rsidR="008375AE" w:rsidRDefault="008375AE" w:rsidP="00F22AA8">
      <w:pPr>
        <w:pStyle w:val="NormalWeb"/>
        <w:jc w:val="center"/>
      </w:pPr>
      <w:r>
        <w:rPr>
          <w:noProof/>
        </w:rPr>
        <w:drawing>
          <wp:inline distT="0" distB="0" distL="0" distR="0" wp14:anchorId="5B2C9CA8" wp14:editId="5982C347">
            <wp:extent cx="4457700" cy="21564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71F0" w14:textId="3E37A754" w:rsidR="0015734F" w:rsidRDefault="0015734F" w:rsidP="008375AE">
      <w:pPr>
        <w:pStyle w:val="NormalWeb"/>
      </w:pPr>
    </w:p>
    <w:p w14:paraId="781B229F" w14:textId="0B89F1EC" w:rsidR="0015734F" w:rsidRDefault="0015734F" w:rsidP="005609B7">
      <w:pPr>
        <w:pStyle w:val="Heading3"/>
      </w:pPr>
      <w:bookmarkStart w:id="25" w:name="_Toc43971929"/>
      <w:r>
        <w:lastRenderedPageBreak/>
        <w:t>4.5.2 User &amp; Component Interactions</w:t>
      </w:r>
      <w:bookmarkEnd w:id="25"/>
    </w:p>
    <w:p w14:paraId="7809FF63" w14:textId="77777777" w:rsidR="00B21965" w:rsidRPr="00822FD4" w:rsidRDefault="00B21965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t>Identification</w:t>
      </w:r>
    </w:p>
    <w:p w14:paraId="32975F51" w14:textId="77777777" w:rsidR="00B21965" w:rsidRPr="00D15272" w:rsidRDefault="00B21965" w:rsidP="00F22AA8">
      <w:pPr>
        <w:pStyle w:val="NormalWeb"/>
        <w:jc w:val="center"/>
        <w:rPr>
          <w:rFonts w:asciiTheme="minorHAnsi" w:hAnsiTheme="minorHAnsi" w:cstheme="minorHAnsi"/>
        </w:rPr>
      </w:pPr>
      <w:r w:rsidRPr="00D15272">
        <w:rPr>
          <w:rFonts w:asciiTheme="minorHAnsi" w:hAnsiTheme="minorHAnsi" w:cstheme="minorHAnsi"/>
          <w:noProof/>
        </w:rPr>
        <w:drawing>
          <wp:inline distT="0" distB="0" distL="0" distR="0" wp14:anchorId="2B1073D2" wp14:editId="3137FE15">
            <wp:extent cx="4457700" cy="2026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850F" w14:textId="77777777" w:rsidR="00B21965" w:rsidRPr="00D15272" w:rsidRDefault="00B21965" w:rsidP="00F22AA8">
      <w:pPr>
        <w:pStyle w:val="NormalWeb"/>
        <w:jc w:val="center"/>
        <w:rPr>
          <w:rFonts w:asciiTheme="minorHAnsi" w:hAnsiTheme="minorHAnsi" w:cstheme="minorHAnsi"/>
        </w:rPr>
      </w:pPr>
    </w:p>
    <w:p w14:paraId="76F1EF6A" w14:textId="69BCF343" w:rsidR="00B21965" w:rsidRPr="00F22AA8" w:rsidRDefault="00B21965" w:rsidP="00F22AA8">
      <w:pPr>
        <w:jc w:val="center"/>
        <w:rPr>
          <w:rFonts w:eastAsia="Times New Roman"/>
          <w:b/>
          <w:bCs/>
        </w:rPr>
      </w:pPr>
      <w:r w:rsidRPr="00822FD4">
        <w:rPr>
          <w:rFonts w:eastAsia="Times New Roman"/>
          <w:b/>
          <w:bCs/>
        </w:rPr>
        <w:t>Checkout</w:t>
      </w:r>
    </w:p>
    <w:p w14:paraId="3A7AA9A6" w14:textId="77777777" w:rsidR="00B21965" w:rsidRPr="00D15272" w:rsidRDefault="00B21965" w:rsidP="00F22AA8">
      <w:pPr>
        <w:pStyle w:val="NormalWeb"/>
        <w:jc w:val="center"/>
        <w:rPr>
          <w:rFonts w:asciiTheme="minorHAnsi" w:hAnsiTheme="minorHAnsi" w:cstheme="minorHAnsi"/>
        </w:rPr>
      </w:pPr>
      <w:r w:rsidRPr="00D15272">
        <w:rPr>
          <w:rFonts w:asciiTheme="minorHAnsi" w:hAnsiTheme="minorHAnsi" w:cstheme="minorHAnsi"/>
          <w:noProof/>
        </w:rPr>
        <w:drawing>
          <wp:inline distT="0" distB="0" distL="0" distR="0" wp14:anchorId="4C1B2759" wp14:editId="48C15241">
            <wp:extent cx="4457700" cy="25374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0E0B" w14:textId="77777777" w:rsidR="005966B3" w:rsidRDefault="005966B3"/>
    <w:p w14:paraId="58C79906" w14:textId="77777777" w:rsidR="0006130A" w:rsidRDefault="0006130A" w:rsidP="004F286B">
      <w:pPr>
        <w:pStyle w:val="Heading1"/>
      </w:pPr>
    </w:p>
    <w:p w14:paraId="25D4D239" w14:textId="119ADE94" w:rsidR="004F286B" w:rsidRDefault="0006130A" w:rsidP="004F286B">
      <w:pPr>
        <w:pStyle w:val="Heading1"/>
      </w:pPr>
      <w:bookmarkStart w:id="26" w:name="_Toc43971930"/>
      <w:r>
        <w:t>5</w:t>
      </w:r>
      <w:r w:rsidR="004F286B">
        <w:t>. Implementation Guide</w:t>
      </w:r>
      <w:bookmarkEnd w:id="26"/>
    </w:p>
    <w:p w14:paraId="03CD7763" w14:textId="77777777" w:rsidR="0006130A" w:rsidRDefault="0006130A" w:rsidP="004F286B">
      <w:pPr>
        <w:pStyle w:val="Heading2"/>
      </w:pPr>
    </w:p>
    <w:p w14:paraId="7091AD92" w14:textId="7285DA93" w:rsidR="004F286B" w:rsidRDefault="0006130A" w:rsidP="004F286B">
      <w:pPr>
        <w:pStyle w:val="Heading2"/>
      </w:pPr>
      <w:bookmarkStart w:id="27" w:name="_Toc43971931"/>
      <w:r>
        <w:t>5</w:t>
      </w:r>
      <w:r w:rsidR="004F286B">
        <w:t xml:space="preserve">.1. </w:t>
      </w:r>
      <w:r>
        <w:t>General o</w:t>
      </w:r>
      <w:r w:rsidR="004F286B">
        <w:t>verview</w:t>
      </w:r>
      <w:bookmarkEnd w:id="27"/>
    </w:p>
    <w:p w14:paraId="1FBCA437" w14:textId="77777777" w:rsidR="004F286B" w:rsidRDefault="004F286B" w:rsidP="004F286B">
      <w:r>
        <w:t>This implementation consists of 3 parts and divided into three folders:</w:t>
      </w:r>
    </w:p>
    <w:p w14:paraId="22F4944B" w14:textId="77777777" w:rsidR="004F286B" w:rsidRDefault="004F286B" w:rsidP="004F286B">
      <w:pPr>
        <w:pStyle w:val="ListParagraph"/>
        <w:numPr>
          <w:ilvl w:val="0"/>
          <w:numId w:val="1"/>
        </w:numPr>
      </w:pPr>
      <w:proofErr w:type="spellStart"/>
      <w:r w:rsidRPr="47854DC4">
        <w:rPr>
          <w:b/>
        </w:rPr>
        <w:t>process_api</w:t>
      </w:r>
      <w:proofErr w:type="spellEnd"/>
      <w:r w:rsidRPr="47854DC4">
        <w:rPr>
          <w:b/>
        </w:rPr>
        <w:t xml:space="preserve"> </w:t>
      </w:r>
      <w:r>
        <w:t xml:space="preserve">– folder which contains </w:t>
      </w:r>
      <w:proofErr w:type="spellStart"/>
      <w:r w:rsidRPr="47854DC4">
        <w:rPr>
          <w:i/>
        </w:rPr>
        <w:t>app_storefront_custom</w:t>
      </w:r>
      <w:proofErr w:type="spellEnd"/>
      <w:r>
        <w:t xml:space="preserve"> cartridge which extends SFRA functionality to make possible communication between react application and Salesforce Commerce Cloud</w:t>
      </w:r>
    </w:p>
    <w:p w14:paraId="1BE9D192" w14:textId="77777777" w:rsidR="004F286B" w:rsidRDefault="004F286B" w:rsidP="004F286B">
      <w:pPr>
        <w:pStyle w:val="ListParagraph"/>
        <w:numPr>
          <w:ilvl w:val="0"/>
          <w:numId w:val="1"/>
        </w:numPr>
      </w:pPr>
      <w:r w:rsidRPr="47854DC4">
        <w:rPr>
          <w:b/>
        </w:rPr>
        <w:lastRenderedPageBreak/>
        <w:t>react-app</w:t>
      </w:r>
      <w:r>
        <w:t xml:space="preserve"> – contains code for frontend part of the application</w:t>
      </w:r>
    </w:p>
    <w:p w14:paraId="74199D16" w14:textId="77777777" w:rsidR="004F286B" w:rsidRDefault="004F286B" w:rsidP="004F286B">
      <w:pPr>
        <w:pStyle w:val="ListParagraph"/>
        <w:numPr>
          <w:ilvl w:val="0"/>
          <w:numId w:val="1"/>
        </w:numPr>
      </w:pPr>
      <w:proofErr w:type="spellStart"/>
      <w:r w:rsidRPr="47854DC4">
        <w:rPr>
          <w:b/>
        </w:rPr>
        <w:t>storefrontdata</w:t>
      </w:r>
      <w:proofErr w:type="spellEnd"/>
      <w:r w:rsidRPr="47854DC4">
        <w:rPr>
          <w:b/>
        </w:rPr>
        <w:t>-master</w:t>
      </w:r>
      <w:r>
        <w:t xml:space="preserve"> – metadata needed to extend existing initial SFRA metadata</w:t>
      </w:r>
    </w:p>
    <w:p w14:paraId="15AC4709" w14:textId="0C8A45B7" w:rsidR="004F286B" w:rsidRDefault="0006130A" w:rsidP="004F286B">
      <w:pPr>
        <w:pStyle w:val="Heading2"/>
      </w:pPr>
      <w:bookmarkStart w:id="28" w:name="_Toc43971932"/>
      <w:r>
        <w:t>5</w:t>
      </w:r>
      <w:r w:rsidR="004F286B">
        <w:t>.2. Configuration</w:t>
      </w:r>
      <w:bookmarkEnd w:id="28"/>
      <w:r w:rsidR="004F286B">
        <w:tab/>
      </w:r>
    </w:p>
    <w:p w14:paraId="0D2DE96F" w14:textId="0F933591" w:rsidR="004F286B" w:rsidRPr="002522D6" w:rsidRDefault="004F286B" w:rsidP="004F286B">
      <w:r>
        <w:t>To make a react application ready to work you need to do some configuration</w:t>
      </w:r>
      <w:r w:rsidR="0006130A">
        <w:t>.</w:t>
      </w:r>
    </w:p>
    <w:p w14:paraId="3560ED8A" w14:textId="56169638" w:rsidR="004F286B" w:rsidRPr="00B578C5" w:rsidRDefault="0006130A" w:rsidP="004F286B">
      <w:pPr>
        <w:pStyle w:val="Heading2"/>
      </w:pPr>
      <w:bookmarkStart w:id="29" w:name="_Toc43971933"/>
      <w:r>
        <w:t>5</w:t>
      </w:r>
      <w:r w:rsidR="004F286B">
        <w:t>.2.1. Updating</w:t>
      </w:r>
      <w:r>
        <w:t xml:space="preserve"> </w:t>
      </w:r>
      <w:r w:rsidR="004F286B">
        <w:t>cartridge path</w:t>
      </w:r>
      <w:bookmarkEnd w:id="29"/>
    </w:p>
    <w:p w14:paraId="62859309" w14:textId="77777777" w:rsidR="004F286B" w:rsidRPr="00495633" w:rsidRDefault="004F286B" w:rsidP="004F286B">
      <w:pPr>
        <w:rPr>
          <w:b/>
        </w:rPr>
      </w:pPr>
      <w:r>
        <w:t xml:space="preserve">To integrate headless SFRA based on React.js you need to add </w:t>
      </w:r>
      <w:proofErr w:type="spellStart"/>
      <w:r w:rsidRPr="47854DC4">
        <w:rPr>
          <w:i/>
        </w:rPr>
        <w:t>app_storefront_custom</w:t>
      </w:r>
      <w:proofErr w:type="spellEnd"/>
      <w:r>
        <w:t xml:space="preserve"> to your target site cartridge path before base SFRA cartridges. In order to add cartridge to cartridge path: </w:t>
      </w:r>
      <w:r w:rsidRPr="00B578C5">
        <w:rPr>
          <w:b/>
        </w:rPr>
        <w:t>BM &gt; Administration &gt; Sites &gt; Manage Sites &gt; &lt;YOUR SITE&gt; - Settings &gt; Cartridges:</w:t>
      </w:r>
    </w:p>
    <w:p w14:paraId="39669A2F" w14:textId="77777777" w:rsidR="004F286B" w:rsidRDefault="004F286B" w:rsidP="004F286B">
      <w:pPr>
        <w:rPr>
          <w:rFonts w:ascii="Consolas" w:eastAsia="Consolas" w:hAnsi="Consolas" w:cs="Consolas"/>
        </w:rPr>
      </w:pPr>
      <w:proofErr w:type="spellStart"/>
      <w:r w:rsidRPr="2A972794">
        <w:rPr>
          <w:rFonts w:ascii="Consolas" w:eastAsia="Consolas" w:hAnsi="Consolas" w:cs="Consolas"/>
        </w:rPr>
        <w:t>app_storefront_custom:app_storefront_</w:t>
      </w:r>
      <w:proofErr w:type="gramStart"/>
      <w:r w:rsidRPr="2A972794">
        <w:rPr>
          <w:rFonts w:ascii="Consolas" w:eastAsia="Consolas" w:hAnsi="Consolas" w:cs="Consolas"/>
        </w:rPr>
        <w:t>base:modules</w:t>
      </w:r>
      <w:proofErr w:type="spellEnd"/>
      <w:proofErr w:type="gramEnd"/>
    </w:p>
    <w:p w14:paraId="3035D5B7" w14:textId="472B8C3D" w:rsidR="004F286B" w:rsidRDefault="0006130A" w:rsidP="004F286B">
      <w:pPr>
        <w:pStyle w:val="Heading2"/>
      </w:pPr>
      <w:bookmarkStart w:id="30" w:name="_Toc43971934"/>
      <w:r>
        <w:t>5</w:t>
      </w:r>
      <w:r w:rsidR="004F286B">
        <w:t>.2.2. Updating</w:t>
      </w:r>
      <w:r>
        <w:t xml:space="preserve"> </w:t>
      </w:r>
      <w:r w:rsidR="004F286B">
        <w:t>metadata</w:t>
      </w:r>
      <w:bookmarkEnd w:id="30"/>
    </w:p>
    <w:p w14:paraId="1C54A2C0" w14:textId="4E7898D8" w:rsidR="004F286B" w:rsidRDefault="004F286B" w:rsidP="004F286B">
      <w:r>
        <w:t xml:space="preserve">In order to adopt react application to SFRA you need to update metadata. Metadata are provided in a special folder: </w:t>
      </w:r>
      <w:proofErr w:type="spellStart"/>
      <w:r w:rsidRPr="47854DC4">
        <w:rPr>
          <w:i/>
        </w:rPr>
        <w:t>storefrontdata</w:t>
      </w:r>
      <w:proofErr w:type="spellEnd"/>
      <w:r w:rsidRPr="47854DC4">
        <w:rPr>
          <w:i/>
        </w:rPr>
        <w:t>-master</w:t>
      </w:r>
      <w:r>
        <w:t xml:space="preserve">. In order to update </w:t>
      </w:r>
      <w:r w:rsidR="007E246C">
        <w:t>metadata,</w:t>
      </w:r>
      <w:r>
        <w:t xml:space="preserve"> go to: </w:t>
      </w:r>
      <w:r>
        <w:rPr>
          <w:b/>
        </w:rPr>
        <w:t xml:space="preserve">Administration &gt; </w:t>
      </w:r>
      <w:r w:rsidRPr="008F064A">
        <w:rPr>
          <w:b/>
        </w:rPr>
        <w:t>Si</w:t>
      </w:r>
      <w:r>
        <w:rPr>
          <w:b/>
        </w:rPr>
        <w:t xml:space="preserve">te Development &gt; </w:t>
      </w:r>
      <w:r w:rsidRPr="008F064A">
        <w:rPr>
          <w:b/>
        </w:rPr>
        <w:t>Import &amp; Export:</w:t>
      </w:r>
      <w:r>
        <w:t xml:space="preserve"> upload </w:t>
      </w:r>
      <w:r w:rsidRPr="008F064A">
        <w:rPr>
          <w:b/>
        </w:rPr>
        <w:t>system-objecttype-extensions.xml</w:t>
      </w:r>
      <w:r>
        <w:rPr>
          <w:b/>
        </w:rPr>
        <w:t xml:space="preserve"> </w:t>
      </w:r>
      <w:r w:rsidRPr="008F064A">
        <w:t>and import it</w:t>
      </w:r>
    </w:p>
    <w:p w14:paraId="75F46E59" w14:textId="30A72B0B" w:rsidR="004F286B" w:rsidRDefault="0006130A" w:rsidP="004F286B">
      <w:pPr>
        <w:pStyle w:val="Heading2"/>
      </w:pPr>
      <w:bookmarkStart w:id="31" w:name="_Toc43971935"/>
      <w:r>
        <w:t>5</w:t>
      </w:r>
      <w:r w:rsidR="004F286B">
        <w:t>.2.3. Catalog</w:t>
      </w:r>
      <w:r w:rsidR="004F286B">
        <w:tab/>
        <w:t xml:space="preserve"> configuration</w:t>
      </w:r>
      <w:bookmarkEnd w:id="31"/>
    </w:p>
    <w:p w14:paraId="3D3A3AED" w14:textId="77777777" w:rsidR="004F286B" w:rsidRDefault="004F286B" w:rsidP="004F286B">
      <w:r>
        <w:t xml:space="preserve">You need to configure categories: by enabling </w:t>
      </w:r>
      <w:proofErr w:type="spellStart"/>
      <w:r w:rsidRPr="008F064A">
        <w:rPr>
          <w:b/>
        </w:rPr>
        <w:t>isPLP</w:t>
      </w:r>
      <w:proofErr w:type="spellEnd"/>
      <w:r>
        <w:t xml:space="preserve"> custom attribute on every category in site catalog where it is needed. It means that for categories where </w:t>
      </w:r>
      <w:proofErr w:type="spellStart"/>
      <w:r w:rsidRPr="008F064A">
        <w:rPr>
          <w:b/>
        </w:rPr>
        <w:t>isPLP</w:t>
      </w:r>
      <w:proofErr w:type="spellEnd"/>
      <w:r>
        <w:t xml:space="preserve"> is disabled product grid won’t be shown.</w:t>
      </w:r>
    </w:p>
    <w:p w14:paraId="7DF373D4" w14:textId="66703950" w:rsidR="004F286B" w:rsidRDefault="004F286B" w:rsidP="004F286B">
      <w:r>
        <w:rPr>
          <w:rFonts w:ascii="TrebuchetMS" w:eastAsiaTheme="minorHAnsi" w:hAnsi="TrebuchetMS" w:cs="TrebuchetMS"/>
          <w:color w:val="262626"/>
          <w:sz w:val="20"/>
          <w:szCs w:val="20"/>
        </w:rPr>
        <w:t>Optionally, you can a</w:t>
      </w:r>
      <w:r w:rsidRPr="003A3924">
        <w:rPr>
          <w:rFonts w:ascii="TrebuchetMS" w:eastAsiaTheme="minorHAnsi" w:hAnsi="TrebuchetMS" w:cs="TrebuchetMS"/>
          <w:color w:val="262626"/>
          <w:sz w:val="20"/>
          <w:szCs w:val="20"/>
        </w:rPr>
        <w:t>dopt</w:t>
      </w:r>
      <w:r>
        <w:t xml:space="preserve"> existing demo SFRA catalog you can import demo storefront catalog under </w:t>
      </w:r>
      <w:r w:rsidRPr="003A3924">
        <w:rPr>
          <w:b/>
        </w:rPr>
        <w:t>storefront-catalog-m-</w:t>
      </w:r>
      <w:proofErr w:type="spellStart"/>
      <w:r w:rsidRPr="003A3924">
        <w:rPr>
          <w:b/>
        </w:rPr>
        <w:t>en</w:t>
      </w:r>
      <w:proofErr w:type="spellEnd"/>
      <w:r>
        <w:rPr>
          <w:b/>
        </w:rPr>
        <w:t xml:space="preserve">. </w:t>
      </w:r>
      <w:r w:rsidRPr="003A3924">
        <w:t>In order to import demo</w:t>
      </w:r>
      <w:r>
        <w:t xml:space="preserve"> </w:t>
      </w:r>
      <w:r w:rsidR="007E246C">
        <w:t>configuration,</w:t>
      </w:r>
      <w:r>
        <w:t xml:space="preserve"> go to: </w:t>
      </w:r>
      <w:r w:rsidRPr="003A3924">
        <w:rPr>
          <w:b/>
        </w:rPr>
        <w:t>Merchant Tools &gt; Products and Catalogs &gt; Import &amp; Export</w:t>
      </w:r>
      <w:r>
        <w:rPr>
          <w:b/>
        </w:rPr>
        <w:t xml:space="preserve"> </w:t>
      </w:r>
      <w:r w:rsidRPr="003A3924">
        <w:t>upload</w:t>
      </w:r>
      <w:r>
        <w:t xml:space="preserve"> demo storefront catalog and import it</w:t>
      </w:r>
    </w:p>
    <w:p w14:paraId="7FAF9521" w14:textId="49F181EA" w:rsidR="004F286B" w:rsidRDefault="0006130A" w:rsidP="004F286B">
      <w:pPr>
        <w:pStyle w:val="Heading2"/>
      </w:pPr>
      <w:bookmarkStart w:id="32" w:name="_Toc43971936"/>
      <w:r>
        <w:t>5</w:t>
      </w:r>
      <w:r w:rsidR="004F286B">
        <w:t>.2.4. Connecting</w:t>
      </w:r>
      <w:r>
        <w:t xml:space="preserve"> </w:t>
      </w:r>
      <w:r w:rsidR="004F286B">
        <w:t>React application to SFCC</w:t>
      </w:r>
      <w:bookmarkEnd w:id="32"/>
    </w:p>
    <w:p w14:paraId="0DF922C7" w14:textId="77777777" w:rsidR="004F286B" w:rsidRDefault="004F286B" w:rsidP="004F286B">
      <w:r>
        <w:t xml:space="preserve">In order to connect react application to SFCC in your file system go to </w:t>
      </w:r>
      <w:r w:rsidRPr="001E09D7">
        <w:rPr>
          <w:b/>
        </w:rPr>
        <w:t>react-app</w:t>
      </w:r>
      <w:proofErr w:type="gramStart"/>
      <w:r w:rsidRPr="001E09D7">
        <w:rPr>
          <w:b/>
        </w:rPr>
        <w:t>/.env</w:t>
      </w:r>
      <w:proofErr w:type="gramEnd"/>
      <w:r>
        <w:rPr>
          <w:b/>
        </w:rPr>
        <w:t xml:space="preserve"> </w:t>
      </w:r>
      <w:r w:rsidRPr="001E09D7">
        <w:t>and</w:t>
      </w:r>
      <w:r>
        <w:t xml:space="preserve"> specify base </w:t>
      </w:r>
      <w:proofErr w:type="spellStart"/>
      <w:r>
        <w:t>url</w:t>
      </w:r>
      <w:proofErr w:type="spellEnd"/>
      <w:r>
        <w:t xml:space="preserve"> of your storefront. Please look at example below:</w:t>
      </w:r>
    </w:p>
    <w:p w14:paraId="29B7F5A6" w14:textId="77777777" w:rsidR="004F286B" w:rsidRPr="00F90D54" w:rsidRDefault="004F286B" w:rsidP="004F286B">
      <w:pPr>
        <w:spacing w:line="240" w:lineRule="auto"/>
        <w:rPr>
          <w:rFonts w:ascii="Courier New" w:hAnsi="Courier New" w:cs="Courier New"/>
          <w:sz w:val="18"/>
          <w:szCs w:val="18"/>
        </w:rPr>
      </w:pPr>
      <w:r w:rsidRPr="00F90D54">
        <w:rPr>
          <w:rFonts w:ascii="Courier New" w:hAnsi="Courier New" w:cs="Courier New"/>
          <w:sz w:val="18"/>
          <w:szCs w:val="18"/>
        </w:rPr>
        <w:t>NODE_PATH=</w:t>
      </w:r>
      <w:proofErr w:type="spellStart"/>
      <w:r w:rsidRPr="00F90D54">
        <w:rPr>
          <w:rFonts w:ascii="Courier New" w:hAnsi="Courier New" w:cs="Courier New"/>
          <w:sz w:val="18"/>
          <w:szCs w:val="18"/>
        </w:rPr>
        <w:t>src</w:t>
      </w:r>
      <w:proofErr w:type="spellEnd"/>
      <w:r w:rsidRPr="00F90D54">
        <w:rPr>
          <w:rFonts w:ascii="Courier New" w:hAnsi="Courier New" w:cs="Courier New"/>
          <w:sz w:val="18"/>
          <w:szCs w:val="18"/>
        </w:rPr>
        <w:t>/</w:t>
      </w:r>
    </w:p>
    <w:p w14:paraId="1157B47A" w14:textId="77777777" w:rsidR="004F286B" w:rsidRPr="00F90D54" w:rsidRDefault="004F286B" w:rsidP="004F286B">
      <w:pPr>
        <w:spacing w:line="240" w:lineRule="auto"/>
        <w:rPr>
          <w:rFonts w:ascii="Courier New" w:hAnsi="Courier New" w:cs="Courier New"/>
          <w:sz w:val="18"/>
          <w:szCs w:val="18"/>
        </w:rPr>
      </w:pPr>
      <w:r w:rsidRPr="00F90D54">
        <w:rPr>
          <w:rFonts w:ascii="Courier New" w:hAnsi="Courier New" w:cs="Courier New"/>
          <w:sz w:val="18"/>
          <w:szCs w:val="18"/>
        </w:rPr>
        <w:t>HTTPS=true</w:t>
      </w:r>
    </w:p>
    <w:p w14:paraId="6CB3779F" w14:textId="77777777" w:rsidR="004F286B" w:rsidRPr="00F90D54" w:rsidRDefault="004F286B" w:rsidP="004F286B">
      <w:pPr>
        <w:spacing w:line="240" w:lineRule="auto"/>
        <w:rPr>
          <w:rFonts w:ascii="Courier New" w:hAnsi="Courier New" w:cs="Courier New"/>
          <w:sz w:val="18"/>
          <w:szCs w:val="18"/>
        </w:rPr>
      </w:pPr>
      <w:r w:rsidRPr="00F90D54">
        <w:rPr>
          <w:rFonts w:ascii="Courier New" w:hAnsi="Courier New" w:cs="Courier New"/>
          <w:sz w:val="18"/>
          <w:szCs w:val="18"/>
        </w:rPr>
        <w:t>REACT_APP_BASE_URL=https://zzrp-005.sandbox.us01.dx.commercecloud.salesforce.com/on/demandware.store/Sites-RefArch-Site/en_US</w:t>
      </w:r>
    </w:p>
    <w:p w14:paraId="0D0FE948" w14:textId="27ABEC89" w:rsidR="004F286B" w:rsidRDefault="004F286B" w:rsidP="004F286B">
      <w:r>
        <w:t xml:space="preserve">You need to configure api.js: </w:t>
      </w:r>
      <w:r w:rsidRPr="00F90D54">
        <w:rPr>
          <w:b/>
        </w:rPr>
        <w:t>react-app/</w:t>
      </w:r>
      <w:proofErr w:type="spellStart"/>
      <w:r w:rsidRPr="00F90D54">
        <w:rPr>
          <w:b/>
        </w:rPr>
        <w:t>src</w:t>
      </w:r>
      <w:proofErr w:type="spellEnd"/>
      <w:r w:rsidRPr="00F90D54">
        <w:rPr>
          <w:b/>
        </w:rPr>
        <w:t>/services/config</w:t>
      </w:r>
      <w:r>
        <w:rPr>
          <w:b/>
        </w:rPr>
        <w:t xml:space="preserve"> </w:t>
      </w:r>
      <w:r w:rsidRPr="00F90D54">
        <w:t>a</w:t>
      </w:r>
      <w:r>
        <w:t>s example below:</w:t>
      </w:r>
    </w:p>
    <w:p w14:paraId="36751B11" w14:textId="77777777" w:rsidR="004F286B" w:rsidRPr="00F90D54" w:rsidRDefault="004F286B" w:rsidP="004F2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90D54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F90D54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F90D54">
        <w:rPr>
          <w:rFonts w:ascii="Consolas" w:eastAsia="Times New Roman" w:hAnsi="Consolas" w:cs="Times New Roman"/>
          <w:color w:val="000000"/>
          <w:sz w:val="21"/>
          <w:szCs w:val="21"/>
        </w:rPr>
        <w:t>api</w:t>
      </w:r>
      <w:proofErr w:type="spellEnd"/>
      <w:r w:rsidRPr="00F90D54">
        <w:rPr>
          <w:rFonts w:ascii="Consolas" w:eastAsia="Times New Roman" w:hAnsi="Consolas" w:cs="Times New Roman"/>
          <w:color w:val="000000"/>
          <w:sz w:val="21"/>
          <w:szCs w:val="21"/>
        </w:rPr>
        <w:t> = {</w:t>
      </w:r>
    </w:p>
    <w:p w14:paraId="459C1F96" w14:textId="77777777" w:rsidR="004F286B" w:rsidRPr="00F90D54" w:rsidRDefault="004F286B" w:rsidP="004F2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90D54">
        <w:rPr>
          <w:rFonts w:ascii="Consolas" w:eastAsia="Times New Roman" w:hAnsi="Consolas" w:cs="Times New Roman"/>
          <w:color w:val="000000"/>
          <w:sz w:val="21"/>
          <w:szCs w:val="21"/>
        </w:rPr>
        <w:t>  host: </w:t>
      </w:r>
      <w:r w:rsidRPr="00F90D54">
        <w:rPr>
          <w:rFonts w:ascii="Consolas" w:eastAsia="Times New Roman" w:hAnsi="Consolas" w:cs="Times New Roman"/>
          <w:color w:val="A31515"/>
          <w:sz w:val="21"/>
          <w:szCs w:val="21"/>
        </w:rPr>
        <w:t>"https://zzrp-005.sandbox.us01.dx.commercecloud.salesforce.com"</w:t>
      </w:r>
      <w:r w:rsidRPr="00F90D5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174911E" w14:textId="77777777" w:rsidR="004F286B" w:rsidRPr="00F90D54" w:rsidRDefault="004F286B" w:rsidP="004F2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90D54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3FEFD449" w14:textId="77777777" w:rsidR="004F286B" w:rsidRPr="00F90D54" w:rsidRDefault="004F286B" w:rsidP="004F2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EAFCAAF" w14:textId="77777777" w:rsidR="004F286B" w:rsidRPr="00F90D54" w:rsidRDefault="004F286B" w:rsidP="004F2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90D54">
        <w:rPr>
          <w:rFonts w:ascii="Consolas" w:eastAsia="Times New Roman" w:hAnsi="Consolas" w:cs="Times New Roman"/>
          <w:color w:val="0000FF"/>
          <w:sz w:val="21"/>
          <w:szCs w:val="21"/>
        </w:rPr>
        <w:t>export</w:t>
      </w:r>
      <w:r w:rsidRPr="00F90D54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F90D54">
        <w:rPr>
          <w:rFonts w:ascii="Consolas" w:eastAsia="Times New Roman" w:hAnsi="Consolas" w:cs="Times New Roman"/>
          <w:color w:val="0000FF"/>
          <w:sz w:val="21"/>
          <w:szCs w:val="21"/>
        </w:rPr>
        <w:t>default</w:t>
      </w:r>
      <w:r w:rsidRPr="00F90D54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proofErr w:type="gramStart"/>
      <w:r w:rsidRPr="00F90D54">
        <w:rPr>
          <w:rFonts w:ascii="Consolas" w:eastAsia="Times New Roman" w:hAnsi="Consolas" w:cs="Times New Roman"/>
          <w:color w:val="000000"/>
          <w:sz w:val="21"/>
          <w:szCs w:val="21"/>
        </w:rPr>
        <w:t>api</w:t>
      </w:r>
      <w:proofErr w:type="spellEnd"/>
      <w:r w:rsidRPr="00F90D5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  <w:proofErr w:type="gramEnd"/>
    </w:p>
    <w:p w14:paraId="68FF976E" w14:textId="77777777" w:rsidR="004F286B" w:rsidRPr="00B578C5" w:rsidRDefault="004F286B" w:rsidP="004F286B"/>
    <w:p w14:paraId="30613A8B" w14:textId="7E9A8F9E" w:rsidR="004F286B" w:rsidRDefault="0006130A" w:rsidP="004F286B">
      <w:pPr>
        <w:pStyle w:val="Heading2"/>
      </w:pPr>
      <w:bookmarkStart w:id="33" w:name="_Toc43971937"/>
      <w:r>
        <w:lastRenderedPageBreak/>
        <w:t>5</w:t>
      </w:r>
      <w:r w:rsidR="004F286B">
        <w:t>.2.5. Storefron</w:t>
      </w:r>
      <w:r>
        <w:t>t</w:t>
      </w:r>
      <w:r w:rsidR="004F286B">
        <w:t xml:space="preserve"> URLs</w:t>
      </w:r>
      <w:bookmarkEnd w:id="33"/>
    </w:p>
    <w:p w14:paraId="1D0FA956" w14:textId="0A849657" w:rsidR="004F286B" w:rsidRDefault="004F286B" w:rsidP="004F286B">
      <w:pPr>
        <w:rPr>
          <w:rFonts w:ascii="Helvetica" w:hAnsi="Helvetica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Helvetica" w:hAnsi="Helvetica"/>
          <w:color w:val="000000"/>
          <w:sz w:val="20"/>
          <w:szCs w:val="20"/>
          <w:shd w:val="clear" w:color="auto" w:fill="FFFFFF"/>
        </w:rPr>
        <w:t xml:space="preserve">New Rule-Based Storefront URLs should be disabled to avoid communication issues between react app and SFCC. In order to disable storefront URLs in BM go to: </w:t>
      </w:r>
      <w:r w:rsidRPr="00AE7162">
        <w:rPr>
          <w:rFonts w:ascii="Helvetica" w:hAnsi="Helvetica"/>
          <w:b/>
          <w:color w:val="000000"/>
          <w:sz w:val="20"/>
          <w:szCs w:val="20"/>
          <w:shd w:val="clear" w:color="auto" w:fill="FFFFFF"/>
        </w:rPr>
        <w:t>Merchant Tools &gt; Site Preferences &gt; Storefront URL</w:t>
      </w:r>
      <w:r>
        <w:rPr>
          <w:rFonts w:ascii="Helvetica" w:hAnsi="Helvetica"/>
          <w:color w:val="000000"/>
          <w:sz w:val="20"/>
          <w:szCs w:val="20"/>
          <w:shd w:val="clear" w:color="auto" w:fill="FFFFFF"/>
        </w:rPr>
        <w:t xml:space="preserve"> and uncheck </w:t>
      </w:r>
      <w:r>
        <w:rPr>
          <w:rFonts w:ascii="Helvetica" w:hAnsi="Helvetica"/>
          <w:b/>
          <w:bCs/>
          <w:color w:val="000000"/>
          <w:sz w:val="20"/>
          <w:szCs w:val="20"/>
          <w:shd w:val="clear" w:color="auto" w:fill="FFFFFF"/>
        </w:rPr>
        <w:t>Enable Storefront URLs:</w:t>
      </w:r>
    </w:p>
    <w:p w14:paraId="1B88377D" w14:textId="7F28B106" w:rsidR="0006130A" w:rsidRDefault="003428F5" w:rsidP="003428F5">
      <w:pPr>
        <w:pStyle w:val="Heading1"/>
      </w:pPr>
      <w:bookmarkStart w:id="34" w:name="_Toc43971938"/>
      <w:r>
        <w:t>6. UX/UI Design</w:t>
      </w:r>
      <w:bookmarkEnd w:id="34"/>
      <w:r>
        <w:t xml:space="preserve"> </w:t>
      </w:r>
    </w:p>
    <w:p w14:paraId="571C26F1" w14:textId="75BA57A6" w:rsidR="003428F5" w:rsidRDefault="003428F5" w:rsidP="003428F5">
      <w:pPr>
        <w:pStyle w:val="Heading2"/>
      </w:pPr>
      <w:bookmarkStart w:id="35" w:name="_Toc43971939"/>
      <w:r>
        <w:t xml:space="preserve">6.1 </w:t>
      </w:r>
      <w:r w:rsidRPr="003428F5">
        <w:t>Design Guidelines</w:t>
      </w:r>
      <w:bookmarkEnd w:id="35"/>
    </w:p>
    <w:p w14:paraId="3905E675" w14:textId="77777777" w:rsidR="003428F5" w:rsidRDefault="003428F5" w:rsidP="003428F5">
      <w:r>
        <w:t>The Design Guide is a single source of truth and set of deliverables which gives a possibility to design and develop the digital product.</w:t>
      </w:r>
    </w:p>
    <w:p w14:paraId="654F03CB" w14:textId="07112D5C" w:rsidR="003428F5" w:rsidRDefault="003428F5" w:rsidP="003428F5">
      <w:r>
        <w:t>Design Guide includes design patterns, principles and components.</w:t>
      </w:r>
    </w:p>
    <w:p w14:paraId="26CF8B0D" w14:textId="3266EDA6" w:rsidR="003428F5" w:rsidRDefault="003428F5" w:rsidP="003428F5">
      <w:r>
        <w:t>The goals of the Design Guide include improving UI consistency and making the design and development process more efficient and focused.</w:t>
      </w:r>
    </w:p>
    <w:p w14:paraId="03162C3F" w14:textId="48662B40" w:rsidR="003428F5" w:rsidRDefault="003428F5" w:rsidP="003428F5">
      <w:r w:rsidRPr="003428F5">
        <w:rPr>
          <w:b/>
          <w:bCs/>
        </w:rPr>
        <w:t>Design Tool:</w:t>
      </w:r>
      <w:r>
        <w:t xml:space="preserve"> </w:t>
      </w:r>
      <w:hyperlink r:id="rId58" w:history="1">
        <w:proofErr w:type="spellStart"/>
        <w:r w:rsidRPr="003428F5">
          <w:rPr>
            <w:rStyle w:val="Hyperlink"/>
          </w:rPr>
          <w:t>Figma</w:t>
        </w:r>
        <w:proofErr w:type="spellEnd"/>
      </w:hyperlink>
    </w:p>
    <w:p w14:paraId="04AC1B0C" w14:textId="0962BAC1" w:rsidR="003428F5" w:rsidRDefault="003428F5" w:rsidP="003428F5">
      <w:r w:rsidRPr="003428F5">
        <w:rPr>
          <w:b/>
          <w:bCs/>
        </w:rPr>
        <w:t>React Framework:</w:t>
      </w:r>
      <w:r>
        <w:t xml:space="preserve"> </w:t>
      </w:r>
      <w:hyperlink r:id="rId59" w:history="1">
        <w:r w:rsidRPr="003428F5">
          <w:rPr>
            <w:rStyle w:val="Hyperlink"/>
          </w:rPr>
          <w:t>Material UI</w:t>
        </w:r>
      </w:hyperlink>
    </w:p>
    <w:p w14:paraId="44C5F978" w14:textId="77527CC2" w:rsidR="003428F5" w:rsidRPr="003428F5" w:rsidRDefault="003428F5" w:rsidP="003428F5">
      <w:r w:rsidRPr="003428F5">
        <w:rPr>
          <w:b/>
          <w:bCs/>
        </w:rPr>
        <w:t>Design Sources:</w:t>
      </w:r>
      <w:r>
        <w:t xml:space="preserve"> </w:t>
      </w:r>
      <w:hyperlink r:id="rId60" w:history="1">
        <w:r w:rsidRPr="003428F5">
          <w:rPr>
            <w:rStyle w:val="Hyperlink"/>
          </w:rPr>
          <w:t>Click to open source</w:t>
        </w:r>
      </w:hyperlink>
    </w:p>
    <w:p w14:paraId="6AB55D44" w14:textId="0EC7503B" w:rsidR="00A1055E" w:rsidRDefault="003428F5" w:rsidP="00A1055E">
      <w:r w:rsidRPr="003428F5">
        <w:rPr>
          <w:noProof/>
        </w:rPr>
        <w:drawing>
          <wp:inline distT="0" distB="0" distL="0" distR="0" wp14:anchorId="6BC5D824" wp14:editId="66B6D2F1">
            <wp:extent cx="6332855" cy="4572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9166" w14:textId="68E96672" w:rsidR="003428F5" w:rsidRDefault="003428F5" w:rsidP="003428F5">
      <w:pPr>
        <w:pStyle w:val="Heading3"/>
      </w:pPr>
      <w:bookmarkStart w:id="36" w:name="_Toc43971940"/>
      <w:bookmarkStart w:id="37" w:name="_GoBack"/>
      <w:bookmarkEnd w:id="37"/>
      <w:r>
        <w:lastRenderedPageBreak/>
        <w:t xml:space="preserve">6.1.1 </w:t>
      </w:r>
      <w:r w:rsidRPr="003428F5">
        <w:t>Buttons</w:t>
      </w:r>
      <w:bookmarkEnd w:id="36"/>
    </w:p>
    <w:p w14:paraId="2F52620A" w14:textId="3641C40D" w:rsidR="003428F5" w:rsidRDefault="003428F5" w:rsidP="003428F5">
      <w:r w:rsidRPr="003428F5">
        <w:rPr>
          <w:noProof/>
        </w:rPr>
        <w:drawing>
          <wp:inline distT="0" distB="0" distL="0" distR="0" wp14:anchorId="7BF1A3EF" wp14:editId="1B319F48">
            <wp:extent cx="6332855" cy="7255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725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CF64" w14:textId="77777777" w:rsidR="003428F5" w:rsidRDefault="003428F5" w:rsidP="003428F5">
      <w:pPr>
        <w:pStyle w:val="Heading3"/>
      </w:pPr>
    </w:p>
    <w:p w14:paraId="22711EEA" w14:textId="77777777" w:rsidR="009B711A" w:rsidRDefault="009B711A" w:rsidP="003428F5">
      <w:pPr>
        <w:pStyle w:val="Heading3"/>
      </w:pPr>
    </w:p>
    <w:p w14:paraId="036999C6" w14:textId="5E7F03F5" w:rsidR="003428F5" w:rsidRDefault="003428F5" w:rsidP="003428F5"/>
    <w:p w14:paraId="49C7BE9F" w14:textId="5B417FF4" w:rsidR="003428F5" w:rsidRDefault="009B711A" w:rsidP="009B711A">
      <w:pPr>
        <w:pStyle w:val="Heading3"/>
      </w:pPr>
      <w:bookmarkStart w:id="38" w:name="_Toc43971941"/>
      <w:r w:rsidRPr="009B711A">
        <w:lastRenderedPageBreak/>
        <w:t>6.1.2 Colors</w:t>
      </w:r>
      <w:bookmarkEnd w:id="38"/>
    </w:p>
    <w:p w14:paraId="3E36AFDD" w14:textId="77777777" w:rsidR="009B711A" w:rsidRPr="003428F5" w:rsidRDefault="009B711A" w:rsidP="003428F5"/>
    <w:p w14:paraId="33F2E7CE" w14:textId="143B3A7A" w:rsidR="003428F5" w:rsidRDefault="003428F5" w:rsidP="003428F5">
      <w:r w:rsidRPr="003428F5">
        <w:rPr>
          <w:noProof/>
        </w:rPr>
        <w:drawing>
          <wp:inline distT="0" distB="0" distL="0" distR="0" wp14:anchorId="5EDC7281" wp14:editId="08155A9C">
            <wp:extent cx="6332855" cy="4503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ED39" w14:textId="5E488F27" w:rsidR="009B711A" w:rsidRPr="009B711A" w:rsidRDefault="009B711A" w:rsidP="009B711A">
      <w:pPr>
        <w:pStyle w:val="Heading3"/>
      </w:pPr>
      <w:bookmarkStart w:id="39" w:name="_Toc43971942"/>
      <w:r>
        <w:t xml:space="preserve">6.1.3 </w:t>
      </w:r>
      <w:r w:rsidRPr="009B711A">
        <w:t>Grid &amp; Layout Principles</w:t>
      </w:r>
      <w:bookmarkEnd w:id="39"/>
    </w:p>
    <w:p w14:paraId="7CE02EA5" w14:textId="77777777" w:rsidR="009B711A" w:rsidRDefault="009B711A" w:rsidP="009B711A">
      <w:pPr>
        <w:spacing w:line="240" w:lineRule="auto"/>
      </w:pPr>
      <w:r>
        <w:t>Grid and layout principles were designed to keep consistency through the website, define the basic component and content positioning.</w:t>
      </w:r>
    </w:p>
    <w:p w14:paraId="795C8C77" w14:textId="611EAEFC" w:rsidR="009B711A" w:rsidRDefault="009B711A" w:rsidP="009B711A">
      <w:pPr>
        <w:spacing w:line="240" w:lineRule="auto"/>
      </w:pPr>
      <w:r>
        <w:t>In addition, it provides scalable layout behavior in terms of responsiveness.</w:t>
      </w:r>
    </w:p>
    <w:p w14:paraId="712BD5B5" w14:textId="75C91105" w:rsidR="009B711A" w:rsidRDefault="009B711A" w:rsidP="009B711A">
      <w:pPr>
        <w:spacing w:line="240" w:lineRule="auto"/>
      </w:pPr>
      <w:r w:rsidRPr="009B711A">
        <w:rPr>
          <w:noProof/>
        </w:rPr>
        <w:lastRenderedPageBreak/>
        <w:drawing>
          <wp:inline distT="0" distB="0" distL="0" distR="0" wp14:anchorId="346D7D7C" wp14:editId="013F55BE">
            <wp:extent cx="6332855" cy="4503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D318" w14:textId="367ED814" w:rsidR="009B711A" w:rsidRDefault="009B711A" w:rsidP="009B711A">
      <w:pPr>
        <w:pStyle w:val="Heading3"/>
      </w:pPr>
      <w:bookmarkStart w:id="40" w:name="_Toc43971943"/>
      <w:r>
        <w:t xml:space="preserve">6.1.4 </w:t>
      </w:r>
      <w:r w:rsidRPr="009B711A">
        <w:t>Iconography</w:t>
      </w:r>
      <w:bookmarkEnd w:id="40"/>
    </w:p>
    <w:p w14:paraId="3B34469E" w14:textId="77777777" w:rsidR="009B711A" w:rsidRPr="009B711A" w:rsidRDefault="009B711A" w:rsidP="009B711A"/>
    <w:p w14:paraId="3BBF9F88" w14:textId="77777777" w:rsidR="009B711A" w:rsidRDefault="009B711A" w:rsidP="009B711A">
      <w:pPr>
        <w:spacing w:line="240" w:lineRule="auto"/>
      </w:pPr>
      <w:r>
        <w:t>An icon is a visual representation of system actions. Icons provide additional context for users to enhance the usability of a User Interface.</w:t>
      </w:r>
    </w:p>
    <w:p w14:paraId="1E96157D" w14:textId="44ACFF01" w:rsidR="009B711A" w:rsidRDefault="009B711A" w:rsidP="009B711A">
      <w:pPr>
        <w:spacing w:line="240" w:lineRule="auto"/>
      </w:pPr>
      <w:r>
        <w:t xml:space="preserve">Regular icons are designed on a 20px aria and placed on a 24px </w:t>
      </w:r>
      <w:proofErr w:type="spellStart"/>
      <w:r>
        <w:t>artboad</w:t>
      </w:r>
      <w:proofErr w:type="spellEnd"/>
      <w:r>
        <w:t>.</w:t>
      </w:r>
    </w:p>
    <w:p w14:paraId="50B744DD" w14:textId="6A961E55" w:rsidR="009B711A" w:rsidRPr="009B711A" w:rsidRDefault="009B711A" w:rsidP="009B711A">
      <w:pPr>
        <w:spacing w:line="240" w:lineRule="auto"/>
      </w:pPr>
      <w:r>
        <w:lastRenderedPageBreak/>
        <w:t xml:space="preserve">Icon style has two option: filled and outlined. Use icon style depends on </w:t>
      </w:r>
      <w:r w:rsidRPr="009B711A">
        <w:t>the context. Keep in mind that the main style is outline</w:t>
      </w:r>
      <w:r w:rsidRPr="009B711A">
        <w:rPr>
          <w:noProof/>
        </w:rPr>
        <w:drawing>
          <wp:inline distT="0" distB="0" distL="0" distR="0" wp14:anchorId="7CA0543A" wp14:editId="2F394696">
            <wp:extent cx="6332855" cy="4503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9CC0" w14:textId="1C1684D0" w:rsidR="009B711A" w:rsidRDefault="009B711A" w:rsidP="009B711A">
      <w:pPr>
        <w:pStyle w:val="Heading3"/>
      </w:pPr>
      <w:bookmarkStart w:id="41" w:name="_Toc43971944"/>
      <w:r>
        <w:lastRenderedPageBreak/>
        <w:t xml:space="preserve">6.1.5 </w:t>
      </w:r>
      <w:r w:rsidRPr="009B711A">
        <w:t>Inputs</w:t>
      </w:r>
      <w:bookmarkEnd w:id="41"/>
    </w:p>
    <w:p w14:paraId="26F1E28D" w14:textId="750661A9" w:rsidR="009B711A" w:rsidRDefault="009B711A" w:rsidP="009B711A">
      <w:r w:rsidRPr="009B711A">
        <w:rPr>
          <w:noProof/>
        </w:rPr>
        <w:drawing>
          <wp:inline distT="0" distB="0" distL="0" distR="0" wp14:anchorId="02018826" wp14:editId="1E3F149C">
            <wp:extent cx="6332855" cy="5277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4002" w14:textId="3F5EB3F8" w:rsidR="00FF6085" w:rsidRDefault="009B711A" w:rsidP="00FF6085">
      <w:pPr>
        <w:pStyle w:val="Heading3"/>
      </w:pPr>
      <w:bookmarkStart w:id="42" w:name="_Toc43971945"/>
      <w:r>
        <w:t xml:space="preserve">6.1.6 </w:t>
      </w:r>
      <w:r w:rsidRPr="009B711A">
        <w:t>Typography System</w:t>
      </w:r>
      <w:bookmarkEnd w:id="42"/>
    </w:p>
    <w:p w14:paraId="20E2096A" w14:textId="77777777" w:rsidR="00FF6085" w:rsidRDefault="00FF6085" w:rsidP="00FF6085">
      <w:pPr>
        <w:spacing w:line="240" w:lineRule="auto"/>
      </w:pPr>
    </w:p>
    <w:p w14:paraId="42B22CCB" w14:textId="2F2B0816" w:rsidR="00FF6085" w:rsidRDefault="00FF6085" w:rsidP="00FF6085">
      <w:pPr>
        <w:spacing w:line="240" w:lineRule="auto"/>
      </w:pPr>
      <w:r>
        <w:t>Text is the main way to visualize information. The typography system includes font logical hierarchy and styles.</w:t>
      </w:r>
    </w:p>
    <w:p w14:paraId="12B1D54E" w14:textId="04464162" w:rsidR="00FF6085" w:rsidRDefault="00FF6085" w:rsidP="00FF6085">
      <w:pPr>
        <w:spacing w:line="240" w:lineRule="auto"/>
      </w:pPr>
      <w:r>
        <w:t>Hierarchy helps to keep consistency and readability through the website.</w:t>
      </w:r>
    </w:p>
    <w:p w14:paraId="4B50C556" w14:textId="6E3C1AB2" w:rsidR="00FF6085" w:rsidRDefault="00FF6085" w:rsidP="00FF6085">
      <w:pPr>
        <w:spacing w:line="240" w:lineRule="auto"/>
      </w:pPr>
      <w:r w:rsidRPr="00FF6085">
        <w:rPr>
          <w:b/>
          <w:bCs/>
        </w:rPr>
        <w:t>Font family:</w:t>
      </w:r>
      <w:r>
        <w:t xml:space="preserve"> </w:t>
      </w:r>
      <w:hyperlink r:id="rId67" w:history="1">
        <w:r w:rsidRPr="00FF6085">
          <w:rPr>
            <w:rStyle w:val="Hyperlink"/>
          </w:rPr>
          <w:t>Open Sans</w:t>
        </w:r>
      </w:hyperlink>
    </w:p>
    <w:p w14:paraId="0DD34D31" w14:textId="12D9197A" w:rsidR="009B711A" w:rsidRDefault="009B711A" w:rsidP="009B711A">
      <w:r w:rsidRPr="009B711A">
        <w:rPr>
          <w:noProof/>
        </w:rPr>
        <w:lastRenderedPageBreak/>
        <w:drawing>
          <wp:inline distT="0" distB="0" distL="0" distR="0" wp14:anchorId="1988CE31" wp14:editId="422E937B">
            <wp:extent cx="6332855" cy="7661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766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05B5" w14:textId="0A2C3917" w:rsidR="00FF6085" w:rsidRDefault="00FF6085" w:rsidP="00FF6085">
      <w:pPr>
        <w:pStyle w:val="Heading2"/>
      </w:pPr>
      <w:bookmarkStart w:id="43" w:name="_Toc43971946"/>
      <w:r>
        <w:t>6.2 Mockups</w:t>
      </w:r>
      <w:bookmarkEnd w:id="43"/>
      <w:r>
        <w:t xml:space="preserve"> </w:t>
      </w:r>
    </w:p>
    <w:p w14:paraId="5D96E0AD" w14:textId="77777777" w:rsidR="00FF6085" w:rsidRPr="00FF6085" w:rsidRDefault="00FF6085" w:rsidP="00FF6085"/>
    <w:p w14:paraId="4752D1FE" w14:textId="003624F8" w:rsidR="00FF6085" w:rsidRDefault="00FF6085" w:rsidP="00FF6085">
      <w:pPr>
        <w:pStyle w:val="Heading3"/>
      </w:pPr>
      <w:bookmarkStart w:id="44" w:name="_Toc43971947"/>
      <w:r>
        <w:lastRenderedPageBreak/>
        <w:t xml:space="preserve">6.2.1 </w:t>
      </w:r>
      <w:r w:rsidRPr="00FF6085">
        <w:t>Catalog / Search Results</w:t>
      </w:r>
      <w:bookmarkEnd w:id="44"/>
    </w:p>
    <w:p w14:paraId="3834E296" w14:textId="6262A856" w:rsidR="00FF6085" w:rsidRDefault="00FF6085" w:rsidP="00FF6085"/>
    <w:tbl>
      <w:tblPr>
        <w:tblW w:w="4877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3"/>
        <w:gridCol w:w="1169"/>
        <w:gridCol w:w="2611"/>
        <w:gridCol w:w="5489"/>
      </w:tblGrid>
      <w:tr w:rsidR="00FF6085" w:rsidRPr="00FF6085" w14:paraId="0B8ABCEE" w14:textId="77777777" w:rsidTr="00FF6085">
        <w:trPr>
          <w:trHeight w:val="599"/>
        </w:trPr>
        <w:tc>
          <w:tcPr>
            <w:tcW w:w="2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B5B548" w14:textId="77777777" w:rsidR="00FF6085" w:rsidRPr="00FF6085" w:rsidRDefault="00FF6085" w:rsidP="00FF6085">
            <w:pPr>
              <w:jc w:val="center"/>
              <w:rPr>
                <w:b/>
                <w:bCs/>
              </w:rPr>
            </w:pP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F85A6F" w14:textId="77777777" w:rsidR="00FF6085" w:rsidRPr="00FF6085" w:rsidRDefault="00FF6085" w:rsidP="00FF6085">
            <w:pPr>
              <w:jc w:val="center"/>
              <w:rPr>
                <w:b/>
                <w:bCs/>
              </w:rPr>
            </w:pPr>
            <w:r w:rsidRPr="00FF6085">
              <w:rPr>
                <w:b/>
                <w:bCs/>
              </w:rPr>
              <w:t>Page Name</w:t>
            </w:r>
          </w:p>
        </w:tc>
        <w:tc>
          <w:tcPr>
            <w:tcW w:w="13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B20E8C" w14:textId="77777777" w:rsidR="00FF6085" w:rsidRPr="00FF6085" w:rsidRDefault="00FF6085" w:rsidP="00FF6085">
            <w:pPr>
              <w:jc w:val="center"/>
              <w:rPr>
                <w:b/>
                <w:bCs/>
              </w:rPr>
            </w:pPr>
            <w:r w:rsidRPr="00FF6085">
              <w:rPr>
                <w:b/>
                <w:bCs/>
              </w:rPr>
              <w:t>Description</w:t>
            </w:r>
          </w:p>
        </w:tc>
        <w:tc>
          <w:tcPr>
            <w:tcW w:w="28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133FFD" w14:textId="77777777" w:rsidR="00FF6085" w:rsidRPr="00FF6085" w:rsidRDefault="00FF6085" w:rsidP="00FF6085">
            <w:pPr>
              <w:jc w:val="center"/>
              <w:rPr>
                <w:b/>
                <w:bCs/>
              </w:rPr>
            </w:pPr>
            <w:r w:rsidRPr="00FF6085">
              <w:rPr>
                <w:b/>
                <w:bCs/>
              </w:rPr>
              <w:t>Mockup</w:t>
            </w:r>
          </w:p>
        </w:tc>
      </w:tr>
      <w:tr w:rsidR="00FF6085" w:rsidRPr="00FF6085" w14:paraId="7FE50C64" w14:textId="77777777" w:rsidTr="00FF6085">
        <w:trPr>
          <w:cantSplit/>
        </w:trPr>
        <w:tc>
          <w:tcPr>
            <w:tcW w:w="2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7EBF24" w14:textId="77777777" w:rsidR="00FF6085" w:rsidRPr="00FF6085" w:rsidRDefault="00FF6085" w:rsidP="00FF6085">
            <w:r w:rsidRPr="00FF6085">
              <w:t>1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77A942" w14:textId="77777777" w:rsidR="00FF6085" w:rsidRPr="00FF6085" w:rsidRDefault="00FF6085" w:rsidP="00F351C4">
            <w:pPr>
              <w:jc w:val="center"/>
            </w:pPr>
            <w:r w:rsidRPr="00FF6085">
              <w:t>Product List</w:t>
            </w:r>
          </w:p>
        </w:tc>
        <w:tc>
          <w:tcPr>
            <w:tcW w:w="13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A5395F" w14:textId="77777777" w:rsidR="00FF6085" w:rsidRPr="00FF6085" w:rsidRDefault="00FF6085" w:rsidP="00F351C4">
            <w:r w:rsidRPr="00FF6085">
              <w:t>Products per page: 12;</w:t>
            </w:r>
            <w:r w:rsidRPr="00FF6085">
              <w:br/>
              <w:t>All filters opened by default (can be adjusted: depends on needs);</w:t>
            </w:r>
            <w:r w:rsidRPr="00FF6085">
              <w:br/>
              <w:t xml:space="preserve">Pagination approach:&lt;, 1-5, </w:t>
            </w:r>
            <w:proofErr w:type="gramStart"/>
            <w:r w:rsidRPr="00FF6085">
              <w:t>... ,</w:t>
            </w:r>
            <w:proofErr w:type="gramEnd"/>
            <w:r w:rsidRPr="00FF6085">
              <w:t xml:space="preserve"> last page, &gt;;</w:t>
            </w:r>
          </w:p>
          <w:p w14:paraId="3796B6AC" w14:textId="1370A442" w:rsidR="00FF6085" w:rsidRPr="00FF6085" w:rsidRDefault="00FF6085" w:rsidP="00F351C4">
            <w:r w:rsidRPr="00FF6085">
              <w:br/>
              <w:t>OOS: Searching, Sorting, Changing view, Items per page feature</w:t>
            </w:r>
          </w:p>
        </w:tc>
        <w:tc>
          <w:tcPr>
            <w:tcW w:w="28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977EB7" w14:textId="77777777" w:rsidR="00FF6085" w:rsidRPr="00FF6085" w:rsidRDefault="00FF6085" w:rsidP="00FF6085">
            <w:pPr>
              <w:jc w:val="center"/>
            </w:pPr>
            <w:r w:rsidRPr="00FF6085">
              <w:rPr>
                <w:noProof/>
              </w:rPr>
              <w:drawing>
                <wp:inline distT="0" distB="0" distL="0" distR="0" wp14:anchorId="2D48BC03" wp14:editId="5A61782F">
                  <wp:extent cx="1943100" cy="381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085" w:rsidRPr="00FF6085" w14:paraId="038373C8" w14:textId="77777777" w:rsidTr="00FF6085">
        <w:trPr>
          <w:cantSplit/>
        </w:trPr>
        <w:tc>
          <w:tcPr>
            <w:tcW w:w="2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195756" w14:textId="77777777" w:rsidR="00FF6085" w:rsidRPr="00FF6085" w:rsidRDefault="00FF6085" w:rsidP="00F351C4">
            <w:pPr>
              <w:jc w:val="center"/>
            </w:pPr>
            <w:r w:rsidRPr="00FF6085">
              <w:lastRenderedPageBreak/>
              <w:t>2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382D3A" w14:textId="77777777" w:rsidR="00FF6085" w:rsidRPr="00FF6085" w:rsidRDefault="00FF6085" w:rsidP="00F351C4">
            <w:pPr>
              <w:jc w:val="center"/>
            </w:pPr>
            <w:r w:rsidRPr="00FF6085">
              <w:t>Search Results</w:t>
            </w:r>
          </w:p>
        </w:tc>
        <w:tc>
          <w:tcPr>
            <w:tcW w:w="13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2BB946" w14:textId="77777777" w:rsidR="00FF6085" w:rsidRPr="00FF6085" w:rsidRDefault="00FF6085" w:rsidP="00F351C4">
            <w:pPr>
              <w:jc w:val="center"/>
            </w:pPr>
          </w:p>
        </w:tc>
        <w:tc>
          <w:tcPr>
            <w:tcW w:w="28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E32806" w14:textId="77777777" w:rsidR="00FF6085" w:rsidRPr="00FF6085" w:rsidRDefault="00FF6085" w:rsidP="00F351C4">
            <w:pPr>
              <w:jc w:val="center"/>
            </w:pPr>
            <w:r w:rsidRPr="00FF6085">
              <w:rPr>
                <w:noProof/>
              </w:rPr>
              <w:drawing>
                <wp:inline distT="0" distB="0" distL="0" distR="0" wp14:anchorId="684C8CA5" wp14:editId="5BBC9385">
                  <wp:extent cx="1943100" cy="381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085" w:rsidRPr="00FF6085" w14:paraId="247EBDEC" w14:textId="77777777" w:rsidTr="00FF6085">
        <w:trPr>
          <w:cantSplit/>
        </w:trPr>
        <w:tc>
          <w:tcPr>
            <w:tcW w:w="2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FD6E09" w14:textId="77777777" w:rsidR="00FF6085" w:rsidRPr="00FF6085" w:rsidRDefault="00FF6085" w:rsidP="00F351C4">
            <w:pPr>
              <w:jc w:val="center"/>
            </w:pPr>
            <w:r w:rsidRPr="00FF6085">
              <w:t>3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7339D1" w14:textId="77777777" w:rsidR="00FF6085" w:rsidRPr="00FF6085" w:rsidRDefault="00FF6085" w:rsidP="00F351C4">
            <w:pPr>
              <w:jc w:val="center"/>
            </w:pPr>
            <w:r w:rsidRPr="00FF6085">
              <w:t>No Results</w:t>
            </w:r>
          </w:p>
        </w:tc>
        <w:tc>
          <w:tcPr>
            <w:tcW w:w="13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7DEC02" w14:textId="77777777" w:rsidR="00FF6085" w:rsidRPr="00FF6085" w:rsidRDefault="00FF6085" w:rsidP="00F351C4">
            <w:pPr>
              <w:jc w:val="center"/>
            </w:pPr>
          </w:p>
        </w:tc>
        <w:tc>
          <w:tcPr>
            <w:tcW w:w="28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18C65D" w14:textId="77777777" w:rsidR="00FF6085" w:rsidRPr="00FF6085" w:rsidRDefault="00FF6085" w:rsidP="00F351C4">
            <w:pPr>
              <w:jc w:val="center"/>
            </w:pPr>
            <w:r w:rsidRPr="00FF6085">
              <w:rPr>
                <w:noProof/>
              </w:rPr>
              <w:drawing>
                <wp:inline distT="0" distB="0" distL="0" distR="0" wp14:anchorId="6C743FA3" wp14:editId="42BA46C0">
                  <wp:extent cx="2552700" cy="236982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236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0DDBB" w14:textId="635A45C0" w:rsidR="00FF6085" w:rsidRDefault="00FF6085" w:rsidP="00F351C4"/>
    <w:p w14:paraId="5F575E88" w14:textId="77777777" w:rsidR="00F351C4" w:rsidRDefault="00F351C4" w:rsidP="00F351C4">
      <w:pPr>
        <w:pStyle w:val="Heading3"/>
      </w:pPr>
    </w:p>
    <w:p w14:paraId="66AF541A" w14:textId="77777777" w:rsidR="00F351C4" w:rsidRDefault="00F351C4" w:rsidP="00F351C4">
      <w:pPr>
        <w:pStyle w:val="Heading3"/>
      </w:pPr>
    </w:p>
    <w:p w14:paraId="2E589DF6" w14:textId="77777777" w:rsidR="00F351C4" w:rsidRDefault="00F351C4" w:rsidP="00F351C4">
      <w:pPr>
        <w:pStyle w:val="Heading3"/>
      </w:pPr>
    </w:p>
    <w:p w14:paraId="3C43AEE2" w14:textId="77777777" w:rsidR="00F351C4" w:rsidRDefault="00F351C4" w:rsidP="00F351C4">
      <w:pPr>
        <w:pStyle w:val="Heading3"/>
      </w:pPr>
    </w:p>
    <w:p w14:paraId="28A13E9A" w14:textId="08034C3E" w:rsidR="00F351C4" w:rsidRDefault="00F351C4" w:rsidP="00F351C4"/>
    <w:p w14:paraId="01908C37" w14:textId="77777777" w:rsidR="00F351C4" w:rsidRDefault="00F351C4" w:rsidP="00F351C4"/>
    <w:p w14:paraId="55CD1740" w14:textId="183960BC" w:rsidR="00F351C4" w:rsidRDefault="00F351C4" w:rsidP="00F351C4">
      <w:pPr>
        <w:pStyle w:val="Heading3"/>
      </w:pPr>
      <w:bookmarkStart w:id="45" w:name="_Toc43971948"/>
      <w:r w:rsidRPr="00F351C4">
        <w:lastRenderedPageBreak/>
        <w:t>6.2.2 Checkout</w:t>
      </w:r>
      <w:bookmarkEnd w:id="45"/>
    </w:p>
    <w:p w14:paraId="6C40D07B" w14:textId="0D8AE3C4" w:rsidR="00903A0E" w:rsidRDefault="00903A0E" w:rsidP="00903A0E"/>
    <w:p w14:paraId="24508B08" w14:textId="77777777" w:rsidR="00903A0E" w:rsidRPr="00903A0E" w:rsidRDefault="00903A0E" w:rsidP="00903A0E"/>
    <w:p w14:paraId="5D9F4CE3" w14:textId="77777777" w:rsidR="00F351C4" w:rsidRPr="00F351C4" w:rsidRDefault="00F351C4" w:rsidP="00F351C4"/>
    <w:tbl>
      <w:tblPr>
        <w:tblW w:w="4877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3"/>
        <w:gridCol w:w="1169"/>
        <w:gridCol w:w="8100"/>
      </w:tblGrid>
      <w:tr w:rsidR="00F351C4" w:rsidRPr="00F351C4" w14:paraId="48765C16" w14:textId="77777777" w:rsidTr="00F351C4">
        <w:tc>
          <w:tcPr>
            <w:tcW w:w="2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C0B821" w14:textId="77777777" w:rsidR="00F351C4" w:rsidRPr="00F351C4" w:rsidRDefault="00F351C4" w:rsidP="00F351C4">
            <w:pPr>
              <w:rPr>
                <w:b/>
                <w:bCs/>
              </w:rPr>
            </w:pP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64AB40" w14:textId="77777777" w:rsidR="00F351C4" w:rsidRPr="00F351C4" w:rsidRDefault="00F351C4" w:rsidP="00F351C4">
            <w:pPr>
              <w:jc w:val="center"/>
              <w:rPr>
                <w:b/>
                <w:bCs/>
              </w:rPr>
            </w:pPr>
            <w:r w:rsidRPr="00F351C4">
              <w:rPr>
                <w:b/>
                <w:bCs/>
              </w:rPr>
              <w:t>Page</w:t>
            </w:r>
          </w:p>
        </w:tc>
        <w:tc>
          <w:tcPr>
            <w:tcW w:w="417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EB71B8" w14:textId="77777777" w:rsidR="00F351C4" w:rsidRPr="00F351C4" w:rsidRDefault="00F351C4" w:rsidP="00F351C4">
            <w:pPr>
              <w:jc w:val="center"/>
              <w:rPr>
                <w:b/>
                <w:bCs/>
              </w:rPr>
            </w:pPr>
            <w:r w:rsidRPr="00F351C4">
              <w:rPr>
                <w:b/>
                <w:bCs/>
              </w:rPr>
              <w:t>Mockup</w:t>
            </w:r>
          </w:p>
        </w:tc>
      </w:tr>
      <w:tr w:rsidR="00F351C4" w:rsidRPr="00F351C4" w14:paraId="3F1CB7C1" w14:textId="77777777" w:rsidTr="00F351C4">
        <w:trPr>
          <w:cantSplit/>
        </w:trPr>
        <w:tc>
          <w:tcPr>
            <w:tcW w:w="2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B79354" w14:textId="77777777" w:rsidR="00F351C4" w:rsidRPr="00F351C4" w:rsidRDefault="00F351C4" w:rsidP="00903A0E">
            <w:pPr>
              <w:jc w:val="center"/>
            </w:pPr>
            <w:r w:rsidRPr="00F351C4">
              <w:t>1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09BE777" w14:textId="77777777" w:rsidR="00F351C4" w:rsidRPr="00F351C4" w:rsidRDefault="00F351C4" w:rsidP="00903A0E">
            <w:pPr>
              <w:jc w:val="center"/>
            </w:pPr>
            <w:r w:rsidRPr="00F351C4">
              <w:t>Guest Checkout / Login</w:t>
            </w:r>
          </w:p>
        </w:tc>
        <w:tc>
          <w:tcPr>
            <w:tcW w:w="417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3C808F" w14:textId="77777777" w:rsidR="00F351C4" w:rsidRPr="00F351C4" w:rsidRDefault="00F351C4" w:rsidP="00903A0E">
            <w:pPr>
              <w:jc w:val="center"/>
            </w:pPr>
            <w:r w:rsidRPr="00F351C4">
              <w:rPr>
                <w:noProof/>
              </w:rPr>
              <w:drawing>
                <wp:inline distT="0" distB="0" distL="0" distR="0" wp14:anchorId="4BC23DBB" wp14:editId="75C707DF">
                  <wp:extent cx="4457700" cy="31623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574B76" w14:textId="7235CC18" w:rsidR="00F351C4" w:rsidRDefault="00F351C4" w:rsidP="00903A0E">
      <w:pPr>
        <w:jc w:val="center"/>
      </w:pPr>
    </w:p>
    <w:tbl>
      <w:tblPr>
        <w:tblW w:w="4877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3"/>
        <w:gridCol w:w="1259"/>
        <w:gridCol w:w="8010"/>
      </w:tblGrid>
      <w:tr w:rsidR="00903A0E" w:rsidRPr="00F351C4" w14:paraId="76C3E2DB" w14:textId="77777777" w:rsidTr="00903A0E">
        <w:trPr>
          <w:cantSplit/>
        </w:trPr>
        <w:tc>
          <w:tcPr>
            <w:tcW w:w="2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2FBBF7" w14:textId="77777777" w:rsidR="00903A0E" w:rsidRPr="00F351C4" w:rsidRDefault="00903A0E" w:rsidP="00903A0E">
            <w:pPr>
              <w:jc w:val="center"/>
            </w:pPr>
            <w:r w:rsidRPr="00F351C4">
              <w:lastRenderedPageBreak/>
              <w:t>2</w:t>
            </w:r>
          </w:p>
        </w:tc>
        <w:tc>
          <w:tcPr>
            <w:tcW w:w="6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4AED3D" w14:textId="77777777" w:rsidR="00903A0E" w:rsidRPr="00F351C4" w:rsidRDefault="00903A0E" w:rsidP="00903A0E">
            <w:pPr>
              <w:jc w:val="center"/>
            </w:pPr>
            <w:r w:rsidRPr="00F351C4">
              <w:t>Shipping Method</w:t>
            </w:r>
          </w:p>
        </w:tc>
        <w:tc>
          <w:tcPr>
            <w:tcW w:w="41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714DD6" w14:textId="77777777" w:rsidR="00903A0E" w:rsidRPr="00F351C4" w:rsidRDefault="00903A0E" w:rsidP="00903A0E">
            <w:pPr>
              <w:jc w:val="center"/>
            </w:pPr>
            <w:r w:rsidRPr="00F351C4">
              <w:rPr>
                <w:noProof/>
              </w:rPr>
              <w:drawing>
                <wp:inline distT="0" distB="0" distL="0" distR="0" wp14:anchorId="5A6C7D4E" wp14:editId="0F1011AD">
                  <wp:extent cx="4457700" cy="4434840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443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3A0E" w:rsidRPr="00F351C4" w14:paraId="60F64C4D" w14:textId="77777777" w:rsidTr="00903A0E">
        <w:trPr>
          <w:cantSplit/>
        </w:trPr>
        <w:tc>
          <w:tcPr>
            <w:tcW w:w="2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E2DCC6" w14:textId="77777777" w:rsidR="00903A0E" w:rsidRPr="00F351C4" w:rsidRDefault="00903A0E" w:rsidP="00903A0E">
            <w:pPr>
              <w:jc w:val="center"/>
            </w:pPr>
            <w:r w:rsidRPr="00F351C4">
              <w:t>3</w:t>
            </w:r>
          </w:p>
        </w:tc>
        <w:tc>
          <w:tcPr>
            <w:tcW w:w="6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3C8374" w14:textId="77777777" w:rsidR="00903A0E" w:rsidRPr="00F351C4" w:rsidRDefault="00903A0E" w:rsidP="00903A0E">
            <w:pPr>
              <w:jc w:val="center"/>
            </w:pPr>
            <w:r w:rsidRPr="00F351C4">
              <w:t>Billing and Payment</w:t>
            </w:r>
          </w:p>
        </w:tc>
        <w:tc>
          <w:tcPr>
            <w:tcW w:w="41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2CEFC0" w14:textId="77777777" w:rsidR="00903A0E" w:rsidRPr="00F351C4" w:rsidRDefault="00903A0E" w:rsidP="00903A0E">
            <w:pPr>
              <w:jc w:val="center"/>
            </w:pPr>
            <w:r w:rsidRPr="00F351C4">
              <w:rPr>
                <w:noProof/>
              </w:rPr>
              <w:drawing>
                <wp:inline distT="0" distB="0" distL="0" distR="0" wp14:anchorId="7682C262" wp14:editId="11680DB5">
                  <wp:extent cx="2392680" cy="2377440"/>
                  <wp:effectExtent l="0" t="0" r="7620" b="381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3A0E" w:rsidRPr="00F351C4" w14:paraId="532D619B" w14:textId="77777777" w:rsidTr="00903A0E">
        <w:trPr>
          <w:cantSplit/>
        </w:trPr>
        <w:tc>
          <w:tcPr>
            <w:tcW w:w="2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D9FE9C" w14:textId="77777777" w:rsidR="00903A0E" w:rsidRPr="00F351C4" w:rsidRDefault="00903A0E" w:rsidP="00903A0E">
            <w:pPr>
              <w:jc w:val="center"/>
            </w:pPr>
            <w:r w:rsidRPr="00F351C4">
              <w:lastRenderedPageBreak/>
              <w:t>4</w:t>
            </w:r>
          </w:p>
        </w:tc>
        <w:tc>
          <w:tcPr>
            <w:tcW w:w="6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09A24E" w14:textId="6B4B30A5" w:rsidR="00903A0E" w:rsidRPr="00F351C4" w:rsidRDefault="00903A0E" w:rsidP="00903A0E">
            <w:pPr>
              <w:jc w:val="center"/>
            </w:pPr>
            <w:r w:rsidRPr="00F351C4">
              <w:t>Add/Upd</w:t>
            </w:r>
            <w:r>
              <w:t>at</w:t>
            </w:r>
            <w:r w:rsidRPr="00F351C4">
              <w:t>e Billing Address</w:t>
            </w:r>
          </w:p>
        </w:tc>
        <w:tc>
          <w:tcPr>
            <w:tcW w:w="41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F4B76A" w14:textId="77777777" w:rsidR="00903A0E" w:rsidRPr="00F351C4" w:rsidRDefault="00903A0E" w:rsidP="00903A0E">
            <w:pPr>
              <w:jc w:val="center"/>
            </w:pPr>
            <w:r w:rsidRPr="00F351C4">
              <w:rPr>
                <w:noProof/>
              </w:rPr>
              <w:drawing>
                <wp:inline distT="0" distB="0" distL="0" distR="0" wp14:anchorId="5FE2A601" wp14:editId="1507589F">
                  <wp:extent cx="2057400" cy="2377440"/>
                  <wp:effectExtent l="0" t="0" r="0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3A0E" w:rsidRPr="00F351C4" w14:paraId="5247E401" w14:textId="77777777" w:rsidTr="00903A0E">
        <w:trPr>
          <w:cantSplit/>
        </w:trPr>
        <w:tc>
          <w:tcPr>
            <w:tcW w:w="2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065A24" w14:textId="77777777" w:rsidR="00903A0E" w:rsidRPr="00F351C4" w:rsidRDefault="00903A0E" w:rsidP="00903A0E">
            <w:pPr>
              <w:jc w:val="center"/>
            </w:pPr>
            <w:r w:rsidRPr="00F351C4">
              <w:t>5</w:t>
            </w:r>
          </w:p>
        </w:tc>
        <w:tc>
          <w:tcPr>
            <w:tcW w:w="6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BCE0F6" w14:textId="77777777" w:rsidR="00903A0E" w:rsidRPr="00F351C4" w:rsidRDefault="00903A0E" w:rsidP="00903A0E">
            <w:pPr>
              <w:jc w:val="center"/>
            </w:pPr>
            <w:r w:rsidRPr="00F351C4">
              <w:t>Place Order (order overview)</w:t>
            </w:r>
          </w:p>
        </w:tc>
        <w:tc>
          <w:tcPr>
            <w:tcW w:w="41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CA19AD" w14:textId="77777777" w:rsidR="00903A0E" w:rsidRPr="00F351C4" w:rsidRDefault="00903A0E" w:rsidP="00903A0E">
            <w:pPr>
              <w:jc w:val="center"/>
            </w:pPr>
            <w:r w:rsidRPr="00F351C4">
              <w:rPr>
                <w:noProof/>
              </w:rPr>
              <w:drawing>
                <wp:inline distT="0" distB="0" distL="0" distR="0" wp14:anchorId="55DF8096" wp14:editId="7A54D680">
                  <wp:extent cx="2255520" cy="23698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236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3A0E" w:rsidRPr="00F351C4" w14:paraId="352E998F" w14:textId="77777777" w:rsidTr="00903A0E">
        <w:trPr>
          <w:cantSplit/>
        </w:trPr>
        <w:tc>
          <w:tcPr>
            <w:tcW w:w="2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02D241" w14:textId="77777777" w:rsidR="00903A0E" w:rsidRPr="00F351C4" w:rsidRDefault="00903A0E" w:rsidP="00903A0E">
            <w:pPr>
              <w:jc w:val="center"/>
            </w:pPr>
            <w:r w:rsidRPr="00F351C4">
              <w:t>6</w:t>
            </w:r>
          </w:p>
        </w:tc>
        <w:tc>
          <w:tcPr>
            <w:tcW w:w="6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48E3ED" w14:textId="77777777" w:rsidR="00903A0E" w:rsidRPr="00F351C4" w:rsidRDefault="00903A0E" w:rsidP="00903A0E">
            <w:pPr>
              <w:jc w:val="center"/>
            </w:pPr>
            <w:r w:rsidRPr="00F351C4">
              <w:t xml:space="preserve">Thank </w:t>
            </w:r>
            <w:proofErr w:type="gramStart"/>
            <w:r w:rsidRPr="00F351C4">
              <w:t>you page</w:t>
            </w:r>
            <w:proofErr w:type="gramEnd"/>
          </w:p>
        </w:tc>
        <w:tc>
          <w:tcPr>
            <w:tcW w:w="41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1FDB58" w14:textId="77777777" w:rsidR="00903A0E" w:rsidRPr="00F351C4" w:rsidRDefault="00903A0E" w:rsidP="00903A0E">
            <w:pPr>
              <w:jc w:val="center"/>
            </w:pPr>
            <w:r w:rsidRPr="00F351C4">
              <w:rPr>
                <w:noProof/>
              </w:rPr>
              <w:drawing>
                <wp:inline distT="0" distB="0" distL="0" distR="0" wp14:anchorId="23B5EECD" wp14:editId="15970385">
                  <wp:extent cx="2263140" cy="236982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36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37A0E1" w14:textId="0961CB51" w:rsidR="00903A0E" w:rsidRDefault="00903A0E" w:rsidP="00903A0E">
      <w:pPr>
        <w:pStyle w:val="Heading3"/>
      </w:pPr>
    </w:p>
    <w:p w14:paraId="07C1A5F1" w14:textId="2B07B4EA" w:rsidR="00903A0E" w:rsidRDefault="00903A0E" w:rsidP="00903A0E"/>
    <w:p w14:paraId="61B44ED8" w14:textId="2C3BBBE9" w:rsidR="00903A0E" w:rsidRDefault="00903A0E" w:rsidP="00903A0E">
      <w:pPr>
        <w:pStyle w:val="Heading3"/>
      </w:pPr>
      <w:bookmarkStart w:id="46" w:name="_Toc43971949"/>
      <w:r w:rsidRPr="00903A0E">
        <w:lastRenderedPageBreak/>
        <w:t>6.2.3 Login / Registration</w:t>
      </w:r>
      <w:bookmarkEnd w:id="46"/>
    </w:p>
    <w:p w14:paraId="0AA4931E" w14:textId="77777777" w:rsidR="00903A0E" w:rsidRPr="00903A0E" w:rsidRDefault="00903A0E" w:rsidP="00903A0E"/>
    <w:tbl>
      <w:tblPr>
        <w:tblW w:w="4973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1"/>
        <w:gridCol w:w="1929"/>
        <w:gridCol w:w="4678"/>
        <w:gridCol w:w="646"/>
        <w:gridCol w:w="2109"/>
      </w:tblGrid>
      <w:tr w:rsidR="00903A0E" w:rsidRPr="00903A0E" w14:paraId="3B9485F7" w14:textId="77777777" w:rsidTr="00275FD0">
        <w:trPr>
          <w:trHeight w:val="427"/>
        </w:trPr>
        <w:tc>
          <w:tcPr>
            <w:tcW w:w="27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DB5278" w14:textId="77777777" w:rsidR="00903A0E" w:rsidRPr="00903A0E" w:rsidRDefault="00903A0E" w:rsidP="00903A0E">
            <w:pPr>
              <w:rPr>
                <w:b/>
                <w:bCs/>
              </w:rPr>
            </w:pPr>
          </w:p>
        </w:tc>
        <w:tc>
          <w:tcPr>
            <w:tcW w:w="97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F79B88" w14:textId="77777777" w:rsidR="00903A0E" w:rsidRPr="00903A0E" w:rsidRDefault="00903A0E" w:rsidP="00275FD0">
            <w:pPr>
              <w:jc w:val="center"/>
              <w:rPr>
                <w:b/>
                <w:bCs/>
              </w:rPr>
            </w:pPr>
            <w:r w:rsidRPr="00903A0E">
              <w:rPr>
                <w:b/>
                <w:bCs/>
              </w:rPr>
              <w:t>Page</w:t>
            </w:r>
          </w:p>
        </w:tc>
        <w:tc>
          <w:tcPr>
            <w:tcW w:w="3753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792BDC" w14:textId="77777777" w:rsidR="00903A0E" w:rsidRPr="00903A0E" w:rsidRDefault="00903A0E" w:rsidP="00275FD0">
            <w:pPr>
              <w:jc w:val="center"/>
              <w:rPr>
                <w:b/>
                <w:bCs/>
              </w:rPr>
            </w:pPr>
            <w:r w:rsidRPr="00903A0E">
              <w:rPr>
                <w:b/>
                <w:bCs/>
              </w:rPr>
              <w:t>Mockup</w:t>
            </w:r>
          </w:p>
        </w:tc>
      </w:tr>
      <w:tr w:rsidR="00903A0E" w:rsidRPr="00903A0E" w14:paraId="392D840E" w14:textId="77777777" w:rsidTr="00275FD0">
        <w:trPr>
          <w:cantSplit/>
          <w:trHeight w:val="4779"/>
        </w:trPr>
        <w:tc>
          <w:tcPr>
            <w:tcW w:w="27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E435E9" w14:textId="77777777" w:rsidR="00903A0E" w:rsidRPr="00903A0E" w:rsidRDefault="00903A0E" w:rsidP="00903A0E">
            <w:r w:rsidRPr="00903A0E">
              <w:t>1</w:t>
            </w:r>
          </w:p>
        </w:tc>
        <w:tc>
          <w:tcPr>
            <w:tcW w:w="97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F51C0A" w14:textId="77777777" w:rsidR="00903A0E" w:rsidRPr="00903A0E" w:rsidRDefault="00903A0E" w:rsidP="00275FD0">
            <w:pPr>
              <w:jc w:val="center"/>
            </w:pPr>
            <w:r w:rsidRPr="00903A0E">
              <w:t>Login</w:t>
            </w:r>
          </w:p>
        </w:tc>
        <w:tc>
          <w:tcPr>
            <w:tcW w:w="3753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90E853" w14:textId="77777777" w:rsidR="00903A0E" w:rsidRPr="00903A0E" w:rsidRDefault="00903A0E" w:rsidP="00275FD0">
            <w:pPr>
              <w:jc w:val="center"/>
            </w:pPr>
            <w:r w:rsidRPr="00903A0E">
              <w:rPr>
                <w:noProof/>
              </w:rPr>
              <w:drawing>
                <wp:inline distT="0" distB="0" distL="0" distR="0" wp14:anchorId="222FE701" wp14:editId="22BDC3A4">
                  <wp:extent cx="4457700" cy="343662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43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FD0" w:rsidRPr="00275FD0" w14:paraId="0BCBE2DC" w14:textId="77777777" w:rsidTr="00275FD0">
        <w:trPr>
          <w:gridAfter w:val="2"/>
          <w:wAfter w:w="1391" w:type="pct"/>
          <w:cantSplit/>
          <w:trHeight w:val="6762"/>
        </w:trPr>
        <w:tc>
          <w:tcPr>
            <w:tcW w:w="27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7B02C6" w14:textId="77777777" w:rsidR="00275FD0" w:rsidRPr="00275FD0" w:rsidRDefault="00275FD0" w:rsidP="00275FD0">
            <w:pPr>
              <w:jc w:val="center"/>
            </w:pPr>
            <w:r w:rsidRPr="00275FD0">
              <w:lastRenderedPageBreak/>
              <w:t>2</w:t>
            </w:r>
          </w:p>
        </w:tc>
        <w:tc>
          <w:tcPr>
            <w:tcW w:w="97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26562C" w14:textId="77777777" w:rsidR="00275FD0" w:rsidRPr="00275FD0" w:rsidRDefault="00275FD0" w:rsidP="00275FD0">
            <w:pPr>
              <w:jc w:val="center"/>
            </w:pPr>
            <w:r w:rsidRPr="00275FD0">
              <w:t>Registration</w:t>
            </w:r>
          </w:p>
        </w:tc>
        <w:tc>
          <w:tcPr>
            <w:tcW w:w="236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2F7C99" w14:textId="77777777" w:rsidR="00275FD0" w:rsidRPr="00275FD0" w:rsidRDefault="00275FD0" w:rsidP="00275FD0">
            <w:pPr>
              <w:jc w:val="center"/>
            </w:pPr>
            <w:r w:rsidRPr="00275FD0">
              <w:rPr>
                <w:noProof/>
              </w:rPr>
              <w:drawing>
                <wp:inline distT="0" distB="0" distL="0" distR="0" wp14:anchorId="27CACD58" wp14:editId="400E7987">
                  <wp:extent cx="4206240" cy="4922520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492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FD0" w:rsidRPr="00275FD0" w14:paraId="459BB598" w14:textId="77777777" w:rsidTr="00275FD0">
        <w:trPr>
          <w:gridAfter w:val="1"/>
          <w:wAfter w:w="1065" w:type="pct"/>
          <w:cantSplit/>
          <w:trHeight w:val="5023"/>
        </w:trPr>
        <w:tc>
          <w:tcPr>
            <w:tcW w:w="27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04FF4C" w14:textId="77777777" w:rsidR="00275FD0" w:rsidRPr="00275FD0" w:rsidRDefault="00275FD0" w:rsidP="00275FD0">
            <w:pPr>
              <w:jc w:val="center"/>
            </w:pPr>
            <w:r w:rsidRPr="00275FD0">
              <w:lastRenderedPageBreak/>
              <w:t>3</w:t>
            </w:r>
          </w:p>
        </w:tc>
        <w:tc>
          <w:tcPr>
            <w:tcW w:w="97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C2F68E" w14:textId="77777777" w:rsidR="00275FD0" w:rsidRPr="00275FD0" w:rsidRDefault="00275FD0" w:rsidP="00275FD0">
            <w:pPr>
              <w:jc w:val="center"/>
            </w:pPr>
            <w:r w:rsidRPr="00275FD0">
              <w:t>Restore Password</w:t>
            </w:r>
          </w:p>
        </w:tc>
        <w:tc>
          <w:tcPr>
            <w:tcW w:w="2688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8273A8" w14:textId="77777777" w:rsidR="00275FD0" w:rsidRPr="00275FD0" w:rsidRDefault="00275FD0" w:rsidP="00275FD0">
            <w:pPr>
              <w:jc w:val="center"/>
            </w:pPr>
            <w:r w:rsidRPr="00275FD0">
              <w:rPr>
                <w:noProof/>
              </w:rPr>
              <w:drawing>
                <wp:inline distT="0" distB="0" distL="0" distR="0" wp14:anchorId="01925F97" wp14:editId="3EAF552D">
                  <wp:extent cx="4457700" cy="3619500"/>
                  <wp:effectExtent l="0" t="0" r="762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4E4ABA" w14:textId="7E10E82E" w:rsidR="00275FD0" w:rsidRDefault="00275FD0" w:rsidP="00903A0E"/>
    <w:p w14:paraId="7F017D9F" w14:textId="77777777" w:rsidR="008F5C15" w:rsidRDefault="008F5C15" w:rsidP="00275FD0">
      <w:pPr>
        <w:pStyle w:val="Heading3"/>
      </w:pPr>
    </w:p>
    <w:p w14:paraId="030B04E6" w14:textId="77777777" w:rsidR="008F5C15" w:rsidRDefault="008F5C15" w:rsidP="00275FD0">
      <w:pPr>
        <w:pStyle w:val="Heading3"/>
      </w:pPr>
    </w:p>
    <w:p w14:paraId="7C8BCED2" w14:textId="77777777" w:rsidR="008F5C15" w:rsidRDefault="008F5C15" w:rsidP="00275FD0">
      <w:pPr>
        <w:pStyle w:val="Heading3"/>
      </w:pPr>
    </w:p>
    <w:p w14:paraId="44AA83B3" w14:textId="77777777" w:rsidR="008F5C15" w:rsidRDefault="008F5C15" w:rsidP="00275FD0">
      <w:pPr>
        <w:pStyle w:val="Heading3"/>
      </w:pPr>
    </w:p>
    <w:p w14:paraId="64899AE6" w14:textId="77777777" w:rsidR="008F5C15" w:rsidRDefault="008F5C15" w:rsidP="00275FD0">
      <w:pPr>
        <w:pStyle w:val="Heading3"/>
      </w:pPr>
    </w:p>
    <w:p w14:paraId="6F9819A5" w14:textId="77777777" w:rsidR="008F5C15" w:rsidRDefault="008F5C15" w:rsidP="00275FD0">
      <w:pPr>
        <w:pStyle w:val="Heading3"/>
      </w:pPr>
    </w:p>
    <w:p w14:paraId="1D136081" w14:textId="77777777" w:rsidR="008F5C15" w:rsidRDefault="008F5C15" w:rsidP="00275FD0">
      <w:pPr>
        <w:pStyle w:val="Heading3"/>
      </w:pPr>
    </w:p>
    <w:p w14:paraId="7B6D2778" w14:textId="77777777" w:rsidR="008F5C15" w:rsidRDefault="008F5C15" w:rsidP="00275FD0">
      <w:pPr>
        <w:pStyle w:val="Heading3"/>
      </w:pPr>
    </w:p>
    <w:p w14:paraId="258F18E5" w14:textId="77777777" w:rsidR="008F5C15" w:rsidRDefault="008F5C15" w:rsidP="00275FD0">
      <w:pPr>
        <w:pStyle w:val="Heading3"/>
      </w:pPr>
    </w:p>
    <w:p w14:paraId="050C2270" w14:textId="77777777" w:rsidR="008F5C15" w:rsidRDefault="008F5C15" w:rsidP="00275FD0">
      <w:pPr>
        <w:pStyle w:val="Heading3"/>
      </w:pPr>
    </w:p>
    <w:p w14:paraId="1D002FE2" w14:textId="77777777" w:rsidR="008F5C15" w:rsidRDefault="008F5C15" w:rsidP="00275FD0">
      <w:pPr>
        <w:pStyle w:val="Heading3"/>
      </w:pPr>
    </w:p>
    <w:p w14:paraId="5FAA7992" w14:textId="77777777" w:rsidR="008F5C15" w:rsidRDefault="008F5C15" w:rsidP="00275FD0">
      <w:pPr>
        <w:pStyle w:val="Heading3"/>
      </w:pPr>
    </w:p>
    <w:p w14:paraId="607BBB0B" w14:textId="77777777" w:rsidR="008F5C15" w:rsidRDefault="008F5C15" w:rsidP="00275FD0">
      <w:pPr>
        <w:pStyle w:val="Heading3"/>
      </w:pPr>
    </w:p>
    <w:p w14:paraId="3712474F" w14:textId="77777777" w:rsidR="008F5C15" w:rsidRDefault="008F5C15" w:rsidP="00275FD0">
      <w:pPr>
        <w:pStyle w:val="Heading3"/>
      </w:pPr>
    </w:p>
    <w:p w14:paraId="51B3722B" w14:textId="77777777" w:rsidR="008F5C15" w:rsidRDefault="008F5C15" w:rsidP="00275FD0">
      <w:pPr>
        <w:pStyle w:val="Heading3"/>
      </w:pPr>
    </w:p>
    <w:p w14:paraId="7C0F5005" w14:textId="77777777" w:rsidR="008F5C15" w:rsidRDefault="008F5C15" w:rsidP="00275FD0">
      <w:pPr>
        <w:pStyle w:val="Heading3"/>
      </w:pPr>
    </w:p>
    <w:p w14:paraId="19B2E5F5" w14:textId="49CE5296" w:rsidR="008F5C15" w:rsidRDefault="008F5C15" w:rsidP="008F5C15"/>
    <w:p w14:paraId="0B4331BE" w14:textId="77777777" w:rsidR="008F5C15" w:rsidRDefault="008F5C15" w:rsidP="008F5C15"/>
    <w:p w14:paraId="71662089" w14:textId="26014EA9" w:rsidR="008F5C15" w:rsidRDefault="008F5C15" w:rsidP="008F5C15">
      <w:pPr>
        <w:pStyle w:val="Heading3"/>
      </w:pPr>
      <w:bookmarkStart w:id="47" w:name="_Toc43971950"/>
      <w:r w:rsidRPr="008F5C15">
        <w:lastRenderedPageBreak/>
        <w:t>6.2.4 PDP</w:t>
      </w:r>
      <w:bookmarkEnd w:id="47"/>
    </w:p>
    <w:tbl>
      <w:tblPr>
        <w:tblW w:w="4741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"/>
        <w:gridCol w:w="1981"/>
        <w:gridCol w:w="7018"/>
      </w:tblGrid>
      <w:tr w:rsidR="008F5C15" w:rsidRPr="008F5C15" w14:paraId="339FA7CD" w14:textId="77777777" w:rsidTr="008F5C15">
        <w:tc>
          <w:tcPr>
            <w:tcW w:w="2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6BC9A3" w14:textId="77777777" w:rsidR="008F5C15" w:rsidRPr="008F5C15" w:rsidRDefault="008F5C15" w:rsidP="008F5C15">
            <w:pPr>
              <w:jc w:val="center"/>
              <w:rPr>
                <w:b/>
                <w:bCs/>
              </w:rPr>
            </w:pPr>
          </w:p>
        </w:tc>
        <w:tc>
          <w:tcPr>
            <w:tcW w:w="104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233461" w14:textId="77777777" w:rsidR="008F5C15" w:rsidRPr="008F5C15" w:rsidRDefault="008F5C15" w:rsidP="008F5C15">
            <w:pPr>
              <w:jc w:val="center"/>
              <w:rPr>
                <w:b/>
                <w:bCs/>
              </w:rPr>
            </w:pPr>
            <w:r w:rsidRPr="008F5C15">
              <w:rPr>
                <w:b/>
                <w:bCs/>
              </w:rPr>
              <w:t>Page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38E46B" w14:textId="77777777" w:rsidR="008F5C15" w:rsidRPr="008F5C15" w:rsidRDefault="008F5C15" w:rsidP="008F5C15">
            <w:pPr>
              <w:jc w:val="center"/>
              <w:rPr>
                <w:b/>
                <w:bCs/>
              </w:rPr>
            </w:pPr>
            <w:r w:rsidRPr="008F5C15">
              <w:rPr>
                <w:b/>
                <w:bCs/>
              </w:rPr>
              <w:t>Mockup</w:t>
            </w:r>
          </w:p>
        </w:tc>
      </w:tr>
      <w:tr w:rsidR="008F5C15" w:rsidRPr="008F5C15" w14:paraId="109EA0FD" w14:textId="77777777" w:rsidTr="008F5C15">
        <w:trPr>
          <w:cantSplit/>
        </w:trPr>
        <w:tc>
          <w:tcPr>
            <w:tcW w:w="2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F52F87" w14:textId="77777777" w:rsidR="008F5C15" w:rsidRPr="008F5C15" w:rsidRDefault="008F5C15" w:rsidP="008F5C15">
            <w:pPr>
              <w:jc w:val="center"/>
            </w:pPr>
            <w:r w:rsidRPr="008F5C15">
              <w:t>1</w:t>
            </w:r>
          </w:p>
        </w:tc>
        <w:tc>
          <w:tcPr>
            <w:tcW w:w="104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2D0F87" w14:textId="77777777" w:rsidR="008F5C15" w:rsidRPr="008F5C15" w:rsidRDefault="008F5C15" w:rsidP="008F5C15">
            <w:pPr>
              <w:jc w:val="center"/>
            </w:pPr>
            <w:r w:rsidRPr="008F5C15">
              <w:t>Product Details Full [Electronic Device]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F448EE" w14:textId="77777777" w:rsidR="008F5C15" w:rsidRPr="008F5C15" w:rsidRDefault="008F5C15" w:rsidP="008F5C15">
            <w:pPr>
              <w:jc w:val="center"/>
            </w:pPr>
            <w:r w:rsidRPr="008F5C15">
              <w:rPr>
                <w:noProof/>
              </w:rPr>
              <w:drawing>
                <wp:inline distT="0" distB="0" distL="0" distR="0" wp14:anchorId="05B695B5" wp14:editId="4899F068">
                  <wp:extent cx="1562100" cy="379476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3794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C15" w:rsidRPr="008F5C15" w14:paraId="3BCE8D6B" w14:textId="77777777" w:rsidTr="008F5C15">
        <w:trPr>
          <w:cantSplit/>
        </w:trPr>
        <w:tc>
          <w:tcPr>
            <w:tcW w:w="2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92CB2D" w14:textId="77777777" w:rsidR="008F5C15" w:rsidRPr="008F5C15" w:rsidRDefault="008F5C15" w:rsidP="008F5C15">
            <w:pPr>
              <w:jc w:val="center"/>
            </w:pPr>
            <w:r w:rsidRPr="008F5C15">
              <w:lastRenderedPageBreak/>
              <w:t>2</w:t>
            </w:r>
          </w:p>
        </w:tc>
        <w:tc>
          <w:tcPr>
            <w:tcW w:w="104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8938D8" w14:textId="77777777" w:rsidR="008F5C15" w:rsidRPr="008F5C15" w:rsidRDefault="008F5C15" w:rsidP="008F5C15">
            <w:pPr>
              <w:jc w:val="center"/>
            </w:pPr>
            <w:r w:rsidRPr="008F5C15">
              <w:t>PDP [Clothes example]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72EBD9" w14:textId="77777777" w:rsidR="008F5C15" w:rsidRPr="008F5C15" w:rsidRDefault="008F5C15" w:rsidP="008F5C15">
            <w:pPr>
              <w:jc w:val="center"/>
            </w:pPr>
            <w:r w:rsidRPr="008F5C15">
              <w:rPr>
                <w:noProof/>
              </w:rPr>
              <w:drawing>
                <wp:inline distT="0" distB="0" distL="0" distR="0" wp14:anchorId="54A8B3B3" wp14:editId="6702C5C6">
                  <wp:extent cx="4457700" cy="400812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400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C15" w:rsidRPr="008F5C15" w14:paraId="72F9F761" w14:textId="77777777" w:rsidTr="008F5C15">
        <w:trPr>
          <w:cantSplit/>
        </w:trPr>
        <w:tc>
          <w:tcPr>
            <w:tcW w:w="2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141470" w14:textId="77777777" w:rsidR="008F5C15" w:rsidRPr="008F5C15" w:rsidRDefault="008F5C15" w:rsidP="008F5C15">
            <w:pPr>
              <w:jc w:val="center"/>
            </w:pPr>
            <w:r w:rsidRPr="008F5C15">
              <w:lastRenderedPageBreak/>
              <w:t>3</w:t>
            </w:r>
          </w:p>
        </w:tc>
        <w:tc>
          <w:tcPr>
            <w:tcW w:w="104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611355" w14:textId="77777777" w:rsidR="008F5C15" w:rsidRPr="008F5C15" w:rsidRDefault="008F5C15" w:rsidP="008F5C15">
            <w:pPr>
              <w:jc w:val="center"/>
            </w:pPr>
            <w:r w:rsidRPr="008F5C15">
              <w:t>PDP / Size Chart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52725C" w14:textId="77777777" w:rsidR="008F5C15" w:rsidRPr="008F5C15" w:rsidRDefault="008F5C15" w:rsidP="008F5C15">
            <w:pPr>
              <w:jc w:val="center"/>
            </w:pPr>
            <w:r w:rsidRPr="008F5C15">
              <w:rPr>
                <w:noProof/>
              </w:rPr>
              <w:drawing>
                <wp:inline distT="0" distB="0" distL="0" distR="0" wp14:anchorId="706A1E69" wp14:editId="321D880C">
                  <wp:extent cx="4457700" cy="44577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C15" w:rsidRPr="008F5C15" w14:paraId="575C29A5" w14:textId="77777777" w:rsidTr="008F5C15">
        <w:trPr>
          <w:cantSplit/>
        </w:trPr>
        <w:tc>
          <w:tcPr>
            <w:tcW w:w="2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943AC6" w14:textId="77777777" w:rsidR="008F5C15" w:rsidRPr="008F5C15" w:rsidRDefault="008F5C15" w:rsidP="008F5C15">
            <w:pPr>
              <w:jc w:val="center"/>
            </w:pPr>
            <w:r w:rsidRPr="008F5C15">
              <w:t>4</w:t>
            </w:r>
          </w:p>
        </w:tc>
        <w:tc>
          <w:tcPr>
            <w:tcW w:w="104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9FA58F" w14:textId="77777777" w:rsidR="008F5C15" w:rsidRPr="008F5C15" w:rsidRDefault="008F5C15" w:rsidP="008F5C15">
            <w:pPr>
              <w:jc w:val="center"/>
            </w:pPr>
            <w:r w:rsidRPr="008F5C15">
              <w:t>PDP / Bundle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C9234D" w14:textId="77777777" w:rsidR="008F5C15" w:rsidRPr="008F5C15" w:rsidRDefault="008F5C15" w:rsidP="008F5C15">
            <w:pPr>
              <w:jc w:val="center"/>
            </w:pPr>
            <w:r w:rsidRPr="008F5C15">
              <w:rPr>
                <w:noProof/>
              </w:rPr>
              <w:drawing>
                <wp:inline distT="0" distB="0" distL="0" distR="0" wp14:anchorId="31F90F66" wp14:editId="3AD08A21">
                  <wp:extent cx="1988820" cy="23698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8820" cy="236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337CB8" w14:textId="77777777" w:rsidR="008F5C15" w:rsidRPr="008F5C15" w:rsidRDefault="008F5C15" w:rsidP="008F5C15"/>
    <w:p w14:paraId="497585DE" w14:textId="06F634CA" w:rsidR="008F5C15" w:rsidRDefault="008F5C15" w:rsidP="008F5C15">
      <w:pPr>
        <w:pStyle w:val="Heading3"/>
      </w:pPr>
      <w:bookmarkStart w:id="48" w:name="_Toc43971951"/>
      <w:r>
        <w:t xml:space="preserve">6.2.5 </w:t>
      </w:r>
      <w:r w:rsidRPr="008F5C15">
        <w:t>Shopping Cart</w:t>
      </w:r>
      <w:bookmarkEnd w:id="48"/>
    </w:p>
    <w:p w14:paraId="2E53EB2C" w14:textId="77777777" w:rsidR="008F5C15" w:rsidRPr="008F5C15" w:rsidRDefault="008F5C15" w:rsidP="008F5C15"/>
    <w:tbl>
      <w:tblPr>
        <w:tblW w:w="4741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4"/>
        <w:gridCol w:w="1979"/>
        <w:gridCol w:w="7018"/>
      </w:tblGrid>
      <w:tr w:rsidR="008F5C15" w:rsidRPr="008F5C15" w14:paraId="0DD127A2" w14:textId="77777777" w:rsidTr="008F5C15">
        <w:tc>
          <w:tcPr>
            <w:tcW w:w="23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CE99B3" w14:textId="77777777" w:rsidR="008F5C15" w:rsidRPr="008F5C15" w:rsidRDefault="008F5C15" w:rsidP="008F5C15">
            <w:pPr>
              <w:jc w:val="center"/>
              <w:rPr>
                <w:b/>
                <w:bCs/>
              </w:rPr>
            </w:pPr>
          </w:p>
        </w:tc>
        <w:tc>
          <w:tcPr>
            <w:tcW w:w="10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EB6ADB" w14:textId="0CCE2DE8" w:rsidR="008F5C15" w:rsidRPr="008F5C15" w:rsidRDefault="008F5C15" w:rsidP="008F5C15">
            <w:pPr>
              <w:jc w:val="center"/>
              <w:rPr>
                <w:b/>
                <w:bCs/>
              </w:rPr>
            </w:pPr>
            <w:r w:rsidRPr="008F5C15">
              <w:rPr>
                <w:b/>
                <w:bCs/>
              </w:rPr>
              <w:t>Page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482C1E" w14:textId="77777777" w:rsidR="008F5C15" w:rsidRPr="008F5C15" w:rsidRDefault="008F5C15" w:rsidP="008F5C15">
            <w:pPr>
              <w:jc w:val="center"/>
              <w:rPr>
                <w:b/>
                <w:bCs/>
              </w:rPr>
            </w:pPr>
            <w:r w:rsidRPr="008F5C15">
              <w:rPr>
                <w:b/>
                <w:bCs/>
              </w:rPr>
              <w:t>Mockup</w:t>
            </w:r>
          </w:p>
        </w:tc>
      </w:tr>
      <w:tr w:rsidR="008F5C15" w:rsidRPr="008F5C15" w14:paraId="375EDE4D" w14:textId="77777777" w:rsidTr="008F5C15">
        <w:trPr>
          <w:cantSplit/>
        </w:trPr>
        <w:tc>
          <w:tcPr>
            <w:tcW w:w="23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EA3630" w14:textId="77777777" w:rsidR="008F5C15" w:rsidRPr="008F5C15" w:rsidRDefault="008F5C15" w:rsidP="008F5C15">
            <w:pPr>
              <w:jc w:val="center"/>
            </w:pPr>
            <w:r w:rsidRPr="008F5C15">
              <w:t>1</w:t>
            </w:r>
          </w:p>
        </w:tc>
        <w:tc>
          <w:tcPr>
            <w:tcW w:w="10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2D9C17" w14:textId="77777777" w:rsidR="008F5C15" w:rsidRPr="008F5C15" w:rsidRDefault="008F5C15" w:rsidP="008F5C15">
            <w:pPr>
              <w:jc w:val="center"/>
            </w:pPr>
            <w:r w:rsidRPr="008F5C15">
              <w:t>Shopping Cart Mini + Empty State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3813DD" w14:textId="77777777" w:rsidR="008F5C15" w:rsidRPr="008F5C15" w:rsidRDefault="008F5C15" w:rsidP="008F5C15">
            <w:pPr>
              <w:jc w:val="center"/>
            </w:pPr>
            <w:r w:rsidRPr="008F5C15">
              <w:rPr>
                <w:noProof/>
              </w:rPr>
              <w:drawing>
                <wp:inline distT="0" distB="0" distL="0" distR="0" wp14:anchorId="5B356FD9" wp14:editId="2C10C5D4">
                  <wp:extent cx="4457700" cy="4030980"/>
                  <wp:effectExtent l="0" t="0" r="0" b="762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C15" w:rsidRPr="008F5C15" w14:paraId="776725A8" w14:textId="77777777" w:rsidTr="008F5C15">
        <w:trPr>
          <w:cantSplit/>
        </w:trPr>
        <w:tc>
          <w:tcPr>
            <w:tcW w:w="23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8301B8" w14:textId="77777777" w:rsidR="008F5C15" w:rsidRPr="008F5C15" w:rsidRDefault="008F5C15" w:rsidP="008F5C15">
            <w:pPr>
              <w:jc w:val="center"/>
            </w:pPr>
            <w:r w:rsidRPr="008F5C15">
              <w:lastRenderedPageBreak/>
              <w:t>2</w:t>
            </w:r>
          </w:p>
        </w:tc>
        <w:tc>
          <w:tcPr>
            <w:tcW w:w="10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E5D034" w14:textId="5CC3E822" w:rsidR="008F5C15" w:rsidRPr="008F5C15" w:rsidRDefault="008F5C15" w:rsidP="008F5C15">
            <w:pPr>
              <w:jc w:val="center"/>
            </w:pPr>
            <w:r w:rsidRPr="008F5C15">
              <w:t>Shopping Cart with Bundle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A516C4" w14:textId="77777777" w:rsidR="008F5C15" w:rsidRPr="008F5C15" w:rsidRDefault="008F5C15" w:rsidP="008F5C15">
            <w:pPr>
              <w:jc w:val="center"/>
            </w:pPr>
            <w:r w:rsidRPr="008F5C15">
              <w:rPr>
                <w:noProof/>
              </w:rPr>
              <w:drawing>
                <wp:inline distT="0" distB="0" distL="0" distR="0" wp14:anchorId="1A82225F" wp14:editId="0D6D4D83">
                  <wp:extent cx="4457700" cy="49530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495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C15" w:rsidRPr="008F5C15" w14:paraId="52BBFC4C" w14:textId="77777777" w:rsidTr="008F5C15">
        <w:trPr>
          <w:cantSplit/>
        </w:trPr>
        <w:tc>
          <w:tcPr>
            <w:tcW w:w="23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1C90AC" w14:textId="77777777" w:rsidR="008F5C15" w:rsidRPr="008F5C15" w:rsidRDefault="008F5C15" w:rsidP="008F5C15">
            <w:pPr>
              <w:jc w:val="center"/>
            </w:pPr>
            <w:r w:rsidRPr="008F5C15">
              <w:lastRenderedPageBreak/>
              <w:t>3</w:t>
            </w:r>
          </w:p>
        </w:tc>
        <w:tc>
          <w:tcPr>
            <w:tcW w:w="10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E6ED07" w14:textId="77777777" w:rsidR="008F5C15" w:rsidRPr="008F5C15" w:rsidRDefault="008F5C15" w:rsidP="008F5C15">
            <w:pPr>
              <w:jc w:val="center"/>
            </w:pPr>
            <w:r w:rsidRPr="008F5C15">
              <w:t>Shopping Cart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6751DA" w14:textId="77777777" w:rsidR="008F5C15" w:rsidRPr="008F5C15" w:rsidRDefault="008F5C15" w:rsidP="008F5C15">
            <w:pPr>
              <w:jc w:val="center"/>
            </w:pPr>
            <w:r w:rsidRPr="008F5C15">
              <w:rPr>
                <w:noProof/>
              </w:rPr>
              <w:drawing>
                <wp:inline distT="0" distB="0" distL="0" distR="0" wp14:anchorId="35435A81" wp14:editId="73F3DE60">
                  <wp:extent cx="4457700" cy="4030980"/>
                  <wp:effectExtent l="0" t="0" r="0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C15" w:rsidRPr="008F5C15" w14:paraId="04F17186" w14:textId="77777777" w:rsidTr="008F5C15">
        <w:trPr>
          <w:cantSplit/>
        </w:trPr>
        <w:tc>
          <w:tcPr>
            <w:tcW w:w="23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CAE33A" w14:textId="77777777" w:rsidR="008F5C15" w:rsidRPr="008F5C15" w:rsidRDefault="008F5C15" w:rsidP="008F5C15">
            <w:pPr>
              <w:jc w:val="center"/>
            </w:pPr>
            <w:r w:rsidRPr="008F5C15">
              <w:lastRenderedPageBreak/>
              <w:t>4</w:t>
            </w:r>
          </w:p>
        </w:tc>
        <w:tc>
          <w:tcPr>
            <w:tcW w:w="10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7BE5F6" w14:textId="77777777" w:rsidR="008F5C15" w:rsidRPr="008F5C15" w:rsidRDefault="008F5C15" w:rsidP="008F5C15">
            <w:pPr>
              <w:jc w:val="center"/>
            </w:pPr>
            <w:r w:rsidRPr="008F5C15">
              <w:t>Remove Product Modal Window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D9C898" w14:textId="77777777" w:rsidR="008F5C15" w:rsidRPr="008F5C15" w:rsidRDefault="008F5C15" w:rsidP="008F5C15">
            <w:pPr>
              <w:jc w:val="center"/>
            </w:pPr>
            <w:r w:rsidRPr="008F5C15">
              <w:rPr>
                <w:noProof/>
              </w:rPr>
              <w:drawing>
                <wp:inline distT="0" distB="0" distL="0" distR="0" wp14:anchorId="6DA70F12" wp14:editId="3CFA0BAB">
                  <wp:extent cx="4457700" cy="4030980"/>
                  <wp:effectExtent l="0" t="0" r="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C15" w:rsidRPr="008F5C15" w14:paraId="57EB94BD" w14:textId="77777777" w:rsidTr="008F5C15">
        <w:trPr>
          <w:cantSplit/>
        </w:trPr>
        <w:tc>
          <w:tcPr>
            <w:tcW w:w="23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9CD05C" w14:textId="77777777" w:rsidR="008F5C15" w:rsidRPr="008F5C15" w:rsidRDefault="008F5C15" w:rsidP="008F5C15">
            <w:pPr>
              <w:jc w:val="center"/>
            </w:pPr>
            <w:r w:rsidRPr="008F5C15">
              <w:lastRenderedPageBreak/>
              <w:t>5</w:t>
            </w:r>
          </w:p>
        </w:tc>
        <w:tc>
          <w:tcPr>
            <w:tcW w:w="10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F2397B" w14:textId="77777777" w:rsidR="008F5C15" w:rsidRPr="008F5C15" w:rsidRDefault="008F5C15" w:rsidP="008F5C15">
            <w:pPr>
              <w:jc w:val="center"/>
            </w:pPr>
            <w:r w:rsidRPr="008F5C15">
              <w:t>Edit Product Styles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A89867" w14:textId="77777777" w:rsidR="008F5C15" w:rsidRPr="008F5C15" w:rsidRDefault="008F5C15" w:rsidP="008F5C15">
            <w:pPr>
              <w:jc w:val="center"/>
            </w:pPr>
            <w:r w:rsidRPr="008F5C15">
              <w:rPr>
                <w:noProof/>
              </w:rPr>
              <w:drawing>
                <wp:inline distT="0" distB="0" distL="0" distR="0" wp14:anchorId="5F9E68C6" wp14:editId="5B2662F9">
                  <wp:extent cx="4457700" cy="4030980"/>
                  <wp:effectExtent l="0" t="0" r="0" b="762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C15" w:rsidRPr="008F5C15" w14:paraId="5A070AC8" w14:textId="77777777" w:rsidTr="008F5C15">
        <w:trPr>
          <w:cantSplit/>
        </w:trPr>
        <w:tc>
          <w:tcPr>
            <w:tcW w:w="23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B5F107" w14:textId="77777777" w:rsidR="008F5C15" w:rsidRPr="008F5C15" w:rsidRDefault="008F5C15" w:rsidP="008F5C15">
            <w:pPr>
              <w:jc w:val="center"/>
            </w:pPr>
            <w:r w:rsidRPr="008F5C15">
              <w:lastRenderedPageBreak/>
              <w:t>6</w:t>
            </w:r>
          </w:p>
        </w:tc>
        <w:tc>
          <w:tcPr>
            <w:tcW w:w="10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EC4F43" w14:textId="77777777" w:rsidR="008F5C15" w:rsidRPr="008F5C15" w:rsidRDefault="008F5C15" w:rsidP="008F5C15">
            <w:pPr>
              <w:jc w:val="center"/>
            </w:pPr>
            <w:r w:rsidRPr="008F5C15">
              <w:t>Empty State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351F85" w14:textId="77777777" w:rsidR="008F5C15" w:rsidRPr="008F5C15" w:rsidRDefault="008F5C15" w:rsidP="008F5C15">
            <w:pPr>
              <w:jc w:val="center"/>
            </w:pPr>
            <w:r w:rsidRPr="008F5C15">
              <w:rPr>
                <w:noProof/>
              </w:rPr>
              <w:drawing>
                <wp:inline distT="0" distB="0" distL="0" distR="0" wp14:anchorId="6AAFCBA3" wp14:editId="75241C9B">
                  <wp:extent cx="4457700" cy="4739640"/>
                  <wp:effectExtent l="0" t="0" r="0" b="381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473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E28786" w14:textId="77777777" w:rsidR="008F5C15" w:rsidRPr="008F5C15" w:rsidRDefault="008F5C15" w:rsidP="008F5C15"/>
    <w:p w14:paraId="3CCD801D" w14:textId="3AD29AF6" w:rsidR="00275FD0" w:rsidRDefault="00FF6275" w:rsidP="00FF6275">
      <w:pPr>
        <w:pStyle w:val="Heading3"/>
      </w:pPr>
      <w:bookmarkStart w:id="49" w:name="_Toc43971952"/>
      <w:r>
        <w:t xml:space="preserve">6.2.6 </w:t>
      </w:r>
      <w:r w:rsidRPr="00FF6275">
        <w:t>Showcase</w:t>
      </w:r>
      <w:bookmarkEnd w:id="49"/>
    </w:p>
    <w:tbl>
      <w:tblPr>
        <w:tblW w:w="4741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"/>
        <w:gridCol w:w="1981"/>
        <w:gridCol w:w="7018"/>
      </w:tblGrid>
      <w:tr w:rsidR="00FF6275" w:rsidRPr="00FF6275" w14:paraId="73B22F17" w14:textId="77777777" w:rsidTr="00FF6275">
        <w:tc>
          <w:tcPr>
            <w:tcW w:w="2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B9C952" w14:textId="77777777" w:rsidR="00FF6275" w:rsidRPr="00FF6275" w:rsidRDefault="00FF6275" w:rsidP="00FF6275">
            <w:pPr>
              <w:rPr>
                <w:b/>
                <w:bCs/>
              </w:rPr>
            </w:pPr>
          </w:p>
        </w:tc>
        <w:tc>
          <w:tcPr>
            <w:tcW w:w="104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6D1706" w14:textId="77777777" w:rsidR="00FF6275" w:rsidRPr="00FF6275" w:rsidRDefault="00FF6275" w:rsidP="00FF6275">
            <w:pPr>
              <w:jc w:val="center"/>
              <w:rPr>
                <w:b/>
                <w:bCs/>
              </w:rPr>
            </w:pPr>
            <w:r w:rsidRPr="00FF6275">
              <w:rPr>
                <w:b/>
                <w:bCs/>
              </w:rPr>
              <w:t>Page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041BFA" w14:textId="77777777" w:rsidR="00FF6275" w:rsidRPr="00FF6275" w:rsidRDefault="00FF6275" w:rsidP="00FF6275">
            <w:pPr>
              <w:jc w:val="center"/>
              <w:rPr>
                <w:b/>
                <w:bCs/>
              </w:rPr>
            </w:pPr>
            <w:r w:rsidRPr="00FF6275">
              <w:rPr>
                <w:b/>
                <w:bCs/>
              </w:rPr>
              <w:t>Mockup</w:t>
            </w:r>
          </w:p>
        </w:tc>
      </w:tr>
      <w:tr w:rsidR="00FF6275" w:rsidRPr="00FF6275" w14:paraId="02985EC4" w14:textId="77777777" w:rsidTr="00FF6275">
        <w:trPr>
          <w:cantSplit/>
        </w:trPr>
        <w:tc>
          <w:tcPr>
            <w:tcW w:w="2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C58D81" w14:textId="77777777" w:rsidR="00FF6275" w:rsidRPr="00FF6275" w:rsidRDefault="00FF6275" w:rsidP="00FF6275">
            <w:pPr>
              <w:jc w:val="center"/>
            </w:pPr>
            <w:r w:rsidRPr="00FF6275">
              <w:lastRenderedPageBreak/>
              <w:t>1</w:t>
            </w:r>
          </w:p>
        </w:tc>
        <w:tc>
          <w:tcPr>
            <w:tcW w:w="104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D242FD" w14:textId="77777777" w:rsidR="00FF6275" w:rsidRPr="00FF6275" w:rsidRDefault="00FF6275" w:rsidP="00FF6275">
            <w:pPr>
              <w:jc w:val="center"/>
            </w:pPr>
            <w:r w:rsidRPr="00FF6275">
              <w:t>Showcase</w:t>
            </w:r>
          </w:p>
        </w:tc>
        <w:tc>
          <w:tcPr>
            <w:tcW w:w="37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1D2EC7" w14:textId="77777777" w:rsidR="00FF6275" w:rsidRPr="00FF6275" w:rsidRDefault="00FF6275" w:rsidP="00FF6275">
            <w:pPr>
              <w:jc w:val="center"/>
            </w:pPr>
            <w:r w:rsidRPr="00FF6275">
              <w:rPr>
                <w:noProof/>
              </w:rPr>
              <w:drawing>
                <wp:inline distT="0" distB="0" distL="0" distR="0" wp14:anchorId="2A7829D8" wp14:editId="5EEA167D">
                  <wp:extent cx="4457700" cy="442722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442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8F9B6C" w14:textId="77777777" w:rsidR="00FF6275" w:rsidRPr="00FF6275" w:rsidRDefault="00FF6275" w:rsidP="00FF6275"/>
    <w:sectPr w:rsidR="00FF6275" w:rsidRPr="00FF6275">
      <w:footerReference w:type="default" r:id="rId92"/>
      <w:pgSz w:w="12240" w:h="15840"/>
      <w:pgMar w:top="850" w:right="850" w:bottom="850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A4C48A" w14:textId="77777777" w:rsidR="003F586D" w:rsidRDefault="003F586D" w:rsidP="007C3182">
      <w:pPr>
        <w:spacing w:after="0" w:line="240" w:lineRule="auto"/>
      </w:pPr>
      <w:r>
        <w:separator/>
      </w:r>
    </w:p>
  </w:endnote>
  <w:endnote w:type="continuationSeparator" w:id="0">
    <w:p w14:paraId="7DE920B3" w14:textId="77777777" w:rsidR="003F586D" w:rsidRDefault="003F586D" w:rsidP="007C31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rebuchetMS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6896EE" w14:textId="77777777" w:rsidR="004640FA" w:rsidRDefault="004640F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43BE26EC" w14:textId="77777777" w:rsidR="004640FA" w:rsidRDefault="004640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D29AA1" w14:textId="77777777" w:rsidR="003F586D" w:rsidRDefault="003F586D" w:rsidP="007C3182">
      <w:pPr>
        <w:spacing w:after="0" w:line="240" w:lineRule="auto"/>
      </w:pPr>
      <w:r>
        <w:separator/>
      </w:r>
    </w:p>
  </w:footnote>
  <w:footnote w:type="continuationSeparator" w:id="0">
    <w:p w14:paraId="64A8DB98" w14:textId="77777777" w:rsidR="003F586D" w:rsidRDefault="003F586D" w:rsidP="007C31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F4999"/>
    <w:multiLevelType w:val="multilevel"/>
    <w:tmpl w:val="6F187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2D5CBB"/>
    <w:multiLevelType w:val="hybridMultilevel"/>
    <w:tmpl w:val="87DCA36C"/>
    <w:lvl w:ilvl="0" w:tplc="DF0418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E4B4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A619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58BE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E281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3E9B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087F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D200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1A21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27DCA"/>
    <w:multiLevelType w:val="hybridMultilevel"/>
    <w:tmpl w:val="1B90BB2A"/>
    <w:lvl w:ilvl="0" w:tplc="E28CAA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4EC4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4AA5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2CB1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BCC1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4EEF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12E7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545E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FC2A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B54A50"/>
    <w:multiLevelType w:val="hybridMultilevel"/>
    <w:tmpl w:val="5A806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C91486"/>
    <w:multiLevelType w:val="hybridMultilevel"/>
    <w:tmpl w:val="80C0BE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080B5F"/>
    <w:multiLevelType w:val="hybridMultilevel"/>
    <w:tmpl w:val="EA5A3FF4"/>
    <w:lvl w:ilvl="0" w:tplc="CEBA40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9C1D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A89B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2EDE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8AF9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B278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2E5C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E6C7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98D3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1928A7"/>
    <w:multiLevelType w:val="multilevel"/>
    <w:tmpl w:val="8FA2D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EAC0D21"/>
    <w:multiLevelType w:val="multilevel"/>
    <w:tmpl w:val="B83E9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B681D96"/>
    <w:multiLevelType w:val="multilevel"/>
    <w:tmpl w:val="4F723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251A0E"/>
    <w:multiLevelType w:val="multilevel"/>
    <w:tmpl w:val="A0542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9"/>
  </w:num>
  <w:num w:numId="7">
    <w:abstractNumId w:val="7"/>
  </w:num>
  <w:num w:numId="8">
    <w:abstractNumId w:val="6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5FCB"/>
    <w:rsid w:val="000044EA"/>
    <w:rsid w:val="0000495C"/>
    <w:rsid w:val="000135B2"/>
    <w:rsid w:val="0006130A"/>
    <w:rsid w:val="00065720"/>
    <w:rsid w:val="000B2893"/>
    <w:rsid w:val="000C3985"/>
    <w:rsid w:val="000D3688"/>
    <w:rsid w:val="000D6DE6"/>
    <w:rsid w:val="000E210D"/>
    <w:rsid w:val="000F6F98"/>
    <w:rsid w:val="001054CB"/>
    <w:rsid w:val="00107275"/>
    <w:rsid w:val="00107E97"/>
    <w:rsid w:val="0015734F"/>
    <w:rsid w:val="001875A7"/>
    <w:rsid w:val="001C1AF7"/>
    <w:rsid w:val="001D26D8"/>
    <w:rsid w:val="001E09D7"/>
    <w:rsid w:val="001F3546"/>
    <w:rsid w:val="002108F0"/>
    <w:rsid w:val="00232FFC"/>
    <w:rsid w:val="002450DC"/>
    <w:rsid w:val="002522D6"/>
    <w:rsid w:val="00275FD0"/>
    <w:rsid w:val="00296278"/>
    <w:rsid w:val="002C6239"/>
    <w:rsid w:val="002C7985"/>
    <w:rsid w:val="002E774A"/>
    <w:rsid w:val="00303CEF"/>
    <w:rsid w:val="00340759"/>
    <w:rsid w:val="003428F5"/>
    <w:rsid w:val="00361F01"/>
    <w:rsid w:val="00362E73"/>
    <w:rsid w:val="003643A3"/>
    <w:rsid w:val="00370031"/>
    <w:rsid w:val="00393A40"/>
    <w:rsid w:val="003A1793"/>
    <w:rsid w:val="003A3924"/>
    <w:rsid w:val="003C0EE5"/>
    <w:rsid w:val="003C3420"/>
    <w:rsid w:val="003F30A7"/>
    <w:rsid w:val="003F504F"/>
    <w:rsid w:val="003F586D"/>
    <w:rsid w:val="00414D97"/>
    <w:rsid w:val="0046215C"/>
    <w:rsid w:val="004640FA"/>
    <w:rsid w:val="004666E2"/>
    <w:rsid w:val="00470052"/>
    <w:rsid w:val="0047408A"/>
    <w:rsid w:val="004835E9"/>
    <w:rsid w:val="004A6E8E"/>
    <w:rsid w:val="004A7063"/>
    <w:rsid w:val="004B33E1"/>
    <w:rsid w:val="004D476E"/>
    <w:rsid w:val="004F199B"/>
    <w:rsid w:val="004F286B"/>
    <w:rsid w:val="005373B2"/>
    <w:rsid w:val="005609B7"/>
    <w:rsid w:val="00574CF4"/>
    <w:rsid w:val="005913A2"/>
    <w:rsid w:val="005936E1"/>
    <w:rsid w:val="005966B3"/>
    <w:rsid w:val="005E275A"/>
    <w:rsid w:val="005E6DD7"/>
    <w:rsid w:val="005F46C4"/>
    <w:rsid w:val="00656DAC"/>
    <w:rsid w:val="006749E8"/>
    <w:rsid w:val="00687B20"/>
    <w:rsid w:val="006A2D65"/>
    <w:rsid w:val="006F69D2"/>
    <w:rsid w:val="007157C6"/>
    <w:rsid w:val="0072450D"/>
    <w:rsid w:val="00730D2F"/>
    <w:rsid w:val="00733515"/>
    <w:rsid w:val="00770D10"/>
    <w:rsid w:val="007725A6"/>
    <w:rsid w:val="00772B69"/>
    <w:rsid w:val="0079586D"/>
    <w:rsid w:val="007A5E9A"/>
    <w:rsid w:val="007A6639"/>
    <w:rsid w:val="007B7DD6"/>
    <w:rsid w:val="007C3182"/>
    <w:rsid w:val="007D3016"/>
    <w:rsid w:val="007E246C"/>
    <w:rsid w:val="00807D7C"/>
    <w:rsid w:val="00822FD4"/>
    <w:rsid w:val="008252A7"/>
    <w:rsid w:val="00825780"/>
    <w:rsid w:val="008375AE"/>
    <w:rsid w:val="00873231"/>
    <w:rsid w:val="00881872"/>
    <w:rsid w:val="00896949"/>
    <w:rsid w:val="008B021D"/>
    <w:rsid w:val="008B675E"/>
    <w:rsid w:val="008F064A"/>
    <w:rsid w:val="008F5C15"/>
    <w:rsid w:val="00903A0E"/>
    <w:rsid w:val="00903B4F"/>
    <w:rsid w:val="00905465"/>
    <w:rsid w:val="00920CD2"/>
    <w:rsid w:val="00937711"/>
    <w:rsid w:val="009651C5"/>
    <w:rsid w:val="009724CD"/>
    <w:rsid w:val="0097500F"/>
    <w:rsid w:val="009753FC"/>
    <w:rsid w:val="009776DB"/>
    <w:rsid w:val="00990619"/>
    <w:rsid w:val="009B711A"/>
    <w:rsid w:val="009C7DD6"/>
    <w:rsid w:val="009E6CAA"/>
    <w:rsid w:val="009F5FCB"/>
    <w:rsid w:val="00A1055E"/>
    <w:rsid w:val="00A2121A"/>
    <w:rsid w:val="00A710D3"/>
    <w:rsid w:val="00A726F3"/>
    <w:rsid w:val="00A740D3"/>
    <w:rsid w:val="00A8304D"/>
    <w:rsid w:val="00AA7E19"/>
    <w:rsid w:val="00AB1B58"/>
    <w:rsid w:val="00AE626E"/>
    <w:rsid w:val="00AE7162"/>
    <w:rsid w:val="00B01CD4"/>
    <w:rsid w:val="00B02C30"/>
    <w:rsid w:val="00B21965"/>
    <w:rsid w:val="00B254CC"/>
    <w:rsid w:val="00B32C35"/>
    <w:rsid w:val="00B578C5"/>
    <w:rsid w:val="00B658D9"/>
    <w:rsid w:val="00B75B90"/>
    <w:rsid w:val="00B85972"/>
    <w:rsid w:val="00B9073A"/>
    <w:rsid w:val="00B90BB1"/>
    <w:rsid w:val="00B956ED"/>
    <w:rsid w:val="00BA4EAF"/>
    <w:rsid w:val="00BB11E9"/>
    <w:rsid w:val="00C01D6D"/>
    <w:rsid w:val="00C501EC"/>
    <w:rsid w:val="00C5047E"/>
    <w:rsid w:val="00C527C6"/>
    <w:rsid w:val="00C57A44"/>
    <w:rsid w:val="00C83C57"/>
    <w:rsid w:val="00CC4572"/>
    <w:rsid w:val="00CD76E1"/>
    <w:rsid w:val="00D107B1"/>
    <w:rsid w:val="00D130A9"/>
    <w:rsid w:val="00D153E4"/>
    <w:rsid w:val="00D203FC"/>
    <w:rsid w:val="00D27348"/>
    <w:rsid w:val="00D30C75"/>
    <w:rsid w:val="00D36221"/>
    <w:rsid w:val="00D85D6A"/>
    <w:rsid w:val="00DA1874"/>
    <w:rsid w:val="00DB7005"/>
    <w:rsid w:val="00DC36D7"/>
    <w:rsid w:val="00E62FB6"/>
    <w:rsid w:val="00E65753"/>
    <w:rsid w:val="00EA6630"/>
    <w:rsid w:val="00ED62D5"/>
    <w:rsid w:val="00EF7CB8"/>
    <w:rsid w:val="00F060D9"/>
    <w:rsid w:val="00F22AA8"/>
    <w:rsid w:val="00F249F7"/>
    <w:rsid w:val="00F351C4"/>
    <w:rsid w:val="00F3601A"/>
    <w:rsid w:val="00F548FB"/>
    <w:rsid w:val="00F90D54"/>
    <w:rsid w:val="00FA7C41"/>
    <w:rsid w:val="00FD1504"/>
    <w:rsid w:val="00FF6085"/>
    <w:rsid w:val="00FF6275"/>
    <w:rsid w:val="04A6AF7C"/>
    <w:rsid w:val="0CFEF532"/>
    <w:rsid w:val="16DE311A"/>
    <w:rsid w:val="1B14500E"/>
    <w:rsid w:val="1E121C54"/>
    <w:rsid w:val="20B5AD06"/>
    <w:rsid w:val="2989EFF6"/>
    <w:rsid w:val="2EABD8D9"/>
    <w:rsid w:val="30827BCC"/>
    <w:rsid w:val="3624C547"/>
    <w:rsid w:val="377E05FB"/>
    <w:rsid w:val="382FEFCB"/>
    <w:rsid w:val="3E52ED2B"/>
    <w:rsid w:val="4833DC9F"/>
    <w:rsid w:val="4CAEAE6C"/>
    <w:rsid w:val="54AA5F53"/>
    <w:rsid w:val="5535C8DE"/>
    <w:rsid w:val="59C976A7"/>
    <w:rsid w:val="712D127F"/>
    <w:rsid w:val="7777C807"/>
    <w:rsid w:val="7BCA4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BF9F4"/>
  <w15:chartTrackingRefBased/>
  <w15:docId w15:val="{A0752204-611F-4FFE-9DB4-C2E1743B6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5FCB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05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05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2B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40D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9F5FCB"/>
    <w:pPr>
      <w:tabs>
        <w:tab w:val="left" w:pos="440"/>
        <w:tab w:val="right" w:leader="dot" w:pos="9350"/>
      </w:tabs>
      <w:spacing w:after="100" w:line="240" w:lineRule="auto"/>
    </w:pPr>
  </w:style>
  <w:style w:type="character" w:styleId="Hyperlink">
    <w:name w:val="Hyperlink"/>
    <w:basedOn w:val="DefaultParagraphFont"/>
    <w:uiPriority w:val="99"/>
    <w:unhideWhenUsed/>
    <w:rsid w:val="009F5FC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F5FC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5FCB"/>
    <w:pPr>
      <w:spacing w:after="100"/>
      <w:ind w:left="440"/>
    </w:pPr>
  </w:style>
  <w:style w:type="character" w:customStyle="1" w:styleId="Heading1Char">
    <w:name w:val="Heading 1 Char"/>
    <w:basedOn w:val="DefaultParagraphFont"/>
    <w:link w:val="Heading1"/>
    <w:uiPriority w:val="9"/>
    <w:rsid w:val="00A105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105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055E"/>
    <w:pPr>
      <w:ind w:left="720"/>
      <w:contextualSpacing/>
    </w:pPr>
  </w:style>
  <w:style w:type="paragraph" w:customStyle="1" w:styleId="msonormal0">
    <w:name w:val="msonormal"/>
    <w:basedOn w:val="Normal"/>
    <w:rsid w:val="003C342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styleId="Strong">
    <w:name w:val="Strong"/>
    <w:basedOn w:val="DefaultParagraphFont"/>
    <w:uiPriority w:val="22"/>
    <w:qFormat/>
    <w:rsid w:val="003C342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C342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customStyle="1" w:styleId="gediagramcontainer">
    <w:name w:val="gediagramcontainer"/>
    <w:basedOn w:val="DefaultParagraphFont"/>
    <w:rsid w:val="00F3601A"/>
  </w:style>
  <w:style w:type="character" w:customStyle="1" w:styleId="Heading3Char">
    <w:name w:val="Heading 3 Char"/>
    <w:basedOn w:val="DefaultParagraphFont"/>
    <w:link w:val="Heading3"/>
    <w:uiPriority w:val="9"/>
    <w:rsid w:val="00772B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40759"/>
    <w:rPr>
      <w:color w:val="800080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407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40759"/>
    <w:rPr>
      <w:rFonts w:ascii="Courier New" w:eastAsiaTheme="minorEastAsia" w:hAnsi="Courier New" w:cs="Courier New"/>
      <w:sz w:val="20"/>
      <w:szCs w:val="20"/>
      <w:lang w:val="en-GB" w:eastAsia="en-GB"/>
    </w:rPr>
  </w:style>
  <w:style w:type="character" w:customStyle="1" w:styleId="collapse-source">
    <w:name w:val="collapse-source"/>
    <w:basedOn w:val="DefaultParagraphFont"/>
    <w:rsid w:val="00340759"/>
  </w:style>
  <w:style w:type="character" w:customStyle="1" w:styleId="expand-control-icon">
    <w:name w:val="expand-control-icon"/>
    <w:basedOn w:val="DefaultParagraphFont"/>
    <w:rsid w:val="00340759"/>
  </w:style>
  <w:style w:type="character" w:customStyle="1" w:styleId="expand-control-text">
    <w:name w:val="expand-control-text"/>
    <w:basedOn w:val="DefaultParagraphFont"/>
    <w:rsid w:val="00340759"/>
  </w:style>
  <w:style w:type="character" w:customStyle="1" w:styleId="collapse-spinner-wrapper">
    <w:name w:val="collapse-spinner-wrapper"/>
    <w:basedOn w:val="DefaultParagraphFont"/>
    <w:rsid w:val="00340759"/>
  </w:style>
  <w:style w:type="character" w:customStyle="1" w:styleId="confluence-anchor-link">
    <w:name w:val="confluence-anchor-link"/>
    <w:basedOn w:val="DefaultParagraphFont"/>
    <w:rsid w:val="00340759"/>
  </w:style>
  <w:style w:type="paragraph" w:customStyle="1" w:styleId="auto-cursor-target">
    <w:name w:val="auto-cursor-target"/>
    <w:basedOn w:val="Normal"/>
    <w:rsid w:val="007D301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Header">
    <w:name w:val="header"/>
    <w:basedOn w:val="Normal"/>
    <w:link w:val="HeaderChar"/>
    <w:uiPriority w:val="99"/>
    <w:unhideWhenUsed/>
    <w:rsid w:val="007C31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182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C31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182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1875A7"/>
    <w:pPr>
      <w:spacing w:line="259" w:lineRule="auto"/>
      <w:outlineLvl w:val="9"/>
    </w:pPr>
  </w:style>
  <w:style w:type="character" w:customStyle="1" w:styleId="Heading4Char">
    <w:name w:val="Heading 4 Char"/>
    <w:basedOn w:val="DefaultParagraphFont"/>
    <w:link w:val="Heading4"/>
    <w:uiPriority w:val="9"/>
    <w:rsid w:val="00A740D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EF7C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F7CB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F7CB8"/>
    <w:rPr>
      <w:rFonts w:eastAsiaTheme="minorEastAs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F7C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F7CB8"/>
    <w:rPr>
      <w:rFonts w:eastAsiaTheme="minorEastAsia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7C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7CB8"/>
    <w:rPr>
      <w:rFonts w:ascii="Segoe UI" w:eastAsiaTheme="minorEastAsia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CC45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66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3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15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9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0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5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9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7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05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1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kb.epam.com/display/EPMCSHDL/Basket" TargetMode="External"/><Relationship Id="rId21" Type="http://schemas.openxmlformats.org/officeDocument/2006/relationships/image" Target="media/image7.png"/><Relationship Id="rId42" Type="http://schemas.openxmlformats.org/officeDocument/2006/relationships/hyperlink" Target="https://kb.epam.com/display/EPMCSHDL/Basket" TargetMode="External"/><Relationship Id="rId47" Type="http://schemas.openxmlformats.org/officeDocument/2006/relationships/image" Target="media/image19.png"/><Relationship Id="rId63" Type="http://schemas.openxmlformats.org/officeDocument/2006/relationships/image" Target="media/image30.png"/><Relationship Id="rId68" Type="http://schemas.openxmlformats.org/officeDocument/2006/relationships/image" Target="media/image34.png"/><Relationship Id="rId84" Type="http://schemas.openxmlformats.org/officeDocument/2006/relationships/image" Target="media/image50.png"/><Relationship Id="rId89" Type="http://schemas.openxmlformats.org/officeDocument/2006/relationships/image" Target="media/image55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hyperlink" Target="https://kb.epam.com/display/EPMCSHDL/Basket" TargetMode="External"/><Relationship Id="rId37" Type="http://schemas.openxmlformats.org/officeDocument/2006/relationships/image" Target="media/image15.png"/><Relationship Id="rId53" Type="http://schemas.openxmlformats.org/officeDocument/2006/relationships/image" Target="media/image24.png"/><Relationship Id="rId58" Type="http://schemas.openxmlformats.org/officeDocument/2006/relationships/hyperlink" Target="https://www.figma.com/" TargetMode="External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5" Type="http://schemas.openxmlformats.org/officeDocument/2006/relationships/numbering" Target="numbering.xml"/><Relationship Id="rId90" Type="http://schemas.openxmlformats.org/officeDocument/2006/relationships/image" Target="media/image56.png"/><Relationship Id="rId22" Type="http://schemas.openxmlformats.org/officeDocument/2006/relationships/hyperlink" Target="https://kb.epam.com/display/EPMCSHDL/Search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17.png"/><Relationship Id="rId48" Type="http://schemas.openxmlformats.org/officeDocument/2006/relationships/image" Target="media/image20.png"/><Relationship Id="rId64" Type="http://schemas.openxmlformats.org/officeDocument/2006/relationships/image" Target="media/image31.png"/><Relationship Id="rId69" Type="http://schemas.openxmlformats.org/officeDocument/2006/relationships/image" Target="media/image35.png"/><Relationship Id="rId8" Type="http://schemas.openxmlformats.org/officeDocument/2006/relationships/webSettings" Target="webSettings.xml"/><Relationship Id="rId51" Type="http://schemas.openxmlformats.org/officeDocument/2006/relationships/image" Target="media/image23.tmp"/><Relationship Id="rId72" Type="http://schemas.openxmlformats.org/officeDocument/2006/relationships/image" Target="media/image38.png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tmp"/><Relationship Id="rId25" Type="http://schemas.openxmlformats.org/officeDocument/2006/relationships/image" Target="media/image10.png"/><Relationship Id="rId33" Type="http://schemas.openxmlformats.org/officeDocument/2006/relationships/hyperlink" Target="https://kb.epam.com/display/EPMCSHDL/Basket" TargetMode="External"/><Relationship Id="rId38" Type="http://schemas.openxmlformats.org/officeDocument/2006/relationships/hyperlink" Target="https://kb.epam.com/display/EPMCSHDL/Products" TargetMode="External"/><Relationship Id="rId46" Type="http://schemas.openxmlformats.org/officeDocument/2006/relationships/hyperlink" Target="https://kb.epam.com/display/EPMCSHDL/Basket" TargetMode="External"/><Relationship Id="rId59" Type="http://schemas.openxmlformats.org/officeDocument/2006/relationships/hyperlink" Target="https://material-ui.com/" TargetMode="External"/><Relationship Id="rId67" Type="http://schemas.openxmlformats.org/officeDocument/2006/relationships/hyperlink" Target="https://fonts.google.com/specimen/Open+Sans" TargetMode="External"/><Relationship Id="rId20" Type="http://schemas.openxmlformats.org/officeDocument/2006/relationships/hyperlink" Target="https://kb.epam.com/display/EPMCSHDL/Products" TargetMode="External"/><Relationship Id="rId41" Type="http://schemas.openxmlformats.org/officeDocument/2006/relationships/hyperlink" Target="https://kb.epam.com/display/EPMCSHDL/Products" TargetMode="External"/><Relationship Id="rId54" Type="http://schemas.openxmlformats.org/officeDocument/2006/relationships/hyperlink" Target="https://kb.epam.com/display/EPMCSHDL/Order" TargetMode="External"/><Relationship Id="rId62" Type="http://schemas.openxmlformats.org/officeDocument/2006/relationships/image" Target="media/image29.png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91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kb.epam.com/display/EPMCSHDL/Products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kb.epam.com/display/EPMCSHDL/Basket" TargetMode="External"/><Relationship Id="rId36" Type="http://schemas.openxmlformats.org/officeDocument/2006/relationships/hyperlink" Target="https://kb.epam.com/display/EPMCSHDL/Basket" TargetMode="External"/><Relationship Id="rId49" Type="http://schemas.openxmlformats.org/officeDocument/2006/relationships/image" Target="media/image21.png"/><Relationship Id="rId57" Type="http://schemas.openxmlformats.org/officeDocument/2006/relationships/image" Target="media/image27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hyperlink" Target="https://kb.epam.com/display/EPMCSHDL/Basket" TargetMode="External"/><Relationship Id="rId52" Type="http://schemas.openxmlformats.org/officeDocument/2006/relationships/hyperlink" Target="https://kb.epam.com/display/EPMCSHDL/Order" TargetMode="External"/><Relationship Id="rId60" Type="http://schemas.openxmlformats.org/officeDocument/2006/relationships/hyperlink" Target="https://www.figma.com/file/7yNiT4UIlCFrzICq5FmBp3/EPMC-SHDL?node-id=252%3A672" TargetMode="External"/><Relationship Id="rId65" Type="http://schemas.openxmlformats.org/officeDocument/2006/relationships/image" Target="media/image32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tmp"/><Relationship Id="rId18" Type="http://schemas.openxmlformats.org/officeDocument/2006/relationships/hyperlink" Target="https://kb.epam.com/display/EPMCSHDL/Search" TargetMode="External"/><Relationship Id="rId39" Type="http://schemas.openxmlformats.org/officeDocument/2006/relationships/hyperlink" Target="https://kb.epam.com/display/EPMCSHDL/Basket" TargetMode="External"/><Relationship Id="rId34" Type="http://schemas.openxmlformats.org/officeDocument/2006/relationships/hyperlink" Target="https://kb.epam.com/display/EPMCSHDL/Basket" TargetMode="External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76" Type="http://schemas.openxmlformats.org/officeDocument/2006/relationships/image" Target="media/image42.png"/><Relationship Id="rId7" Type="http://schemas.openxmlformats.org/officeDocument/2006/relationships/settings" Target="settings.xml"/><Relationship Id="rId71" Type="http://schemas.openxmlformats.org/officeDocument/2006/relationships/image" Target="media/image37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9.png"/><Relationship Id="rId40" Type="http://schemas.openxmlformats.org/officeDocument/2006/relationships/image" Target="media/image16.png"/><Relationship Id="rId45" Type="http://schemas.openxmlformats.org/officeDocument/2006/relationships/image" Target="media/image18.png"/><Relationship Id="rId66" Type="http://schemas.openxmlformats.org/officeDocument/2006/relationships/image" Target="media/image33.png"/><Relationship Id="rId87" Type="http://schemas.openxmlformats.org/officeDocument/2006/relationships/image" Target="media/image53.png"/><Relationship Id="rId61" Type="http://schemas.openxmlformats.org/officeDocument/2006/relationships/image" Target="media/image28.png"/><Relationship Id="rId82" Type="http://schemas.openxmlformats.org/officeDocument/2006/relationships/image" Target="media/image48.png"/><Relationship Id="rId19" Type="http://schemas.openxmlformats.org/officeDocument/2006/relationships/hyperlink" Target="https://kb.epam.com/display/EPMCSHDL/Search" TargetMode="External"/><Relationship Id="rId14" Type="http://schemas.openxmlformats.org/officeDocument/2006/relationships/image" Target="media/image4.tmp"/><Relationship Id="rId30" Type="http://schemas.openxmlformats.org/officeDocument/2006/relationships/hyperlink" Target="https://kb.epam.com/display/EPMCSHDL/Basket" TargetMode="External"/><Relationship Id="rId35" Type="http://schemas.openxmlformats.org/officeDocument/2006/relationships/image" Target="media/image14.png"/><Relationship Id="rId56" Type="http://schemas.openxmlformats.org/officeDocument/2006/relationships/image" Target="media/image26.png"/><Relationship Id="rId7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D83E4A8BFD5454A92C324D4B7E8867F" ma:contentTypeVersion="4" ma:contentTypeDescription="Create a new document." ma:contentTypeScope="" ma:versionID="14aebc13b6295c97d4ea65df4ecd2a46">
  <xsd:schema xmlns:xsd="http://www.w3.org/2001/XMLSchema" xmlns:xs="http://www.w3.org/2001/XMLSchema" xmlns:p="http://schemas.microsoft.com/office/2006/metadata/properties" xmlns:ns2="2d30aa14-5be9-4baa-b681-e9e902449513" xmlns:ns3="d7607e08-20bb-49a9-aae7-5cf095c6b14c" targetNamespace="http://schemas.microsoft.com/office/2006/metadata/properties" ma:root="true" ma:fieldsID="7d3cfdb8520cc959367b91f6bdf67234" ns2:_="" ns3:_="">
    <xsd:import namespace="2d30aa14-5be9-4baa-b681-e9e902449513"/>
    <xsd:import namespace="d7607e08-20bb-49a9-aae7-5cf095c6b14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30aa14-5be9-4baa-b681-e9e9024495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607e08-20bb-49a9-aae7-5cf095c6b14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91718B-7003-4981-BCF3-6F1967DAF90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262E2AA-3386-4D99-8BEB-7F35BF3EA1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30aa14-5be9-4baa-b681-e9e902449513"/>
    <ds:schemaRef ds:uri="d7607e08-20bb-49a9-aae7-5cf095c6b1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3BBB970-7442-47B9-BC11-2019ED184C5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5D1B8A1-7158-478C-9510-8A7270E9DD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68</Pages>
  <Words>4507</Words>
  <Characters>25694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30141</CharactersWithSpaces>
  <SharedDoc>false</SharedDoc>
  <HLinks>
    <vt:vector size="138" baseType="variant">
      <vt:variant>
        <vt:i4>2949165</vt:i4>
      </vt:variant>
      <vt:variant>
        <vt:i4>66</vt:i4>
      </vt:variant>
      <vt:variant>
        <vt:i4>0</vt:i4>
      </vt:variant>
      <vt:variant>
        <vt:i4>5</vt:i4>
      </vt:variant>
      <vt:variant>
        <vt:lpwstr>mailto:bhimalrao_bapoo@epam.com</vt:lpwstr>
      </vt:variant>
      <vt:variant>
        <vt:lpwstr/>
      </vt:variant>
      <vt:variant>
        <vt:i4>2883595</vt:i4>
      </vt:variant>
      <vt:variant>
        <vt:i4>63</vt:i4>
      </vt:variant>
      <vt:variant>
        <vt:i4>0</vt:i4>
      </vt:variant>
      <vt:variant>
        <vt:i4>5</vt:i4>
      </vt:variant>
      <vt:variant>
        <vt:lpwstr>mailto:bobo@toto.com</vt:lpwstr>
      </vt:variant>
      <vt:variant>
        <vt:lpwstr/>
      </vt:variant>
      <vt:variant>
        <vt:i4>2293795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Order-ORD02-PlaceOrder</vt:lpwstr>
      </vt:variant>
      <vt:variant>
        <vt:i4>4390986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Order-ORD01-UpdatePayment</vt:lpwstr>
      </vt:variant>
      <vt:variant>
        <vt:i4>17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Basket-BSKT04-UpdateLineItemQuantity</vt:lpwstr>
      </vt:variant>
      <vt:variant>
        <vt:i4>851983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Basket-BSKT03-RemoveProductfromBasket</vt:lpwstr>
      </vt:variant>
      <vt:variant>
        <vt:i4>65564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Basket-BSKT02-AddProducttoBasket</vt:lpwstr>
      </vt:variant>
      <vt:variant>
        <vt:i4>5963804</vt:i4>
      </vt:variant>
      <vt:variant>
        <vt:i4>45</vt:i4>
      </vt:variant>
      <vt:variant>
        <vt:i4>0</vt:i4>
      </vt:variant>
      <vt:variant>
        <vt:i4>5</vt:i4>
      </vt:variant>
      <vt:variant>
        <vt:lpwstr>/display/EPMCSHDL/Products</vt:lpwstr>
      </vt:variant>
      <vt:variant>
        <vt:lpwstr>Products-PROD01-ViewProduct</vt:lpwstr>
      </vt:variant>
      <vt:variant>
        <vt:i4>65564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Basket-BSKT02-AddProducttoBasket</vt:lpwstr>
      </vt:variant>
      <vt:variant>
        <vt:i4>3735673</vt:i4>
      </vt:variant>
      <vt:variant>
        <vt:i4>39</vt:i4>
      </vt:variant>
      <vt:variant>
        <vt:i4>0</vt:i4>
      </vt:variant>
      <vt:variant>
        <vt:i4>5</vt:i4>
      </vt:variant>
      <vt:variant>
        <vt:lpwstr>/display/EPMCSHDL/Products</vt:lpwstr>
      </vt:variant>
      <vt:variant>
        <vt:lpwstr>Products-PROD03-ViewProductVariation</vt:lpwstr>
      </vt:variant>
      <vt:variant>
        <vt:i4>65564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Basket-BSKT02-AddProducttoBasket</vt:lpwstr>
      </vt:variant>
      <vt:variant>
        <vt:i4>1507354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Basket-BSKT08-UpdateShipment</vt:lpwstr>
      </vt:variant>
      <vt:variant>
        <vt:i4>6357118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Basket-BSKT07-UpdateShippingMethod</vt:lpwstr>
      </vt:variant>
      <vt:variant>
        <vt:i4>7995504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Basket-BSKT06-Checkout</vt:lpwstr>
      </vt:variant>
      <vt:variant>
        <vt:i4>6357093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Basket-BSKT05-SelectShippingMethod</vt:lpwstr>
      </vt:variant>
      <vt:variant>
        <vt:i4>655368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Basket-BSKT01-ViewBasket</vt:lpwstr>
      </vt:variant>
      <vt:variant>
        <vt:i4>655368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Basket-BSKT01-ViewBasket</vt:lpwstr>
      </vt:variant>
      <vt:variant>
        <vt:i4>3473534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Search-srch02searchbyrefinement</vt:lpwstr>
      </vt:variant>
      <vt:variant>
        <vt:i4>8126507</vt:i4>
      </vt:variant>
      <vt:variant>
        <vt:i4>12</vt:i4>
      </vt:variant>
      <vt:variant>
        <vt:i4>0</vt:i4>
      </vt:variant>
      <vt:variant>
        <vt:i4>5</vt:i4>
      </vt:variant>
      <vt:variant>
        <vt:lpwstr>https://kb.epam.com/display/EPMCSHDL/Products</vt:lpwstr>
      </vt:variant>
      <vt:variant>
        <vt:lpwstr>Products-prod02producttile</vt:lpwstr>
      </vt:variant>
      <vt:variant>
        <vt:i4>3473534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Search-srch02searchbyrefinement</vt:lpwstr>
      </vt:variant>
      <vt:variant>
        <vt:i4>5111834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Search-srch01searchbycategory</vt:lpwstr>
      </vt:variant>
      <vt:variant>
        <vt:i4>851976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Products-PROD03-ViewProductVariation</vt:lpwstr>
      </vt:variant>
      <vt:variant>
        <vt:i4>7274605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Products-PROD01-ViewProduct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Roksolana Petrus</dc:creator>
  <cp:keywords/>
  <dc:description/>
  <cp:lastModifiedBy>Roksolana Petrus</cp:lastModifiedBy>
  <cp:revision>2</cp:revision>
  <dcterms:created xsi:type="dcterms:W3CDTF">2020-06-26T10:00:00Z</dcterms:created>
  <dcterms:modified xsi:type="dcterms:W3CDTF">2020-06-26T10:00:00Z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0x010100ED83E4A8BFD5454A92C324D4B7E8867F</vt:lpwstr>
  </property>
</Properties>
</file>